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543A" w:rsidRPr="00FE0C9A" w:rsidRDefault="00BD543A" w:rsidP="00FE0C9A">
      <w:pPr>
        <w:spacing w:after="0" w:line="240" w:lineRule="auto"/>
        <w:jc w:val="both"/>
      </w:pPr>
    </w:p>
    <w:p w:rsidR="00FE0C9A" w:rsidRPr="00FE0C9A" w:rsidRDefault="00FE0C9A" w:rsidP="006F24C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E0C9A">
        <w:rPr>
          <w:b/>
          <w:bCs/>
          <w:sz w:val="28"/>
          <w:szCs w:val="28"/>
        </w:rPr>
        <w:t>SPECYFIKACJA ISTOTNYCH WARUNKÓW ZAMÓWIENIA</w:t>
      </w:r>
    </w:p>
    <w:p w:rsidR="00FE0C9A" w:rsidRPr="00FE0C9A" w:rsidRDefault="00FE0C9A" w:rsidP="00FE0C9A">
      <w:pPr>
        <w:spacing w:after="0" w:line="240" w:lineRule="auto"/>
        <w:jc w:val="both"/>
        <w:rPr>
          <w:b/>
          <w:bCs/>
        </w:rPr>
      </w:pPr>
    </w:p>
    <w:p w:rsid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:rsidR="00FE0C9A" w:rsidRP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:rsidR="00FE0C9A" w:rsidRDefault="00FE0C9A" w:rsidP="006F24C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E0C9A">
        <w:rPr>
          <w:b/>
          <w:bCs/>
          <w:sz w:val="24"/>
          <w:szCs w:val="24"/>
        </w:rPr>
        <w:t>W postępowaniu o udzielenie zamówienia publicznego w trybie przetargu nieograniczonego poniż</w:t>
      </w:r>
      <w:r w:rsidR="00045CF6">
        <w:rPr>
          <w:b/>
          <w:bCs/>
          <w:sz w:val="24"/>
          <w:szCs w:val="24"/>
        </w:rPr>
        <w:t>ej wartości określonych w art. 2-3</w:t>
      </w:r>
      <w:r w:rsidRPr="00FE0C9A">
        <w:rPr>
          <w:b/>
          <w:bCs/>
          <w:sz w:val="24"/>
          <w:szCs w:val="24"/>
        </w:rPr>
        <w:t xml:space="preserve"> ustawy PZP.</w:t>
      </w:r>
    </w:p>
    <w:p w:rsidR="00FE0C9A" w:rsidRDefault="00FE0C9A" w:rsidP="00FE0C9A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FE0C9A" w:rsidRDefault="00FE0C9A" w:rsidP="00FE0C9A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FE0C9A" w:rsidRP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:rsidR="00FE0C9A" w:rsidRDefault="00FE0C9A" w:rsidP="006F24C7">
      <w:pPr>
        <w:spacing w:after="0" w:line="240" w:lineRule="auto"/>
        <w:jc w:val="center"/>
        <w:rPr>
          <w:sz w:val="24"/>
          <w:szCs w:val="24"/>
        </w:rPr>
      </w:pPr>
      <w:r w:rsidRPr="00FE0C9A">
        <w:rPr>
          <w:sz w:val="24"/>
          <w:szCs w:val="24"/>
        </w:rPr>
        <w:t>na:</w:t>
      </w:r>
    </w:p>
    <w:p w:rsidR="00FE0C9A" w:rsidRPr="00FE0C9A" w:rsidRDefault="00FE0C9A" w:rsidP="00FE0C9A">
      <w:pPr>
        <w:spacing w:after="0" w:line="240" w:lineRule="auto"/>
        <w:jc w:val="both"/>
        <w:rPr>
          <w:sz w:val="24"/>
          <w:szCs w:val="24"/>
        </w:rPr>
      </w:pPr>
      <w:r w:rsidRPr="00FE0C9A">
        <w:rPr>
          <w:b/>
          <w:bCs/>
          <w:sz w:val="24"/>
          <w:szCs w:val="24"/>
        </w:rPr>
        <w:t xml:space="preserve">Dostawa bonów żywnościowych dla Centrum Aktywności Społecznej PRYZMAT </w:t>
      </w:r>
      <w:r w:rsidR="00045CF6">
        <w:rPr>
          <w:b/>
          <w:bCs/>
          <w:sz w:val="24"/>
          <w:szCs w:val="24"/>
        </w:rPr>
        <w:t>w Suwałkach</w:t>
      </w:r>
      <w:r w:rsidR="00045CF6" w:rsidRPr="00232ACB">
        <w:rPr>
          <w:b/>
          <w:bCs/>
          <w:sz w:val="24"/>
          <w:szCs w:val="24"/>
        </w:rPr>
        <w:t xml:space="preserve"> w ramach zadania </w:t>
      </w:r>
      <w:r w:rsidR="00045CF6">
        <w:rPr>
          <w:b/>
          <w:bCs/>
          <w:sz w:val="24"/>
          <w:szCs w:val="24"/>
        </w:rPr>
        <w:t>pt. „</w:t>
      </w:r>
      <w:r w:rsidR="000B5F91">
        <w:rPr>
          <w:b/>
          <w:bCs/>
          <w:sz w:val="24"/>
          <w:szCs w:val="24"/>
        </w:rPr>
        <w:t>Okręgowy Ośrodek Pomocy Pokrzywdzonym Przestępstwem w Łomży wraz z Lokalnymi Punktami w Grajewie, Wysokiem Mazowieckiem i Zambrowie</w:t>
      </w:r>
      <w:r w:rsidR="00045CF6">
        <w:rPr>
          <w:b/>
          <w:bCs/>
          <w:sz w:val="24"/>
          <w:szCs w:val="24"/>
        </w:rPr>
        <w:t xml:space="preserve">” finansowanego </w:t>
      </w:r>
      <w:r w:rsidR="00045CF6" w:rsidRPr="00232ACB">
        <w:rPr>
          <w:b/>
          <w:bCs/>
          <w:sz w:val="24"/>
          <w:szCs w:val="24"/>
        </w:rPr>
        <w:t xml:space="preserve">ze środków Funduszu </w:t>
      </w:r>
      <w:r w:rsidR="00045CF6">
        <w:rPr>
          <w:b/>
          <w:bCs/>
          <w:sz w:val="24"/>
          <w:szCs w:val="24"/>
        </w:rPr>
        <w:t>Sprawiedliwości</w:t>
      </w:r>
      <w:r w:rsidR="00045CF6" w:rsidRPr="00232ACB">
        <w:rPr>
          <w:b/>
          <w:bCs/>
          <w:sz w:val="24"/>
          <w:szCs w:val="24"/>
        </w:rPr>
        <w:t xml:space="preserve"> w roku 20</w:t>
      </w:r>
      <w:r w:rsidR="00045CF6">
        <w:rPr>
          <w:b/>
          <w:bCs/>
          <w:sz w:val="24"/>
          <w:szCs w:val="24"/>
        </w:rPr>
        <w:t>2</w:t>
      </w:r>
      <w:r w:rsidR="00B17864">
        <w:rPr>
          <w:b/>
          <w:bCs/>
          <w:sz w:val="24"/>
          <w:szCs w:val="24"/>
        </w:rPr>
        <w:t>5</w:t>
      </w:r>
      <w:r w:rsidR="00045CF6">
        <w:rPr>
          <w:b/>
          <w:bCs/>
          <w:sz w:val="24"/>
          <w:szCs w:val="24"/>
        </w:rPr>
        <w:t>.</w:t>
      </w:r>
    </w:p>
    <w:p w:rsid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:rsid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:rsid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:rsidR="00FE0C9A" w:rsidRP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:rsidR="007D45CA" w:rsidRDefault="00FE0C9A" w:rsidP="007D45CA">
      <w:pPr>
        <w:spacing w:after="0" w:line="240" w:lineRule="auto"/>
        <w:ind w:left="5670" w:firstLine="567"/>
        <w:jc w:val="both"/>
        <w:rPr>
          <w:sz w:val="24"/>
          <w:szCs w:val="24"/>
        </w:rPr>
      </w:pPr>
      <w:r w:rsidRPr="00FE0C9A">
        <w:rPr>
          <w:sz w:val="24"/>
          <w:szCs w:val="24"/>
        </w:rPr>
        <w:t xml:space="preserve">Zatwierdził: </w:t>
      </w:r>
      <w:r w:rsidR="007D45CA">
        <w:rPr>
          <w:sz w:val="24"/>
          <w:szCs w:val="24"/>
        </w:rPr>
        <w:br/>
      </w:r>
      <w:r w:rsidR="004607BD">
        <w:rPr>
          <w:sz w:val="24"/>
          <w:szCs w:val="24"/>
        </w:rPr>
        <w:t xml:space="preserve">dr </w:t>
      </w:r>
      <w:r w:rsidR="007D45CA">
        <w:rPr>
          <w:sz w:val="24"/>
          <w:szCs w:val="24"/>
        </w:rPr>
        <w:t>Jarosław Ruszewski</w:t>
      </w:r>
    </w:p>
    <w:p w:rsidR="00FE0C9A" w:rsidRPr="00FE0C9A" w:rsidRDefault="007D45CA" w:rsidP="007D45CA">
      <w:pPr>
        <w:spacing w:after="0" w:line="24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Prezes </w:t>
      </w:r>
      <w:r>
        <w:rPr>
          <w:sz w:val="24"/>
          <w:szCs w:val="24"/>
        </w:rPr>
        <w:br/>
        <w:t>Centrum Aktywności Społecznej PRYZMAT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</w:p>
    <w:p w:rsidR="006F24C7" w:rsidRDefault="006F24C7" w:rsidP="00FE0C9A">
      <w:pPr>
        <w:spacing w:after="0" w:line="240" w:lineRule="auto"/>
        <w:jc w:val="both"/>
      </w:pPr>
    </w:p>
    <w:p w:rsidR="006F24C7" w:rsidRPr="00FE0C9A" w:rsidRDefault="006F24C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</w:p>
    <w:p w:rsidR="00045CF6" w:rsidRPr="007F1E34" w:rsidRDefault="00FE0C9A" w:rsidP="00045CF6">
      <w:pPr>
        <w:spacing w:after="0" w:line="240" w:lineRule="auto"/>
        <w:jc w:val="both"/>
      </w:pPr>
      <w:r w:rsidRPr="0003346E">
        <w:t xml:space="preserve">Termin składania ofert upływa: </w:t>
      </w:r>
      <w:r w:rsidR="00B17864">
        <w:t>28 stycznia</w:t>
      </w:r>
      <w:r w:rsidR="00045CF6">
        <w:t xml:space="preserve"> 202</w:t>
      </w:r>
      <w:r w:rsidR="00B17864">
        <w:t>5</w:t>
      </w:r>
      <w:r w:rsidR="00045CF6" w:rsidRPr="007F1E34">
        <w:t xml:space="preserve"> r. do godziny </w:t>
      </w:r>
      <w:r w:rsidR="00045CF6">
        <w:t>10</w:t>
      </w:r>
      <w:r w:rsidR="00045CF6" w:rsidRPr="007F1E34">
        <w:t xml:space="preserve">:00 </w:t>
      </w:r>
    </w:p>
    <w:p w:rsidR="00045CF6" w:rsidRDefault="00045CF6" w:rsidP="00045CF6">
      <w:pPr>
        <w:spacing w:after="0" w:line="240" w:lineRule="auto"/>
        <w:jc w:val="both"/>
      </w:pPr>
      <w:r w:rsidRPr="007F1E34">
        <w:t xml:space="preserve">Otwarcie ofert nastąpi: </w:t>
      </w:r>
      <w:r w:rsidR="00B17864">
        <w:t>28 styczna 2025</w:t>
      </w:r>
      <w:r w:rsidRPr="007F1E34">
        <w:t xml:space="preserve"> r. do godziny </w:t>
      </w:r>
      <w:r>
        <w:t>10:15</w:t>
      </w:r>
    </w:p>
    <w:p w:rsidR="00FE0C9A" w:rsidRPr="00FE0C9A" w:rsidRDefault="00FE0C9A" w:rsidP="00045CF6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br w:type="page"/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lastRenderedPageBreak/>
        <w:t xml:space="preserve">SPIS TREŚCI: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1: </w:t>
      </w:r>
      <w:r w:rsidRPr="00FE0C9A">
        <w:t xml:space="preserve">Informacje o Zamawiającym, tryb udzielenia zamówienia, opis przedmiotu zamówienia, termin wykonania zamówienia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2: </w:t>
      </w:r>
      <w:r w:rsidRPr="00FE0C9A">
        <w:t xml:space="preserve">Warunki udziału w postępowaniu oraz opis sposobu dokonywania oceny spełniania tych warunków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3: </w:t>
      </w:r>
      <w:r w:rsidRPr="00FE0C9A">
        <w:t xml:space="preserve">Oświadczenia lub </w:t>
      </w:r>
      <w:r w:rsidR="004607BD" w:rsidRPr="00FE0C9A">
        <w:t>dokumenty, jakie</w:t>
      </w:r>
      <w:r w:rsidRPr="00FE0C9A">
        <w:t xml:space="preserve"> mają dostarczyć Wykonawcy w celu potwierdzenia spełniania warunków udziału w postępowaniu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4: </w:t>
      </w:r>
      <w:r w:rsidRPr="00FE0C9A">
        <w:t xml:space="preserve">Informacje o sposobie porozumiewania się Zamawiającego z Wykonawcami oraz przekazywania oświadczeń i dokumentów, a także wskazanie osób uprawnionych do porozumiewania się z Wykonawcami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5: </w:t>
      </w:r>
      <w:r w:rsidRPr="00FE0C9A">
        <w:t xml:space="preserve">Wymagania dotyczące wadium, zamówienia uzupełniające, oferty częściowe, wariantowe, umowa ramowa, dynamiczny system zakupów, aukcja elektroniczna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6: </w:t>
      </w:r>
      <w:r w:rsidRPr="00FE0C9A">
        <w:t xml:space="preserve">Opis sposobu przygotowania oferty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7: </w:t>
      </w:r>
      <w:r w:rsidRPr="00FE0C9A">
        <w:t xml:space="preserve">Miejsce oraz termin składania i otwarcia ofert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8: </w:t>
      </w:r>
      <w:r w:rsidRPr="00FE0C9A">
        <w:t xml:space="preserve">Opis sposobu obliczenia ceny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9: </w:t>
      </w:r>
      <w:r w:rsidRPr="00FE0C9A">
        <w:t xml:space="preserve">Opis kryteriów, którymi zamawiający będzie się kierował przy wyborze oferty, wraz z podaniem znaczenia tych kryteriów i sposobu oceny ofert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10: </w:t>
      </w:r>
      <w:r w:rsidRPr="00FE0C9A">
        <w:t xml:space="preserve">Informacje o formalnościach, jakie powinny zostać dopełnione po wyborze oferty, w celu zawarcia umowy w sprawie zamówienia publicznego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11: </w:t>
      </w:r>
      <w:r w:rsidRPr="00FE0C9A">
        <w:t xml:space="preserve">Wymagania dotyczące zabezpieczenia należytego wykonania umowy </w:t>
      </w:r>
    </w:p>
    <w:p w:rsidR="00FE0C9A" w:rsidRDefault="00002DAE" w:rsidP="00FE0C9A">
      <w:pPr>
        <w:spacing w:after="0" w:line="240" w:lineRule="auto"/>
        <w:jc w:val="both"/>
      </w:pPr>
      <w:r>
        <w:rPr>
          <w:b/>
          <w:bCs/>
        </w:rPr>
        <w:t xml:space="preserve">Rozdział </w:t>
      </w:r>
      <w:r w:rsidR="00FE0C9A" w:rsidRPr="00FE0C9A">
        <w:rPr>
          <w:b/>
          <w:bCs/>
        </w:rPr>
        <w:t xml:space="preserve">12: </w:t>
      </w:r>
      <w:r w:rsidR="00FE0C9A" w:rsidRPr="00FE0C9A">
        <w:t xml:space="preserve">Pouczenie o środkach ochrony prawnej przysługujących Wykonawcy w toku postępowania o udzielenie zamówienia </w:t>
      </w:r>
    </w:p>
    <w:p w:rsidR="00250FFB" w:rsidRPr="00FE0C9A" w:rsidRDefault="00250FFB" w:rsidP="00FE0C9A">
      <w:pPr>
        <w:spacing w:after="0" w:line="240" w:lineRule="auto"/>
        <w:jc w:val="both"/>
      </w:pPr>
      <w:r w:rsidRPr="00FE0C9A">
        <w:rPr>
          <w:b/>
          <w:bCs/>
        </w:rPr>
        <w:t>Rozdział 13</w:t>
      </w:r>
      <w:r>
        <w:rPr>
          <w:b/>
          <w:bCs/>
        </w:rPr>
        <w:t xml:space="preserve">: </w:t>
      </w:r>
      <w:r w:rsidRPr="00250FFB">
        <w:rPr>
          <w:bCs/>
        </w:rPr>
        <w:t>Ochrona danych osobowych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</w:t>
      </w:r>
      <w:r w:rsidR="00250FFB">
        <w:rPr>
          <w:b/>
          <w:bCs/>
        </w:rPr>
        <w:t>14</w:t>
      </w:r>
      <w:r w:rsidRPr="00FE0C9A">
        <w:rPr>
          <w:b/>
          <w:bCs/>
        </w:rPr>
        <w:t xml:space="preserve">: </w:t>
      </w:r>
      <w:r w:rsidRPr="00FE0C9A">
        <w:t xml:space="preserve">Wzór umowy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Rozdział 1</w:t>
      </w:r>
      <w:r w:rsidR="00250FFB">
        <w:rPr>
          <w:b/>
          <w:bCs/>
        </w:rPr>
        <w:t>5</w:t>
      </w:r>
      <w:r w:rsidRPr="00FE0C9A">
        <w:rPr>
          <w:b/>
          <w:bCs/>
        </w:rPr>
        <w:t xml:space="preserve">: </w:t>
      </w:r>
      <w:r w:rsidRPr="00FE0C9A">
        <w:t xml:space="preserve">Wzór oferty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Rozdział 1</w:t>
      </w:r>
      <w:r w:rsidR="00250FFB">
        <w:rPr>
          <w:b/>
          <w:bCs/>
        </w:rPr>
        <w:t>6</w:t>
      </w:r>
      <w:r w:rsidRPr="00FE0C9A">
        <w:rPr>
          <w:b/>
          <w:bCs/>
        </w:rPr>
        <w:t xml:space="preserve">: </w:t>
      </w:r>
      <w:r w:rsidRPr="00FE0C9A">
        <w:t xml:space="preserve">Wzory Załączników 3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Informacje o Zamawiającym, tryb udzielenia zamówienia,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opis przedmiotu zamówienia, termin wykonania zamówienia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A. Informacje o Zamawiającym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 </w:t>
      </w:r>
      <w:r w:rsidRPr="00FE0C9A">
        <w:rPr>
          <w:b/>
          <w:bCs/>
        </w:rPr>
        <w:t xml:space="preserve">Nazwa oraz adres Zamawiającego </w:t>
      </w:r>
    </w:p>
    <w:p w:rsidR="00FE0C9A" w:rsidRPr="00FE0C9A" w:rsidRDefault="00FE0C9A" w:rsidP="00FE0C9A">
      <w:pPr>
        <w:spacing w:after="0" w:line="240" w:lineRule="auto"/>
        <w:ind w:firstLine="851"/>
        <w:jc w:val="both"/>
      </w:pPr>
      <w:r w:rsidRPr="00FE0C9A">
        <w:t>Centrum Aktywności Społecznej PRYZMAT w Suwałkach</w:t>
      </w:r>
    </w:p>
    <w:p w:rsidR="00FE0C9A" w:rsidRPr="00FE0C9A" w:rsidRDefault="00FE0C9A" w:rsidP="00FE0C9A">
      <w:pPr>
        <w:spacing w:after="0" w:line="240" w:lineRule="auto"/>
        <w:ind w:firstLine="851"/>
        <w:jc w:val="both"/>
      </w:pPr>
      <w:r w:rsidRPr="00FE0C9A">
        <w:t xml:space="preserve">Ul. Noniewicza 91, 16-400 Suwałki </w:t>
      </w:r>
    </w:p>
    <w:p w:rsidR="00FE0C9A" w:rsidRPr="00BD543A" w:rsidRDefault="00FE0C9A" w:rsidP="00FE0C9A">
      <w:pPr>
        <w:spacing w:after="0" w:line="240" w:lineRule="auto"/>
        <w:ind w:firstLine="851"/>
        <w:jc w:val="both"/>
        <w:rPr>
          <w:lang w:val="en-US"/>
        </w:rPr>
      </w:pPr>
      <w:r w:rsidRPr="00BD543A">
        <w:rPr>
          <w:lang w:val="en-US"/>
        </w:rPr>
        <w:t>Tel. (87) 565 02 58, e-mail: pryzmat@pryzmat.org.pl</w:t>
      </w:r>
    </w:p>
    <w:p w:rsidR="00FE0C9A" w:rsidRPr="00FE0C9A" w:rsidRDefault="00FE0C9A" w:rsidP="00FE0C9A">
      <w:pPr>
        <w:spacing w:after="0" w:line="240" w:lineRule="auto"/>
        <w:ind w:firstLine="851"/>
        <w:jc w:val="both"/>
      </w:pPr>
      <w:r w:rsidRPr="00FE0C9A">
        <w:rPr>
          <w:b/>
          <w:bCs/>
        </w:rPr>
        <w:t xml:space="preserve">Adres strony internetowej zamawiającego: www.pryzmat.org.pl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B. Tryb udzielenia zamówienia </w:t>
      </w:r>
    </w:p>
    <w:p w:rsidR="00045CF6" w:rsidRDefault="00045CF6" w:rsidP="00045CF6">
      <w:pPr>
        <w:spacing w:after="0" w:line="240" w:lineRule="auto"/>
        <w:ind w:left="426"/>
        <w:jc w:val="both"/>
      </w:pPr>
      <w:r w:rsidRPr="007F1E34">
        <w:t>Postępowanie prowadzone jest w trybie przetar</w:t>
      </w:r>
      <w:r>
        <w:t xml:space="preserve">gu nieograniczonego na dostawę na podstawie art. 129 ust. 1 </w:t>
      </w:r>
      <w:r w:rsidRPr="007F1E34">
        <w:t xml:space="preserve">Ustawy.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C. Opis przedmiotu zamówienia </w:t>
      </w:r>
    </w:p>
    <w:p w:rsidR="00045CF6" w:rsidRPr="00137885" w:rsidRDefault="00FE0C9A" w:rsidP="00045CF6">
      <w:pPr>
        <w:spacing w:after="0" w:line="240" w:lineRule="auto"/>
        <w:jc w:val="both"/>
      </w:pPr>
      <w:r w:rsidRPr="00FE0C9A">
        <w:t xml:space="preserve">1. Przedmiotem zamówienia jest Dostawa bonów żywnościowych dla Centrum Aktywności Społecznej PRYZMAT </w:t>
      </w:r>
      <w:r w:rsidR="00045CF6" w:rsidRPr="00137885">
        <w:t>w Suwałkach w ramach zadania pt.: „</w:t>
      </w:r>
      <w:r w:rsidR="000B5F91">
        <w:t>Okręgowy Ośrodek Pomocy Pokrzywdzonym Przestępstwem w Łomży wraz z Lokalnymi Punktami w Grajewie, Wysokiem Mazowieckiem i Zambrowie</w:t>
      </w:r>
      <w:r w:rsidR="00045CF6" w:rsidRPr="00137885">
        <w:t>” finansowanego ze środków Funduszu Sprawiedliwości w roku 202</w:t>
      </w:r>
      <w:r w:rsidR="00B17864">
        <w:t>5</w:t>
      </w:r>
      <w:r w:rsidR="00045CF6" w:rsidRPr="00137885">
        <w:t xml:space="preserve">. Zamówienie obejmuje dostawę </w:t>
      </w:r>
      <w:r w:rsidR="00B17864">
        <w:rPr>
          <w:b/>
        </w:rPr>
        <w:t>70</w:t>
      </w:r>
      <w:r w:rsidR="000B5F91">
        <w:rPr>
          <w:b/>
        </w:rPr>
        <w:t>0</w:t>
      </w:r>
      <w:r w:rsidR="00045CF6" w:rsidRPr="00045CF6">
        <w:rPr>
          <w:b/>
        </w:rPr>
        <w:t xml:space="preserve"> sztuk</w:t>
      </w:r>
      <w:r w:rsidR="00B17864">
        <w:rPr>
          <w:b/>
        </w:rPr>
        <w:t xml:space="preserve"> </w:t>
      </w:r>
      <w:r w:rsidR="00045CF6" w:rsidRPr="00137885">
        <w:t xml:space="preserve">(słownie: siedemset sztuk) bonów o jednostkowym nominale </w:t>
      </w:r>
      <w:r w:rsidR="00045CF6" w:rsidRPr="00045CF6">
        <w:rPr>
          <w:b/>
        </w:rPr>
        <w:t>50,00 zł/szt</w:t>
      </w:r>
      <w:r w:rsidR="00045CF6" w:rsidRPr="00137885">
        <w:t xml:space="preserve">. (słownie: pięćdziesiąt złotych).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Pod pojęciem „bonów żywnościowych”, zwanych dalej bonami, należy rozumieć emitowane </w:t>
      </w:r>
      <w:r>
        <w:t xml:space="preserve">i oferowane przez </w:t>
      </w:r>
      <w:r w:rsidRPr="00FE0C9A">
        <w:t xml:space="preserve">Wykonawcę znaki legitymacyjne na okaziciela podlegające wymianie na towary lub usługi w rozumieniu przepisów ustawy z dnia 16 kwietnia 1993 r. o zwalczaniu nieuczciwej konkurencji (Dz. U. z 2003 r. Nr 153, poz. 1503 ze zm.). </w:t>
      </w:r>
    </w:p>
    <w:p w:rsidR="00045CF6" w:rsidRPr="00137885" w:rsidRDefault="00FE0C9A" w:rsidP="00045CF6">
      <w:pPr>
        <w:spacing w:after="0" w:line="240" w:lineRule="auto"/>
        <w:jc w:val="both"/>
      </w:pPr>
      <w:r w:rsidRPr="00FE0C9A">
        <w:lastRenderedPageBreak/>
        <w:t>2. Ilość i rodzaj: Dostawa zamawianych bonów ma być realizowa</w:t>
      </w:r>
      <w:r w:rsidR="00002DAE">
        <w:t>na</w:t>
      </w:r>
      <w:r w:rsidR="00390932">
        <w:t xml:space="preserve"> w</w:t>
      </w:r>
      <w:r w:rsidR="00002DAE">
        <w:t xml:space="preserve"> jednej </w:t>
      </w:r>
      <w:r w:rsidR="00045CF6" w:rsidRPr="00137885">
        <w:t xml:space="preserve">transzy obejmującej </w:t>
      </w:r>
      <w:r w:rsidR="00B17864">
        <w:rPr>
          <w:b/>
        </w:rPr>
        <w:t xml:space="preserve">700 </w:t>
      </w:r>
      <w:r w:rsidR="00045CF6" w:rsidRPr="00045CF6">
        <w:rPr>
          <w:b/>
        </w:rPr>
        <w:t>sztuk</w:t>
      </w:r>
      <w:r w:rsidR="000B5F91">
        <w:rPr>
          <w:b/>
        </w:rPr>
        <w:t xml:space="preserve"> </w:t>
      </w:r>
      <w:r w:rsidR="00045CF6" w:rsidRPr="00137885">
        <w:t xml:space="preserve">(słownie: siedemset sztuk) bonów o jednostkowym nominale </w:t>
      </w:r>
      <w:r w:rsidR="00045CF6" w:rsidRPr="00045CF6">
        <w:rPr>
          <w:b/>
        </w:rPr>
        <w:t>50,00 zł/szt</w:t>
      </w:r>
      <w:r w:rsidR="00045CF6" w:rsidRPr="00137885">
        <w:t xml:space="preserve">. (słownie: pięćdziesiąt złotych).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3. Bony muszą umożliwiać n</w:t>
      </w:r>
      <w:r w:rsidR="00045CF6">
        <w:t>abywanie artykułów spożywczych (bez produktów alkoholowych i wyrobów tytoniowych).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4. Miejsce realizacji bonów </w:t>
      </w:r>
      <w:r w:rsidR="00B17D3F">
        <w:t xml:space="preserve">żywnościowych </w:t>
      </w:r>
      <w:r w:rsidRPr="00FE0C9A">
        <w:t>winno obejmować placówki handlowe zlokalizowane na terenie Pol</w:t>
      </w:r>
      <w:r>
        <w:t xml:space="preserve">ski </w:t>
      </w:r>
      <w:r w:rsidRPr="00FE0C9A">
        <w:t xml:space="preserve">ze szczególnym uwzględnieniem </w:t>
      </w:r>
      <w:r w:rsidR="000B5F91">
        <w:t>województwa podlaskiego</w:t>
      </w:r>
      <w:r w:rsidR="00A348D6">
        <w:t>.</w:t>
      </w:r>
    </w:p>
    <w:p w:rsidR="00FE0C9A" w:rsidRPr="00772E9F" w:rsidRDefault="00FE0C9A" w:rsidP="00FE0C9A">
      <w:pPr>
        <w:spacing w:after="0" w:line="240" w:lineRule="auto"/>
        <w:jc w:val="both"/>
        <w:rPr>
          <w:b/>
        </w:rPr>
      </w:pPr>
      <w:r w:rsidRPr="0003346E">
        <w:rPr>
          <w:b/>
        </w:rPr>
        <w:t xml:space="preserve">5. Termin ważności bonów – </w:t>
      </w:r>
      <w:r w:rsidR="001513CF">
        <w:rPr>
          <w:b/>
        </w:rPr>
        <w:t>30.06.202</w:t>
      </w:r>
      <w:r w:rsidR="00045CF6">
        <w:rPr>
          <w:b/>
        </w:rPr>
        <w:t>5</w:t>
      </w:r>
      <w:r w:rsidR="00677FD8">
        <w:rPr>
          <w:b/>
        </w:rPr>
        <w:t>.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6. Wykonawca zobowiązany będzie do przedstawić wraz z ofertą: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a) Oświadczenia o liczbie placówek handlow</w:t>
      </w:r>
      <w:r>
        <w:t xml:space="preserve">ych, zlokalizowanych na terenie </w:t>
      </w:r>
      <w:r w:rsidRPr="00FE0C9A">
        <w:t xml:space="preserve">administracyjnym Polski oraz </w:t>
      </w:r>
      <w:r w:rsidR="00677FD8">
        <w:t>w</w:t>
      </w:r>
      <w:r w:rsidRPr="00FE0C9A">
        <w:t xml:space="preserve">ojewództwa </w:t>
      </w:r>
      <w:r w:rsidR="00677FD8">
        <w:t>p</w:t>
      </w:r>
      <w:r w:rsidRPr="00FE0C9A">
        <w:t>odlaski</w:t>
      </w:r>
      <w:r>
        <w:t xml:space="preserve">ego, uprawnionych do realizacji </w:t>
      </w:r>
      <w:r w:rsidRPr="00FE0C9A">
        <w:t xml:space="preserve">bonów </w:t>
      </w:r>
      <w:r w:rsidRPr="00FE0C9A">
        <w:rPr>
          <w:b/>
          <w:bCs/>
          <w:i/>
          <w:iCs/>
        </w:rPr>
        <w:t>(Załącznik Nr 3 do SIWZ</w:t>
      </w:r>
      <w:r>
        <w:t xml:space="preserve">), oferujących </w:t>
      </w:r>
      <w:r w:rsidRPr="00FE0C9A">
        <w:t xml:space="preserve">asortyment branży spożywczej.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7. Kod Wspólnego Słownika Zamówień (CPV): </w:t>
      </w:r>
      <w:r w:rsidRPr="00FE0C9A">
        <w:rPr>
          <w:b/>
          <w:bCs/>
        </w:rPr>
        <w:t xml:space="preserve">30-19-97-50-2 </w:t>
      </w:r>
      <w:r w:rsidRPr="00FE0C9A">
        <w:t xml:space="preserve">- Talony </w:t>
      </w:r>
    </w:p>
    <w:p w:rsidR="00FE0C9A" w:rsidRPr="0003346E" w:rsidRDefault="00FE0C9A" w:rsidP="00FE0C9A">
      <w:pPr>
        <w:spacing w:after="0" w:line="240" w:lineRule="auto"/>
        <w:jc w:val="both"/>
      </w:pPr>
      <w:r w:rsidRPr="0003346E">
        <w:rPr>
          <w:b/>
          <w:bCs/>
        </w:rPr>
        <w:t xml:space="preserve">D. Termin wykonania zamówienia </w:t>
      </w:r>
    </w:p>
    <w:p w:rsidR="00FE0C9A" w:rsidRDefault="00FE0C9A" w:rsidP="00FE0C9A">
      <w:pPr>
        <w:spacing w:after="0" w:line="240" w:lineRule="auto"/>
        <w:jc w:val="both"/>
      </w:pPr>
      <w:r w:rsidRPr="0003346E">
        <w:t>Dostawa podstawowa zrealizowana musi zostać nie później niż do</w:t>
      </w:r>
      <w:r w:rsidR="00045CF6">
        <w:t xml:space="preserve"> </w:t>
      </w:r>
      <w:r w:rsidR="00B17864">
        <w:t>10</w:t>
      </w:r>
      <w:r w:rsidR="00E575A9">
        <w:t xml:space="preserve"> lutego 202</w:t>
      </w:r>
      <w:r w:rsidR="00B17864">
        <w:t>5</w:t>
      </w:r>
      <w:r w:rsidR="00002DAE" w:rsidRPr="0003346E">
        <w:t>,</w:t>
      </w:r>
      <w:r w:rsidRPr="0003346E">
        <w:t xml:space="preserve"> ewentualna dostawa uzupełniająca – nie dalej niż do </w:t>
      </w:r>
      <w:r w:rsidR="001513CF">
        <w:t>1 czerwca 202</w:t>
      </w:r>
      <w:r w:rsidR="00B17864">
        <w:t>5</w:t>
      </w:r>
      <w:r w:rsidRPr="0003346E">
        <w:t>.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2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Warunki udziału w postępowaniu oraz opis sposobu dokonywania oceny spełniania tych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warunków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 udzielenie zamówienia mogą ubiegać się Wykonawcy, którzy: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a) Nie podlegają wykluczeniu z po</w:t>
      </w:r>
      <w:r w:rsidR="00045CF6">
        <w:t xml:space="preserve">stępowania na podstawie art. 57 </w:t>
      </w:r>
      <w:r w:rsidRPr="00FE0C9A">
        <w:t xml:space="preserve">ust. 1 ustawy Prawo zamówień publicznych.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b) Spełniają warunki udziału w</w:t>
      </w:r>
      <w:r w:rsidR="00045CF6">
        <w:t xml:space="preserve"> postępowaniu określone w art. 112</w:t>
      </w:r>
      <w:r w:rsidRPr="00FE0C9A">
        <w:t xml:space="preserve"> ust. </w:t>
      </w:r>
      <w:r w:rsidR="00045CF6">
        <w:t xml:space="preserve">1-2 </w:t>
      </w:r>
      <w:r w:rsidRPr="00FE0C9A">
        <w:t xml:space="preserve">ustawy Prawo zamówień publicznych.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  <w:i/>
          <w:iCs/>
        </w:rPr>
        <w:t>Uwaga</w:t>
      </w:r>
      <w:r w:rsidRPr="00FE0C9A">
        <w:rPr>
          <w:i/>
          <w:iCs/>
        </w:rPr>
        <w:t xml:space="preserve">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Ocena spełniania warunków wymaganych od Wykonawców zostanie dokonana według formuły „0 – 1”, tj. „spełnia” – „nie spełnia” na podstawie dokumentów i oświadczeń dołączonych do oferty złożonej w przedmiotowym Postępowaniu. 4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3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Oświadczenia lub </w:t>
      </w:r>
      <w:r w:rsidR="00677FD8" w:rsidRPr="00FE0C9A">
        <w:rPr>
          <w:b/>
          <w:bCs/>
        </w:rPr>
        <w:t>dokumenty, jakie</w:t>
      </w:r>
      <w:r w:rsidRPr="00FE0C9A">
        <w:rPr>
          <w:b/>
          <w:bCs/>
        </w:rPr>
        <w:t xml:space="preserve"> mają dostarczyć Wykonawcy w celu potwierdzenia spełniania warunków udziału w postępowaniu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W celu oceny spełniania przez wykonawcę warunków udziału w postępowaniu, o których mowa w art. </w:t>
      </w:r>
      <w:r w:rsidR="00045CF6">
        <w:t>57</w:t>
      </w:r>
      <w:r w:rsidRPr="00FE0C9A">
        <w:t xml:space="preserve"> ust. 1 Ustawy należy przedłożyć Oświadczenie Wykonawcy o spełnianiu warunków udziału w postępowaniu, o których mowa w </w:t>
      </w:r>
      <w:r w:rsidRPr="00FE0C9A">
        <w:rPr>
          <w:b/>
          <w:bCs/>
        </w:rPr>
        <w:t xml:space="preserve">art. 22 ust. 1 </w:t>
      </w:r>
      <w:r w:rsidRPr="00FE0C9A">
        <w:t xml:space="preserve">Ustawy, wg załączonego wzoru - </w:t>
      </w:r>
      <w:r w:rsidRPr="00FE0C9A">
        <w:rPr>
          <w:b/>
          <w:bCs/>
        </w:rPr>
        <w:t>Załącznik Nr 1 do SIWZ</w:t>
      </w:r>
      <w:r w:rsidRPr="00FE0C9A">
        <w:t xml:space="preserve">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W celu wykazania braku podstaw do wykluczenia na podstawie </w:t>
      </w:r>
      <w:r w:rsidR="00045CF6">
        <w:rPr>
          <w:b/>
          <w:bCs/>
        </w:rPr>
        <w:t>art. 57</w:t>
      </w:r>
      <w:r w:rsidRPr="00FE0C9A">
        <w:rPr>
          <w:b/>
          <w:bCs/>
        </w:rPr>
        <w:t xml:space="preserve"> ust. 1 </w:t>
      </w:r>
      <w:r w:rsidRPr="00FE0C9A">
        <w:t xml:space="preserve">ustawy należy złożyć wraz z ofertą oświadczenie o braku podstaw do wykluczeniu, wg załączonego wzoru - </w:t>
      </w:r>
      <w:r w:rsidRPr="00FE0C9A">
        <w:rPr>
          <w:b/>
          <w:bCs/>
        </w:rPr>
        <w:t xml:space="preserve">Załącznik Nr 2 do SIWZ; </w:t>
      </w:r>
      <w:r w:rsidRPr="00FE0C9A">
        <w:t xml:space="preserve">w przypadku składania oferty przez Wykonawców wspólnie ubiegających się o udzielenie zamówienia, wymagany dokument musi być złożony przez każdego Wykonawcę;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 xml:space="preserve">Wykonawca składa aktualny odpis z właściwego rejestru lub z centralnej ewidencji i informacji o działalności gospodarczej, jeżeli odrębne przepisy wymagają wpisu do rejestru lub ewidencji, w celu wykazania braku podstaw do wykluczenia w oparciu o art. </w:t>
      </w:r>
      <w:r w:rsidR="00045CF6">
        <w:t>57</w:t>
      </w:r>
      <w:r w:rsidRPr="00FE0C9A">
        <w:t xml:space="preserve"> ust. 1 pkt 2 ustawy, wystawiony nie wcześniej niż 6 miesięcy przed upływem terminu składania ofert. W przypadku składania oferty przez Wykonawców wspólnie ubiegających się o udzielenie zamówienia, wymagany dokument musi być złożony przez każdego Wykonawcę.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>Wykonawca może polegać na wiedzy i doświadczeniu, potencjale technicznym, osobach zdolnych do wykonania zamówienia lub zdolnościach finansowych innych podmiotów, nie</w:t>
      </w:r>
      <w:r>
        <w:t xml:space="preserve">zależnie od charakteru prawnego </w:t>
      </w:r>
      <w:r w:rsidRPr="00FE0C9A">
        <w:t xml:space="preserve">łączących go z nim stosunków.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lastRenderedPageBreak/>
        <w:t xml:space="preserve">5. </w:t>
      </w:r>
      <w:r w:rsidRPr="00FE0C9A">
        <w:t>W celu potwierdzenia, że oferowana dostawa odpowi</w:t>
      </w:r>
      <w:r>
        <w:t xml:space="preserve">ada wymaganiom określonym przez </w:t>
      </w:r>
      <w:r w:rsidRPr="00FE0C9A">
        <w:t xml:space="preserve">Zamawiającego, Wykonawca zobowiązany jest, zgodnie z wymaganiem zawartym w Rozdziale 1 pkt. C </w:t>
      </w:r>
      <w:proofErr w:type="spellStart"/>
      <w:r w:rsidRPr="00FE0C9A">
        <w:t>ppkt</w:t>
      </w:r>
      <w:proofErr w:type="spellEnd"/>
      <w:r w:rsidRPr="00FE0C9A">
        <w:t xml:space="preserve"> 6 SIWZ, złożyć wraz z ofertą: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a) Oświadczenie o ilości placówek handlowych uprawnionych do realiz</w:t>
      </w:r>
      <w:r>
        <w:t xml:space="preserve">acji zlokalizowanych na terenie </w:t>
      </w:r>
      <w:r w:rsidRPr="00FE0C9A">
        <w:t xml:space="preserve">administracyjnym Polski oraz </w:t>
      </w:r>
      <w:r w:rsidR="00677FD8">
        <w:t>w</w:t>
      </w:r>
      <w:r w:rsidRPr="00FE0C9A">
        <w:t xml:space="preserve">ojewództwa </w:t>
      </w:r>
      <w:r w:rsidR="00677FD8">
        <w:t>p</w:t>
      </w:r>
      <w:r>
        <w:t>odlaskiego</w:t>
      </w:r>
      <w:r w:rsidR="00677FD8">
        <w:t xml:space="preserve"> </w:t>
      </w:r>
      <w:r>
        <w:t xml:space="preserve">wg </w:t>
      </w:r>
      <w:r w:rsidRPr="00FE0C9A">
        <w:t xml:space="preserve">załączonego wzoru </w:t>
      </w:r>
      <w:r w:rsidRPr="00FE0C9A">
        <w:rPr>
          <w:i/>
          <w:iCs/>
        </w:rPr>
        <w:t xml:space="preserve">- </w:t>
      </w:r>
      <w:r w:rsidRPr="00FE0C9A">
        <w:rPr>
          <w:b/>
          <w:bCs/>
          <w:i/>
          <w:iCs/>
        </w:rPr>
        <w:t xml:space="preserve">Załącznik Nr 3 </w:t>
      </w:r>
      <w:r w:rsidRPr="00FE0C9A">
        <w:rPr>
          <w:b/>
          <w:bCs/>
        </w:rPr>
        <w:t xml:space="preserve">do SIWZ, </w:t>
      </w:r>
    </w:p>
    <w:p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b/>
          <w:bCs/>
        </w:rPr>
        <w:t xml:space="preserve">6. </w:t>
      </w:r>
      <w:r w:rsidRPr="00FE0C9A">
        <w:t xml:space="preserve">Zamawiający zaleca, aby Wykonawca dodatkowo dołączył do oferty informację adresową, wg załączonego wzoru - </w:t>
      </w:r>
      <w:r w:rsidRPr="00FE0C9A">
        <w:rPr>
          <w:b/>
          <w:bCs/>
          <w:i/>
          <w:iCs/>
        </w:rPr>
        <w:t>Załącznik Nr 4 do SIWZ</w:t>
      </w:r>
      <w:r w:rsidRPr="00FE0C9A">
        <w:rPr>
          <w:i/>
          <w:iCs/>
        </w:rPr>
        <w:t xml:space="preserve">. </w:t>
      </w:r>
    </w:p>
    <w:p w:rsidR="00045CF6" w:rsidRPr="00FE0C9A" w:rsidRDefault="00045CF6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7. Forma składanych dokumentów.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Dokumenty, wymienione w Rozdziale 3 SIWZ, należy złożyć w formie oryginału lub kopii poświadczonej za zgodność z oryginałem przez Wykonawcę, zgodnie z Rozporządzeniem Prezesa Rady Ministrów z dnia </w:t>
      </w:r>
      <w:r>
        <w:t xml:space="preserve">19 </w:t>
      </w:r>
      <w:r w:rsidRPr="00FE0C9A">
        <w:t>lutego 2013 roku w sprawie rodzajów dokumentów, jakich może żądać Zama</w:t>
      </w:r>
      <w:r>
        <w:t xml:space="preserve">wiający od Wykonawcy oraz form, </w:t>
      </w:r>
      <w:r w:rsidRPr="00FE0C9A">
        <w:t xml:space="preserve">w jakich te dokumenty mogą być składane (Dz. U. z 2013 roku, poz. 231).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8. Wykonawcy występujący wspólnie.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a) Wykonawcy mogą wspólnie ubiegać się o udzielenie zamówienia.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b)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pełnomocnika. Pełnomocnictwo winno zostać złożone w oryginale lub kopii potwierdzonej notarialnie.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c) Wykonawcy, o których mowa w </w:t>
      </w:r>
      <w:proofErr w:type="spellStart"/>
      <w:r w:rsidRPr="00FE0C9A">
        <w:t>ppkt</w:t>
      </w:r>
      <w:proofErr w:type="spellEnd"/>
      <w:r w:rsidRPr="00FE0C9A">
        <w:t xml:space="preserve"> a, ponoszą solidarną odpowiedzialność za wykonanie umowy.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d) Zamawiający informuje, że w przypadku Wykonawców wspólnie ubiegających się o udzielenie zamówienia, odpowiednio: </w:t>
      </w:r>
    </w:p>
    <w:p w:rsidR="00045CF6" w:rsidRPr="007F1E34" w:rsidRDefault="00045CF6" w:rsidP="00045CF6">
      <w:pPr>
        <w:pStyle w:val="Akapitzlist"/>
        <w:numPr>
          <w:ilvl w:val="0"/>
          <w:numId w:val="20"/>
        </w:numPr>
        <w:spacing w:after="0" w:line="240" w:lineRule="auto"/>
        <w:jc w:val="both"/>
      </w:pPr>
      <w:r w:rsidRPr="007F1E34">
        <w:t xml:space="preserve">warunki, o których mowa w art. </w:t>
      </w:r>
      <w:r>
        <w:t>11</w:t>
      </w:r>
      <w:r w:rsidRPr="007F1E34">
        <w:t>2 ust. 1 ustawy Prawo zamówień publicznych muszą zostać spełnione łącznie przez wszystkich Wykona</w:t>
      </w:r>
      <w:r>
        <w:t xml:space="preserve">wców wspólnie ubiegających się </w:t>
      </w:r>
      <w:r w:rsidRPr="007F1E34">
        <w:t xml:space="preserve">o udzielenie zamówienia, </w:t>
      </w:r>
    </w:p>
    <w:p w:rsidR="00045CF6" w:rsidRDefault="00045CF6" w:rsidP="00045CF6">
      <w:pPr>
        <w:pStyle w:val="Akapitzlist"/>
        <w:numPr>
          <w:ilvl w:val="0"/>
          <w:numId w:val="20"/>
        </w:numPr>
        <w:spacing w:after="0" w:line="240" w:lineRule="auto"/>
        <w:jc w:val="both"/>
      </w:pPr>
      <w:r w:rsidRPr="007F1E34">
        <w:t xml:space="preserve">wykazanie braku podstaw do wykluczenia z powodu niespełniania warunków, o których mowa w art. </w:t>
      </w:r>
      <w:r>
        <w:t>112</w:t>
      </w:r>
      <w:r w:rsidRPr="007F1E34">
        <w:t xml:space="preserve"> ust. 1 ustawy Prawo zamówień publiczn</w:t>
      </w:r>
      <w:r>
        <w:t xml:space="preserve">ych musi zostać wykazane przez </w:t>
      </w:r>
      <w:r w:rsidRPr="007F1E34">
        <w:t xml:space="preserve">każdego z Wykonawców ubiegającego się wspólnie o udzielenie zamówienia. </w:t>
      </w:r>
    </w:p>
    <w:p w:rsidR="00FE0C9A" w:rsidRPr="00FE0C9A" w:rsidRDefault="00FE0C9A" w:rsidP="00390932">
      <w:pPr>
        <w:pStyle w:val="Akapitzlist"/>
        <w:spacing w:after="0" w:line="240" w:lineRule="auto"/>
        <w:ind w:left="1080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4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Informacje o sposobie porozumiewania się Zamawiającego z Wykonawcami oraz przekazywania oświadczeń i dokumentów, a także wskazanie osób uprawnionych do porozumiewania się z Wykonawcami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Postępowanie o udzielenie zamówienia prowadzone jest w języku polskim, z zachowaniem formy pisemnej. </w:t>
      </w:r>
    </w:p>
    <w:p w:rsidR="00FE0C9A" w:rsidRPr="00FE0C9A" w:rsidRDefault="00FE0C9A" w:rsidP="00045CF6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Oświadczenia, wnioski, zawiadomienia oraz informacje Zamawiający i Wykonawcy przekazują </w:t>
      </w:r>
      <w:r>
        <w:t xml:space="preserve">pisemnie lub </w:t>
      </w:r>
      <w:r w:rsidR="00045CF6">
        <w:t xml:space="preserve">mailowo </w:t>
      </w:r>
      <w:r w:rsidRPr="00FE0C9A">
        <w:t xml:space="preserve">na poniższy adres Zamawiającego: </w:t>
      </w:r>
    </w:p>
    <w:p w:rsidR="00FE0C9A" w:rsidRPr="00FE0C9A" w:rsidRDefault="00FE0C9A" w:rsidP="00FE0C9A">
      <w:pPr>
        <w:spacing w:after="0" w:line="240" w:lineRule="auto"/>
        <w:ind w:firstLine="851"/>
        <w:jc w:val="both"/>
      </w:pPr>
      <w:r w:rsidRPr="00FE0C9A">
        <w:t>Centrum Aktywności Społecznej PRYZMAT w Suwałkach</w:t>
      </w:r>
    </w:p>
    <w:p w:rsidR="00FE0C9A" w:rsidRPr="00FE0C9A" w:rsidRDefault="00FE0C9A" w:rsidP="00FE0C9A">
      <w:pPr>
        <w:spacing w:after="0" w:line="240" w:lineRule="auto"/>
        <w:ind w:firstLine="851"/>
        <w:jc w:val="both"/>
      </w:pPr>
      <w:r w:rsidRPr="00FE0C9A">
        <w:t xml:space="preserve">Ul. Noniewicza 91, 16-400 Suwałki </w:t>
      </w:r>
    </w:p>
    <w:p w:rsidR="00FE0C9A" w:rsidRPr="00BD543A" w:rsidRDefault="00FE0C9A" w:rsidP="00FE0C9A">
      <w:pPr>
        <w:spacing w:after="0" w:line="240" w:lineRule="auto"/>
        <w:ind w:firstLine="851"/>
        <w:jc w:val="both"/>
        <w:rPr>
          <w:lang w:val="en-US"/>
        </w:rPr>
      </w:pPr>
      <w:r w:rsidRPr="00BD543A">
        <w:rPr>
          <w:lang w:val="en-US"/>
        </w:rPr>
        <w:t xml:space="preserve">Tel. (87) 565 02 58, e-mail: pryzmat@pryzmat.org.pl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z dopiskiem: </w:t>
      </w:r>
    </w:p>
    <w:p w:rsidR="00FE0C9A" w:rsidRPr="006F24C7" w:rsidRDefault="00FE0C9A" w:rsidP="00FE0C9A">
      <w:pPr>
        <w:spacing w:after="0" w:line="240" w:lineRule="auto"/>
        <w:jc w:val="both"/>
      </w:pPr>
      <w:r>
        <w:t>Przetarg na</w:t>
      </w:r>
      <w:r w:rsidR="000B5F91">
        <w:t xml:space="preserve"> </w:t>
      </w:r>
      <w:r w:rsidRPr="00FE0C9A">
        <w:rPr>
          <w:b/>
          <w:bCs/>
        </w:rPr>
        <w:t xml:space="preserve">„Dostawa bonów żywnościowych Centrum Aktywności Społecznej PRYZMAT </w:t>
      </w:r>
      <w:proofErr w:type="spellStart"/>
      <w:r w:rsidR="00782649" w:rsidRPr="00911558">
        <w:rPr>
          <w:b/>
          <w:bCs/>
        </w:rPr>
        <w:t>PRYZMAT</w:t>
      </w:r>
      <w:proofErr w:type="spellEnd"/>
      <w:r w:rsidR="00782649" w:rsidRPr="00911558">
        <w:rPr>
          <w:b/>
          <w:bCs/>
        </w:rPr>
        <w:t xml:space="preserve"> w Suwałkach w ramach zadania pt.; „</w:t>
      </w:r>
      <w:r w:rsidR="000B5F91">
        <w:rPr>
          <w:b/>
          <w:bCs/>
        </w:rPr>
        <w:t>Okręgowy Ośrodek Pomocy Pokrzywdzonym Przestępstwem w Łomży wraz z Lokalnymi Punktami w Grajewie, Wysokiem Mazowieckiem i Zambrowie</w:t>
      </w:r>
      <w:r w:rsidR="00782649" w:rsidRPr="00911558">
        <w:rPr>
          <w:b/>
          <w:bCs/>
        </w:rPr>
        <w:t>”, finansowanego ze środków Funduszu Sprawiedliwości w roku 202</w:t>
      </w:r>
      <w:r w:rsidR="00B17864">
        <w:rPr>
          <w:b/>
          <w:bCs/>
        </w:rPr>
        <w:t>5</w:t>
      </w:r>
      <w:r w:rsidR="00782649" w:rsidRPr="00911558">
        <w:rPr>
          <w:b/>
          <w:bCs/>
        </w:rPr>
        <w:t>”</w:t>
      </w:r>
      <w:r w:rsidR="00782649" w:rsidRPr="00911558">
        <w:t>.</w:t>
      </w:r>
      <w:r w:rsidR="00782649" w:rsidRPr="007F1E34">
        <w:t xml:space="preserve"> </w:t>
      </w:r>
      <w:r w:rsidRPr="00FE0C9A">
        <w:rPr>
          <w:b/>
          <w:bCs/>
        </w:rPr>
        <w:t xml:space="preserve">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3. Jeżeli Zamawiający lub Wykonawca przekazują oświadczenia, wnioski, zawiadomienia oraz informacje faksem, każda ze stron na żądanie drugiej niezwłocznie potwierdza fakt ich </w:t>
      </w:r>
      <w:r>
        <w:t>o</w:t>
      </w:r>
      <w:r w:rsidRPr="00FE0C9A">
        <w:t xml:space="preserve">trzymania.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4. Do kontaktowania się z Wykonawcami upoważniony/a jest: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W sprawach związanych z przedmiotem Zamówienia: </w:t>
      </w:r>
    </w:p>
    <w:p w:rsidR="00FE0C9A" w:rsidRDefault="00B17864" w:rsidP="00FE0C9A">
      <w:pPr>
        <w:spacing w:after="0" w:line="240" w:lineRule="auto"/>
        <w:jc w:val="both"/>
        <w:rPr>
          <w:b/>
          <w:bCs/>
        </w:rPr>
      </w:pPr>
      <w:r>
        <w:rPr>
          <w:b/>
        </w:rPr>
        <w:t xml:space="preserve">Aneta </w:t>
      </w:r>
      <w:proofErr w:type="gramStart"/>
      <w:r>
        <w:rPr>
          <w:b/>
        </w:rPr>
        <w:t>Roziewska</w:t>
      </w:r>
      <w:r w:rsidR="00782649">
        <w:rPr>
          <w:b/>
        </w:rPr>
        <w:t xml:space="preserve">  </w:t>
      </w:r>
      <w:r w:rsidR="00782649">
        <w:t>Tel</w:t>
      </w:r>
      <w:proofErr w:type="gramEnd"/>
      <w:r w:rsidR="00782649" w:rsidRPr="007F1E34">
        <w:t>: +</w:t>
      </w:r>
      <w:r w:rsidR="00782649">
        <w:rPr>
          <w:b/>
          <w:bCs/>
        </w:rPr>
        <w:t>48 87 565 02 58</w:t>
      </w:r>
    </w:p>
    <w:p w:rsidR="00782649" w:rsidRPr="00FE0C9A" w:rsidRDefault="00782649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5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Wymagania dotyczące wadium, zamówienia uzupełniające, oferty częściowe, wariantowe, umowa ramowa, dynamiczny system zakupów, aukcja elektroniczna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 Zamawiający nie wymaga wniesienia wadium.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2. Zamawiający przewiduje udzielenie zamówień uzupełniających.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3. Zamawiający nie dopuszcza składania ofert częściowych.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4. Zamawiający nie dopuszcza składania ofert wariantowych.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5. Zamawiający nie przewiduje zawarcia umowy ramowej.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6. Zamawiający nie przewiduje ustanawiania dynamicznego systemu zakupów 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7. Zamawiający nie przewiduje przeprowadzenia aukcji elektronicznej.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6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Opis sposobu przygotowania oferty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Wykonawca może złożyć jedną ofertę.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Treść oferty musi odpowiadać treści specyfikacji istotnych warunków zamówienia.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 xml:space="preserve">Opis sposobu przygotowania oferty: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a) oferta powinna być sporządzona w formie pisemnej, w języku p</w:t>
      </w:r>
      <w:r w:rsidR="00983AF9">
        <w:t xml:space="preserve">olskim; zaleca się, aby oferta </w:t>
      </w:r>
      <w:r w:rsidRPr="00FE0C9A">
        <w:t>została sporządzona na formularzu załączonym do niniejszej spe</w:t>
      </w:r>
      <w:r w:rsidR="00983AF9">
        <w:t xml:space="preserve">cyfikacji istotnych warunków 6 </w:t>
      </w:r>
      <w:r w:rsidRPr="00FE0C9A">
        <w:t xml:space="preserve">zamówienia - </w:t>
      </w:r>
      <w:r w:rsidRPr="00FE0C9A">
        <w:rPr>
          <w:i/>
          <w:iCs/>
        </w:rPr>
        <w:t xml:space="preserve">„Wzór oferty”,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b) załącznikami do oferty, stanowiącymi jej integralną </w:t>
      </w:r>
      <w:r w:rsidR="00983AF9">
        <w:t xml:space="preserve">część, są dokumenty wymienione </w:t>
      </w:r>
      <w:r w:rsidRPr="00FE0C9A">
        <w:t xml:space="preserve">w SIWZ,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c) oferta i każdy z załączników powinny zostać podpi</w:t>
      </w:r>
      <w:r w:rsidR="00983AF9">
        <w:t xml:space="preserve">sane przez Wykonawcę lub osobę upoważnioną do jego </w:t>
      </w:r>
      <w:r w:rsidRPr="00FE0C9A">
        <w:t xml:space="preserve">reprezentowania i składania w jego imieniu oświadczenia woli,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d) w przypadku, gdy Wykonawcę reprezentuje pełnomocnik</w:t>
      </w:r>
      <w:r w:rsidR="00983AF9">
        <w:t xml:space="preserve">, do oferty musi być załączone pełnomocnictwo (w </w:t>
      </w:r>
      <w:r w:rsidRPr="00FE0C9A">
        <w:t>oryginale lub kopii potwierdzonej n</w:t>
      </w:r>
      <w:r w:rsidR="00983AF9">
        <w:t xml:space="preserve">otarialnie) z określeniem jego </w:t>
      </w:r>
      <w:r w:rsidRPr="00FE0C9A">
        <w:t xml:space="preserve">zakresu,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e) ewentualne poprawki w treści oferty powinny być naniesione </w:t>
      </w:r>
      <w:r w:rsidR="00983AF9">
        <w:t xml:space="preserve">czytelnie i sygnowane podpisem </w:t>
      </w:r>
      <w:r w:rsidRPr="00FE0C9A">
        <w:t xml:space="preserve">Wykonawcy,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f) oferta powinna zostać zapakowana w sposób uniemożliwiający</w:t>
      </w:r>
      <w:r w:rsidR="00983AF9">
        <w:t xml:space="preserve"> jej przypadkowe otwarcie oraz </w:t>
      </w:r>
      <w:r w:rsidRPr="00FE0C9A">
        <w:t xml:space="preserve">opisana w sposób jednoznacznie wskazujący jej charakter i </w:t>
      </w:r>
      <w:r w:rsidR="00983AF9">
        <w:t xml:space="preserve">przeznaczenie. Zaleca się, aby </w:t>
      </w:r>
      <w:r w:rsidRPr="00FE0C9A">
        <w:t xml:space="preserve">oferta została złożona w dwóch zaklejonych kopertach: </w:t>
      </w:r>
    </w:p>
    <w:p w:rsidR="00782649" w:rsidRPr="00782649" w:rsidRDefault="00FE0C9A" w:rsidP="00677FD8">
      <w:pPr>
        <w:pStyle w:val="Akapitzlist"/>
        <w:numPr>
          <w:ilvl w:val="0"/>
          <w:numId w:val="16"/>
        </w:numPr>
        <w:spacing w:after="0" w:line="240" w:lineRule="auto"/>
        <w:jc w:val="both"/>
      </w:pPr>
      <w:proofErr w:type="gramStart"/>
      <w:r w:rsidRPr="00782649">
        <w:rPr>
          <w:b/>
          <w:bCs/>
        </w:rPr>
        <w:t>wewnętrzna</w:t>
      </w:r>
      <w:r w:rsidRPr="00FE0C9A">
        <w:t>(</w:t>
      </w:r>
      <w:proofErr w:type="gramEnd"/>
      <w:r w:rsidRPr="00FE0C9A">
        <w:t xml:space="preserve">zawierająca ofertę) opatrzona np. napisem: </w:t>
      </w:r>
      <w:r w:rsidRPr="00782649">
        <w:rPr>
          <w:b/>
          <w:bCs/>
        </w:rPr>
        <w:t xml:space="preserve">Dostawa bonów żywnościowych dla Centrum Aktywności Społecznej PRYZMAT </w:t>
      </w:r>
      <w:r w:rsidR="00782649" w:rsidRPr="00782649">
        <w:rPr>
          <w:b/>
          <w:bCs/>
        </w:rPr>
        <w:t>w Suwałkach w ramach zadania pt.: ”</w:t>
      </w:r>
      <w:r w:rsidR="000B5F91">
        <w:rPr>
          <w:b/>
          <w:bCs/>
        </w:rPr>
        <w:t>Okręgowy Ośrodek Pomocy Pokrzywdzonym Przestępstwem w Łomży wraz z Lokalnymi Punktami w Grajewie, Wysokiem Mazowieckiem i Zambrowie</w:t>
      </w:r>
      <w:r w:rsidR="00782649" w:rsidRPr="00782649">
        <w:rPr>
          <w:b/>
          <w:bCs/>
        </w:rPr>
        <w:t>”, finansowanego ze środków Funduszu Sprawiedliwości w roku 202</w:t>
      </w:r>
      <w:r w:rsidR="00B17864">
        <w:rPr>
          <w:b/>
          <w:bCs/>
        </w:rPr>
        <w:t>5</w:t>
      </w:r>
    </w:p>
    <w:p w:rsidR="00FE0C9A" w:rsidRPr="00782649" w:rsidRDefault="00FE0C9A" w:rsidP="00677FD8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782649">
        <w:rPr>
          <w:b/>
          <w:bCs/>
        </w:rPr>
        <w:t>zewnętrzna</w:t>
      </w:r>
      <w:r w:rsidR="00782649" w:rsidRPr="00782649">
        <w:t xml:space="preserve"> (</w:t>
      </w:r>
      <w:r w:rsidRPr="00782649">
        <w:t>zawierająca kopertę z ofertą) opatrzona napisem: Centru</w:t>
      </w:r>
      <w:r w:rsidR="00983AF9" w:rsidRPr="00782649">
        <w:t xml:space="preserve">m Aktywności Społecznej PRYZMAT </w:t>
      </w:r>
      <w:r w:rsidRPr="00782649">
        <w:t>ul. Noniewicza 91, 16-400 Suwałki</w:t>
      </w:r>
      <w:r w:rsidR="00782649" w:rsidRPr="00782649">
        <w:t xml:space="preserve"> </w:t>
      </w:r>
      <w:r w:rsidRPr="00782649">
        <w:rPr>
          <w:b/>
          <w:bCs/>
        </w:rPr>
        <w:t xml:space="preserve">OFERTA </w:t>
      </w:r>
      <w:r w:rsidRPr="00782649">
        <w:t xml:space="preserve">- </w:t>
      </w:r>
      <w:r w:rsidRPr="00782649">
        <w:rPr>
          <w:b/>
          <w:bCs/>
        </w:rPr>
        <w:t xml:space="preserve">Dostawa bonów żywnościowych dla Centrum Aktywności Społecznej PRYZMAT w Suwałkach w ramach zadania </w:t>
      </w:r>
      <w:r w:rsidR="00677FD8" w:rsidRPr="00782649">
        <w:rPr>
          <w:b/>
          <w:bCs/>
        </w:rPr>
        <w:t>pt.: „</w:t>
      </w:r>
      <w:r w:rsidR="000B5F91">
        <w:rPr>
          <w:b/>
          <w:bCs/>
        </w:rPr>
        <w:t>Okręgowy Ośrodek Pomocy Pokrzywdzonym Przestępstwem w Łomży wraz z Lokalnymi Punktami w Grajewie, Wysokiem Mazowieckiem i Zambrowie</w:t>
      </w:r>
      <w:r w:rsidR="00782649" w:rsidRPr="00782649">
        <w:rPr>
          <w:b/>
          <w:bCs/>
        </w:rPr>
        <w:t>”, finansowanego ze środków Funduszu Sprawiedliwości w roku 202</w:t>
      </w:r>
      <w:r w:rsidR="00B17864">
        <w:rPr>
          <w:b/>
          <w:bCs/>
        </w:rPr>
        <w:t>5</w:t>
      </w:r>
      <w:r w:rsidR="00782649" w:rsidRPr="00782649">
        <w:t xml:space="preserve">. </w:t>
      </w:r>
      <w:r w:rsidR="00782649" w:rsidRPr="00782649">
        <w:rPr>
          <w:b/>
          <w:bCs/>
          <w:i/>
          <w:iCs/>
        </w:rPr>
        <w:t xml:space="preserve">„Nie otwierać przed </w:t>
      </w:r>
      <w:r w:rsidR="00B17864">
        <w:rPr>
          <w:b/>
          <w:bCs/>
          <w:i/>
          <w:iCs/>
        </w:rPr>
        <w:t>28.01</w:t>
      </w:r>
      <w:r w:rsidR="00782649" w:rsidRPr="00782649">
        <w:rPr>
          <w:b/>
          <w:bCs/>
          <w:i/>
          <w:iCs/>
        </w:rPr>
        <w:t>.202</w:t>
      </w:r>
      <w:r w:rsidR="00B17864">
        <w:rPr>
          <w:b/>
          <w:bCs/>
          <w:i/>
          <w:iCs/>
        </w:rPr>
        <w:t>5</w:t>
      </w:r>
      <w:r w:rsidR="00782649" w:rsidRPr="00782649">
        <w:rPr>
          <w:b/>
          <w:bCs/>
          <w:i/>
          <w:iCs/>
        </w:rPr>
        <w:t xml:space="preserve"> r. do godz. 10:15”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g) Zamawiający nie ponosi odpowiedzialności za przypadkowe otwarcie oferty niezabezpieczonej w powyższy sposób. </w:t>
      </w:r>
    </w:p>
    <w:p w:rsidR="00782649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b/>
          <w:bCs/>
        </w:rPr>
        <w:t xml:space="preserve">4. </w:t>
      </w:r>
      <w:r w:rsidRPr="00FE0C9A">
        <w:t xml:space="preserve">Wykonawca może, przed upływem terminu składania ofert </w:t>
      </w:r>
      <w:r w:rsidR="00983AF9">
        <w:t xml:space="preserve">zmienić, uzupełnić lub wycofać </w:t>
      </w:r>
      <w:r w:rsidRPr="00FE0C9A">
        <w:t xml:space="preserve">ofertę. Zmiana, uzupełnienie lub wycofanie oferty odbywa się </w:t>
      </w:r>
      <w:r w:rsidR="00983AF9">
        <w:t xml:space="preserve">w taki sam sposób jak złożenie </w:t>
      </w:r>
      <w:r w:rsidRPr="00FE0C9A">
        <w:t>oferty, tj. w zamkniętej kopercie z odpowiednim dopiskiem, np. „</w:t>
      </w:r>
      <w:r w:rsidRPr="00FE0C9A">
        <w:rPr>
          <w:i/>
          <w:iCs/>
        </w:rPr>
        <w:t>Zmiana oferty przetargowej - Dostawa bonów żywnościowych dla Centrum Aktyw</w:t>
      </w:r>
      <w:r w:rsidR="00983AF9">
        <w:rPr>
          <w:i/>
          <w:iCs/>
        </w:rPr>
        <w:t>ności Społecznej Pryzmat w Suwał</w:t>
      </w:r>
      <w:r w:rsidRPr="00FE0C9A">
        <w:rPr>
          <w:i/>
          <w:iCs/>
        </w:rPr>
        <w:t xml:space="preserve">kach w ramach zadania </w:t>
      </w:r>
      <w:r w:rsidR="00677FD8" w:rsidRPr="00677FD8">
        <w:rPr>
          <w:i/>
          <w:iCs/>
        </w:rPr>
        <w:t>pt.: „</w:t>
      </w:r>
      <w:r w:rsidR="000B5F91">
        <w:rPr>
          <w:i/>
          <w:iCs/>
        </w:rPr>
        <w:t>Okręgowy Ośrodek Pomocy Pokrzywdzonym Przestępstwem w Łomży wraz z Lokalnymi Punktami w Grajewie, Wysokiem Mazowieckiem i Zambrowie</w:t>
      </w:r>
      <w:r w:rsidR="00782649" w:rsidRPr="00FD2DD8">
        <w:rPr>
          <w:iCs/>
        </w:rPr>
        <w:t>”,</w:t>
      </w:r>
      <w:r w:rsidR="00782649" w:rsidRPr="0077528F">
        <w:rPr>
          <w:i/>
          <w:iCs/>
        </w:rPr>
        <w:t xml:space="preserve"> finansowanego ze środków Funduszu Sprawiedliwości w roku 202</w:t>
      </w:r>
      <w:r w:rsidR="00B17864">
        <w:rPr>
          <w:i/>
          <w:iCs/>
        </w:rPr>
        <w:t>5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lastRenderedPageBreak/>
        <w:t xml:space="preserve">5. </w:t>
      </w:r>
      <w:r w:rsidRPr="00FE0C9A">
        <w:t xml:space="preserve">Ofertę złożoną po terminie zwraca się w terminie </w:t>
      </w:r>
      <w:r w:rsidR="00782649">
        <w:t>po zakończeniu postępowania.</w:t>
      </w:r>
      <w:r w:rsidRPr="00FE0C9A">
        <w:t xml:space="preserve">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6. </w:t>
      </w:r>
      <w:r w:rsidRPr="00FE0C9A">
        <w:t>Nie ujawnia się informacji stanowiących tajemnicę przedsiębio</w:t>
      </w:r>
      <w:r w:rsidR="00983AF9">
        <w:t xml:space="preserve">rstwa w rozumieniu przepisów o </w:t>
      </w:r>
      <w:r w:rsidRPr="00FE0C9A">
        <w:t>zwalczaniu nieuczciwej konkurencji, jeżeli Wykonawca, nie później niż w terminie składania ofert zastrzegł, że nie mogą być one udostępniane. Wykonawc</w:t>
      </w:r>
      <w:r w:rsidR="00983AF9">
        <w:t xml:space="preserve">a nie może zastrzec informacji </w:t>
      </w:r>
      <w:r w:rsidRPr="00FE0C9A">
        <w:t xml:space="preserve">podawanych do wiadomości podczas otwarcia ofert. </w:t>
      </w: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7. </w:t>
      </w:r>
      <w:r w:rsidRPr="00FE0C9A">
        <w:t xml:space="preserve">Wykonawca ponosi koszty związane z przygotowaniem i złożeniem oferty.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7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Miejsce oraz termin składania i otwarcia ofert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Oferty należy składać w siedzibie Zamawiającego: </w:t>
      </w:r>
    </w:p>
    <w:p w:rsidR="00983AF9" w:rsidRDefault="00FE0C9A" w:rsidP="00983AF9">
      <w:pPr>
        <w:spacing w:after="0" w:line="240" w:lineRule="auto"/>
        <w:ind w:firstLine="851"/>
        <w:jc w:val="both"/>
      </w:pPr>
      <w:r w:rsidRPr="00FE0C9A">
        <w:t>Centrum Aktywności</w:t>
      </w:r>
      <w:r w:rsidR="00983AF9">
        <w:t xml:space="preserve"> Społecznej PRYZMAT w Suwałkach</w:t>
      </w:r>
    </w:p>
    <w:p w:rsidR="00FE0C9A" w:rsidRPr="00FE0C9A" w:rsidRDefault="00FE0C9A" w:rsidP="00983AF9">
      <w:pPr>
        <w:spacing w:after="0" w:line="240" w:lineRule="auto"/>
        <w:ind w:firstLine="851"/>
        <w:jc w:val="both"/>
      </w:pPr>
      <w:r w:rsidRPr="00FE0C9A">
        <w:t>ul. Noniewicza 91, 16-400 Suwałki</w:t>
      </w:r>
    </w:p>
    <w:p w:rsidR="00782649" w:rsidRPr="007F1E34" w:rsidRDefault="00FE0C9A" w:rsidP="00782649">
      <w:pPr>
        <w:spacing w:after="0" w:line="240" w:lineRule="auto"/>
        <w:jc w:val="both"/>
      </w:pPr>
      <w:r w:rsidRPr="0003346E">
        <w:rPr>
          <w:b/>
          <w:bCs/>
        </w:rPr>
        <w:t xml:space="preserve">2. </w:t>
      </w:r>
      <w:r w:rsidRPr="0003346E">
        <w:t xml:space="preserve">Termin składania ofert upływa w dniu: </w:t>
      </w:r>
      <w:r w:rsidR="00B17864">
        <w:rPr>
          <w:b/>
          <w:bCs/>
        </w:rPr>
        <w:t>28 stycznia</w:t>
      </w:r>
      <w:r w:rsidR="00782649">
        <w:rPr>
          <w:b/>
          <w:bCs/>
        </w:rPr>
        <w:t xml:space="preserve"> 202</w:t>
      </w:r>
      <w:r w:rsidR="00B17864">
        <w:rPr>
          <w:b/>
          <w:bCs/>
        </w:rPr>
        <w:t>5</w:t>
      </w:r>
      <w:r w:rsidR="00782649" w:rsidRPr="007F1E34">
        <w:rPr>
          <w:b/>
          <w:bCs/>
        </w:rPr>
        <w:t>r. o godz. 1</w:t>
      </w:r>
      <w:r w:rsidR="00782649">
        <w:rPr>
          <w:b/>
          <w:bCs/>
        </w:rPr>
        <w:t>0</w:t>
      </w:r>
      <w:r w:rsidR="00782649" w:rsidRPr="007F1E34">
        <w:rPr>
          <w:b/>
          <w:bCs/>
        </w:rPr>
        <w:t xml:space="preserve">:00 </w:t>
      </w:r>
    </w:p>
    <w:p w:rsidR="00FE0C9A" w:rsidRPr="0003346E" w:rsidRDefault="00FE0C9A" w:rsidP="00FE0C9A">
      <w:pPr>
        <w:spacing w:after="0" w:line="240" w:lineRule="auto"/>
        <w:jc w:val="both"/>
      </w:pPr>
      <w:r w:rsidRPr="0003346E">
        <w:rPr>
          <w:b/>
          <w:bCs/>
        </w:rPr>
        <w:t xml:space="preserve">3. </w:t>
      </w:r>
      <w:r w:rsidRPr="0003346E">
        <w:t xml:space="preserve">Oferty zostaną otwarte publicznie siedzibie Zamawiającego: </w:t>
      </w:r>
    </w:p>
    <w:p w:rsidR="00FE0C9A" w:rsidRPr="0003346E" w:rsidRDefault="00FE0C9A" w:rsidP="00FE0C9A">
      <w:pPr>
        <w:spacing w:after="0" w:line="240" w:lineRule="auto"/>
        <w:jc w:val="both"/>
      </w:pPr>
      <w:r w:rsidRPr="0003346E">
        <w:t>Centrum Aktywności Społecznej PRYZMAT w Suwałkach</w:t>
      </w:r>
    </w:p>
    <w:p w:rsidR="00FE0C9A" w:rsidRPr="00FE0C9A" w:rsidRDefault="00FE0C9A" w:rsidP="00FE0C9A">
      <w:pPr>
        <w:spacing w:after="0" w:line="240" w:lineRule="auto"/>
        <w:jc w:val="both"/>
      </w:pPr>
      <w:r w:rsidRPr="0003346E">
        <w:t xml:space="preserve">w dniu upływu terminu składania ofert, tj. </w:t>
      </w:r>
      <w:r w:rsidR="00B17864">
        <w:rPr>
          <w:b/>
          <w:bCs/>
        </w:rPr>
        <w:t>28 stycznia</w:t>
      </w:r>
      <w:r w:rsidR="00782649">
        <w:rPr>
          <w:b/>
          <w:bCs/>
        </w:rPr>
        <w:t xml:space="preserve"> 202</w:t>
      </w:r>
      <w:r w:rsidR="00B17864">
        <w:rPr>
          <w:b/>
          <w:bCs/>
        </w:rPr>
        <w:t>5</w:t>
      </w:r>
      <w:r w:rsidR="00782649" w:rsidRPr="007F1E34">
        <w:rPr>
          <w:b/>
          <w:bCs/>
        </w:rPr>
        <w:t>r. o godz. 1</w:t>
      </w:r>
      <w:r w:rsidR="00782649">
        <w:rPr>
          <w:b/>
          <w:bCs/>
        </w:rPr>
        <w:t>0</w:t>
      </w:r>
      <w:r w:rsidR="00782649" w:rsidRPr="007F1E34">
        <w:rPr>
          <w:b/>
          <w:bCs/>
        </w:rPr>
        <w:t>:</w:t>
      </w:r>
      <w:r w:rsidR="00782649">
        <w:rPr>
          <w:b/>
          <w:bCs/>
        </w:rPr>
        <w:t>15.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>W przypadku złożenia oferty po terminie, Zamawiający zwróci ta</w:t>
      </w:r>
      <w:r w:rsidR="00983AF9">
        <w:t xml:space="preserve">ką ofertę po upływie terminu 7 </w:t>
      </w:r>
      <w:r w:rsidRPr="00FE0C9A">
        <w:t xml:space="preserve">przewidzianego na wniesienie odwołania.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5. </w:t>
      </w:r>
      <w:r w:rsidRPr="00FE0C9A">
        <w:t>W przypadku przesyłki pocztą lub za pośrednictwem kuriera za termin zł</w:t>
      </w:r>
      <w:r w:rsidR="00983AF9">
        <w:t xml:space="preserve">ożenia oferty uznaje się datę i </w:t>
      </w:r>
      <w:r w:rsidRPr="00FE0C9A">
        <w:t xml:space="preserve">godzinę potwierdzenia odbioru przesyłki przez Zamawiającego.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6. </w:t>
      </w:r>
      <w:r w:rsidRPr="00FE0C9A">
        <w:t>Zamawiający udostępni oferty do wglądu w uzgodnionym przez st</w:t>
      </w:r>
      <w:r w:rsidR="00983AF9">
        <w:t xml:space="preserve">rony terminie wyłącznie na </w:t>
      </w:r>
      <w:r w:rsidRPr="00FE0C9A">
        <w:t xml:space="preserve">pisemny wniosek Wykonawcy.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  <w:i/>
          <w:iCs/>
        </w:rPr>
        <w:t xml:space="preserve">Uwaga: </w:t>
      </w:r>
    </w:p>
    <w:p w:rsidR="00FE0C9A" w:rsidRPr="00002DAE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Złożenie oferty w miejscu innym niż podane powyżej skutkuje niezachowaniem terminu wyznaczonego na składanie ofert z winy Wykonawcy. Oferta taka zostanie </w:t>
      </w:r>
      <w:r w:rsidR="001701BE" w:rsidRPr="00FE0C9A">
        <w:rPr>
          <w:i/>
          <w:iCs/>
        </w:rPr>
        <w:t>uznana</w:t>
      </w:r>
      <w:r w:rsidR="00983AF9" w:rsidRPr="00FE0C9A">
        <w:rPr>
          <w:i/>
          <w:iCs/>
        </w:rPr>
        <w:t xml:space="preserve"> jako</w:t>
      </w:r>
      <w:r w:rsidRPr="00FE0C9A">
        <w:rPr>
          <w:i/>
          <w:iCs/>
        </w:rPr>
        <w:t xml:space="preserve"> złożona po </w:t>
      </w:r>
      <w:r w:rsidR="00002DAE">
        <w:t>t</w:t>
      </w:r>
      <w:r w:rsidRPr="00FE0C9A">
        <w:rPr>
          <w:i/>
          <w:iCs/>
        </w:rPr>
        <w:t xml:space="preserve">erminie.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8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Opis sposobu obliczenia ceny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1. Od Wykonawcy wymaga się, pod rygorem odrzucenia ofe</w:t>
      </w:r>
      <w:r w:rsidR="00983AF9">
        <w:t xml:space="preserve">rty, określenia ceny brutto za </w:t>
      </w:r>
      <w:r w:rsidRPr="00FE0C9A">
        <w:t xml:space="preserve">wykonanie przedmiotu zamówienia.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2. Oferowana cena musi uwzględniać wszystkie ko</w:t>
      </w:r>
      <w:r w:rsidR="00983AF9">
        <w:t xml:space="preserve">szty, jakie Wykonawca poniesie </w:t>
      </w:r>
      <w:r w:rsidRPr="00FE0C9A">
        <w:t>w związku z realizacją przedmiotu zamówienia, w tym koszt do</w:t>
      </w:r>
      <w:r w:rsidR="00983AF9">
        <w:t xml:space="preserve">starczenia bonów </w:t>
      </w:r>
      <w:r w:rsidR="00782649">
        <w:t>żywnościowych</w:t>
      </w:r>
      <w:r w:rsidR="00983AF9">
        <w:t xml:space="preserve"> do </w:t>
      </w:r>
      <w:r w:rsidRPr="00FE0C9A">
        <w:t>Centrum Aktywności Społecznej PRYZMAT, Ul. Noniewicza 91, 16-400 Suwałki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3. Cena podana w ofercie powinna być określona jednoznacznie </w:t>
      </w:r>
      <w:r w:rsidR="00983AF9">
        <w:t xml:space="preserve">i obliczona do dwóch miejsc po </w:t>
      </w:r>
      <w:r w:rsidRPr="00FE0C9A">
        <w:t xml:space="preserve">przecinku.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4. Wprowadzenie przez Wykonawcę jakichkolwiek zmian w </w:t>
      </w:r>
      <w:r w:rsidR="00983AF9">
        <w:t xml:space="preserve">formularzu ofertowym spowoduje odrzucenie </w:t>
      </w:r>
      <w:r w:rsidRPr="00FE0C9A">
        <w:t xml:space="preserve">oferty. 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5. Omyłki będą poprawiane zgodnie z art. </w:t>
      </w:r>
      <w:r w:rsidR="00782649">
        <w:t>223</w:t>
      </w:r>
      <w:r w:rsidR="00782649" w:rsidRPr="007F1E34">
        <w:t xml:space="preserve"> ust. 2 ustawy Prawo zamówień publicznych.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9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Opis kryteriów, którymi Zamawiający będzie się kierował przy wyborze oferty, wraz z podaniem znaczenia tych kryteriów i sposobu oceny ofert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1</w:t>
      </w:r>
      <w:r w:rsidRPr="00FE0C9A">
        <w:t>. Wszystkie oferty niepodlegające odrzuceniu oceniane b</w:t>
      </w:r>
      <w:r w:rsidR="00983AF9">
        <w:t xml:space="preserve">ędą na podstawie następujących </w:t>
      </w:r>
      <w:r w:rsidRPr="00FE0C9A">
        <w:t xml:space="preserve">kryteriów: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1.1 Cena – waga 70%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1.2 Liczba liczbie placówek handlowych, zlokalizowanych na terenie Polski – waga 10%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1.3 Liczba liczbie placówek handlowych, zlokalizowanych na </w:t>
      </w:r>
      <w:r w:rsidR="00983AF9">
        <w:t>te</w:t>
      </w:r>
      <w:r w:rsidR="00432E23">
        <w:t xml:space="preserve">renie województwa </w:t>
      </w:r>
      <w:proofErr w:type="gramStart"/>
      <w:r w:rsidR="00432E23">
        <w:t>p</w:t>
      </w:r>
      <w:r w:rsidR="00983AF9">
        <w:t xml:space="preserve">odlaskiego </w:t>
      </w:r>
      <w:r w:rsidR="00432E23">
        <w:t xml:space="preserve"> </w:t>
      </w:r>
      <w:r w:rsidRPr="00FE0C9A">
        <w:t>–</w:t>
      </w:r>
      <w:proofErr w:type="gramEnd"/>
      <w:r w:rsidRPr="00FE0C9A">
        <w:t xml:space="preserve"> waga 20%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Sposób oceny ofert: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a) dla kryterium 1.1 wg wzoru: </w:t>
      </w:r>
    </w:p>
    <w:p w:rsidR="00FE0C9A" w:rsidRPr="00FE0C9A" w:rsidRDefault="00FE0C9A" w:rsidP="00FE0C9A">
      <w:pPr>
        <w:spacing w:after="0" w:line="240" w:lineRule="auto"/>
        <w:jc w:val="both"/>
      </w:pPr>
      <w:proofErr w:type="spellStart"/>
      <w:r w:rsidRPr="00FE0C9A">
        <w:rPr>
          <w:b/>
          <w:bCs/>
        </w:rPr>
        <w:t>Pc</w:t>
      </w:r>
      <w:proofErr w:type="spellEnd"/>
      <w:r w:rsidRPr="00FE0C9A">
        <w:rPr>
          <w:b/>
          <w:bCs/>
        </w:rPr>
        <w:t xml:space="preserve"> = [CN/CR x 70%] x 100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lastRenderedPageBreak/>
        <w:t xml:space="preserve">gdzie: </w:t>
      </w:r>
      <w:proofErr w:type="spellStart"/>
      <w:r w:rsidRPr="00FE0C9A">
        <w:t>Pc</w:t>
      </w:r>
      <w:proofErr w:type="spellEnd"/>
      <w:r w:rsidRPr="00FE0C9A">
        <w:t xml:space="preserve"> - ilość punktów badanej oferty dla kryterium 1.1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CN - najniższa oferowana cena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CR - cena oferty rozpatrywanej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Punktacja zostanie zaokrąglona do dwóch miejsc po przecinku.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b) dla kryterium 1.2 wg wzoru: </w:t>
      </w:r>
    </w:p>
    <w:p w:rsidR="00FE0C9A" w:rsidRPr="00FE0C9A" w:rsidRDefault="00FE0C9A" w:rsidP="00FE0C9A">
      <w:pPr>
        <w:spacing w:after="0" w:line="240" w:lineRule="auto"/>
        <w:jc w:val="both"/>
        <w:rPr>
          <w:lang w:val="en-US"/>
        </w:rPr>
      </w:pPr>
      <w:r w:rsidRPr="00FE0C9A">
        <w:rPr>
          <w:b/>
          <w:bCs/>
          <w:lang w:val="en-US"/>
        </w:rPr>
        <w:t xml:space="preserve">PP = [WB/WMAX x 10%] x 100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gdzie: PP - ilość punktów badanej oferty dla kryterium 1.2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WB - liczba placówek handlowych w Polsce w ofercie rozpatrywanej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WMAX - największa oferowana liczba placówek handlowych w Polsce spośród badanych ofert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Punktacja zostanie zaokrąglona do dwóch miejsc po przecinku.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c) dla kryterium 3 wg wzoru: </w:t>
      </w:r>
    </w:p>
    <w:p w:rsidR="00FE0C9A" w:rsidRPr="00FE0C9A" w:rsidRDefault="00FE0C9A" w:rsidP="00FE0C9A">
      <w:pPr>
        <w:spacing w:after="0" w:line="240" w:lineRule="auto"/>
        <w:jc w:val="both"/>
        <w:rPr>
          <w:lang w:val="en-US"/>
        </w:rPr>
      </w:pPr>
      <w:r w:rsidRPr="00FE0C9A">
        <w:rPr>
          <w:b/>
          <w:bCs/>
          <w:lang w:val="en-US"/>
        </w:rPr>
        <w:t xml:space="preserve">PM = [WB/WMAX x 20%] x 100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gdzie: PP - ilość punktów badanej oferty dla kryterium 1.3 </w:t>
      </w:r>
    </w:p>
    <w:p w:rsidR="00FE0C9A" w:rsidRPr="00FE0C9A" w:rsidRDefault="00FE0C9A" w:rsidP="000B5F91">
      <w:pPr>
        <w:tabs>
          <w:tab w:val="left" w:pos="6946"/>
        </w:tabs>
        <w:spacing w:after="0" w:line="240" w:lineRule="auto"/>
        <w:jc w:val="both"/>
      </w:pPr>
      <w:r w:rsidRPr="00FE0C9A">
        <w:t xml:space="preserve">WB - liczba placówek handlowych w </w:t>
      </w:r>
      <w:r w:rsidR="00432E23">
        <w:t>w</w:t>
      </w:r>
      <w:r w:rsidRPr="00FE0C9A">
        <w:t xml:space="preserve">ojewództwie </w:t>
      </w:r>
      <w:r w:rsidR="00432E23">
        <w:t>p</w:t>
      </w:r>
      <w:r w:rsidR="006F24C7">
        <w:t>odlaskim</w:t>
      </w:r>
      <w:r w:rsidR="00432E23">
        <w:t xml:space="preserve">i </w:t>
      </w:r>
      <w:r w:rsidRPr="00FE0C9A">
        <w:t xml:space="preserve">w ofercie rozpatrywanej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WMAX - największa oferowana liczba placówek handlowych w Województwie Podlaskim spośród badanych ofert.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Punktacja zostanie zaokrąglona do dwóch miejsc po przecinku.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 xml:space="preserve">Za najkorzystniejszą uznana zostanie oferta, która uzyska najwyższą ilość punktów (P), będącą </w:t>
      </w:r>
    </w:p>
    <w:p w:rsidR="00FE0C9A" w:rsidRDefault="00FE0C9A" w:rsidP="00FE0C9A">
      <w:pPr>
        <w:spacing w:after="0" w:line="240" w:lineRule="auto"/>
        <w:jc w:val="both"/>
        <w:rPr>
          <w:b/>
          <w:bCs/>
        </w:rPr>
      </w:pPr>
      <w:r w:rsidRPr="00FE0C9A">
        <w:t xml:space="preserve">sumą punktów przyznanych w poszczególnych kryteriach: </w:t>
      </w:r>
      <w:r w:rsidRPr="00FE0C9A">
        <w:rPr>
          <w:b/>
          <w:bCs/>
        </w:rPr>
        <w:t xml:space="preserve">P= </w:t>
      </w:r>
      <w:proofErr w:type="spellStart"/>
      <w:r w:rsidRPr="00FE0C9A">
        <w:rPr>
          <w:b/>
          <w:bCs/>
        </w:rPr>
        <w:t>Pc</w:t>
      </w:r>
      <w:proofErr w:type="spellEnd"/>
      <w:r w:rsidRPr="00FE0C9A">
        <w:rPr>
          <w:b/>
          <w:bCs/>
        </w:rPr>
        <w:t xml:space="preserve">+ PP + PM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10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Informacje o formalnościach, jakie powinny zostać dopełnione po wyborze oferty w celu zawarcia umowy w sprawie zamówienia publicznego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>Zamawiający zawiera umowę w sprawie zamówienia pub</w:t>
      </w:r>
      <w:r w:rsidR="00983AF9">
        <w:t xml:space="preserve">licznego w terminie określonym w informacji o </w:t>
      </w:r>
      <w:r w:rsidRPr="00FE0C9A">
        <w:t xml:space="preserve">wyborze najkorzystniejszej oferty, zgodnie z ustawą.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Warunki, na których będzie zawarta umowa określa SIWZ („Wzór umowy”).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>W przypadku wyboru jako oferty najkorzystniejszej oferty Wy</w:t>
      </w:r>
      <w:r w:rsidR="00983AF9">
        <w:t xml:space="preserve">konawców wspólnie ubiegających </w:t>
      </w:r>
      <w:r w:rsidRPr="00FE0C9A">
        <w:t>się o udzielenie zamówienia, należy przed podpisanie</w:t>
      </w:r>
      <w:r w:rsidR="00983AF9">
        <w:t xml:space="preserve">m umowy o zamówienie publiczne przedłożyć Zamawiającemu </w:t>
      </w:r>
      <w:r w:rsidRPr="00FE0C9A">
        <w:t xml:space="preserve">umowę regulującą współpracę tych Wykonawców.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>Zaleca się, aby umowa konsorcjum regulująca współpracę Wy</w:t>
      </w:r>
      <w:r w:rsidR="00983AF9">
        <w:t xml:space="preserve">konawców wspólnie ubiegających </w:t>
      </w:r>
      <w:r w:rsidRPr="00FE0C9A">
        <w:t>się o udzielenie zamówienia w szczególności zawierała postano</w:t>
      </w:r>
      <w:r w:rsidR="00983AF9">
        <w:t xml:space="preserve">wienia wynikające z charakteru </w:t>
      </w:r>
      <w:r w:rsidRPr="00FE0C9A">
        <w:t xml:space="preserve">konsorcjum: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a. określenie stron umowy z oznaczeniem lidera konsorcjum,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b. cel zawarcia umowy,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c. czas trwania konsorcjum (obejmujący okres realizacji prze</w:t>
      </w:r>
      <w:r w:rsidR="00983AF9">
        <w:t xml:space="preserve">dmiotu zamówienia, gwarancji i </w:t>
      </w:r>
      <w:r w:rsidRPr="00FE0C9A">
        <w:t xml:space="preserve">rękojmi),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d. zapis o solidarnej odpowiedzialności każdego członka </w:t>
      </w:r>
      <w:r w:rsidR="00983AF9">
        <w:t xml:space="preserve">konsorcjum wobec Zamawiającego </w:t>
      </w:r>
      <w:r w:rsidRPr="00FE0C9A">
        <w:t xml:space="preserve">za wykonanie umowy, </w:t>
      </w:r>
    </w:p>
    <w:p w:rsidR="00FE0C9A" w:rsidRDefault="00FE0C9A" w:rsidP="00FE0C9A">
      <w:pPr>
        <w:spacing w:after="0" w:line="240" w:lineRule="auto"/>
        <w:jc w:val="both"/>
      </w:pPr>
      <w:r w:rsidRPr="00FE0C9A">
        <w:t>e. wyłączenie możliwości wypowiedzenia umowy konsorcj</w:t>
      </w:r>
      <w:r w:rsidR="00983AF9">
        <w:t xml:space="preserve">um przez któregokolwiek z jego </w:t>
      </w:r>
      <w:r w:rsidRPr="00FE0C9A">
        <w:t xml:space="preserve">członków do czasu wykonania przedmiotu zamówienia.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11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Wymagania dotyczące zabezpieczenia należytego wykonania umowy 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Zamawiający nie wymaga wniesienia zabezpieczenia należytego wykonania umowy.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12 </w:t>
      </w:r>
    </w:p>
    <w:p w:rsidR="00983AF9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Pouczenie o środkach ochrony prawnej przysługujących wykonawcy w toku postępowania o udzielenie zamówienia </w:t>
      </w:r>
    </w:p>
    <w:p w:rsidR="00782649" w:rsidRDefault="00FE0C9A" w:rsidP="00782649">
      <w:pPr>
        <w:spacing w:after="0" w:line="240" w:lineRule="auto"/>
        <w:jc w:val="both"/>
      </w:pPr>
      <w:r w:rsidRPr="00FE0C9A">
        <w:t>Wykonawcy w toku postępowania o udzielenie zamówienia przy</w:t>
      </w:r>
      <w:r w:rsidR="00983AF9">
        <w:t xml:space="preserve">sługują środki ochrony prawnej </w:t>
      </w:r>
      <w:r w:rsidRPr="00FE0C9A">
        <w:t xml:space="preserve">określone w </w:t>
      </w:r>
      <w:r w:rsidR="00782649">
        <w:t>Dziale IX</w:t>
      </w:r>
      <w:r w:rsidR="00782649" w:rsidRPr="007F1E34">
        <w:t xml:space="preserve"> art. </w:t>
      </w:r>
      <w:r w:rsidR="00782649">
        <w:t>505</w:t>
      </w:r>
      <w:r w:rsidR="00782649" w:rsidRPr="007F1E34">
        <w:t xml:space="preserve"> ustawy </w:t>
      </w:r>
      <w:proofErr w:type="spellStart"/>
      <w:r w:rsidR="00782649" w:rsidRPr="007F1E34">
        <w:t>Pzp</w:t>
      </w:r>
      <w:proofErr w:type="spellEnd"/>
      <w:r w:rsidR="00782649" w:rsidRPr="007F1E34">
        <w:t xml:space="preserve">. </w:t>
      </w:r>
    </w:p>
    <w:p w:rsidR="00250FFB" w:rsidRDefault="00250FFB" w:rsidP="00250FFB">
      <w:pPr>
        <w:spacing w:after="0" w:line="240" w:lineRule="auto"/>
        <w:jc w:val="both"/>
      </w:pPr>
    </w:p>
    <w:p w:rsidR="00250FFB" w:rsidRPr="009801EC" w:rsidRDefault="00250FFB" w:rsidP="00250FFB">
      <w:pPr>
        <w:spacing w:after="0" w:line="240" w:lineRule="auto"/>
        <w:jc w:val="both"/>
        <w:rPr>
          <w:b/>
          <w:bCs/>
        </w:rPr>
      </w:pPr>
      <w:r w:rsidRPr="009801EC">
        <w:rPr>
          <w:b/>
          <w:bCs/>
        </w:rPr>
        <w:t xml:space="preserve">ROZDZIAŁ 13 </w:t>
      </w:r>
    </w:p>
    <w:p w:rsidR="00250FFB" w:rsidRPr="009801EC" w:rsidRDefault="00250FFB" w:rsidP="00250FFB">
      <w:pPr>
        <w:spacing w:after="0" w:line="240" w:lineRule="auto"/>
        <w:jc w:val="both"/>
      </w:pPr>
      <w:r w:rsidRPr="009801EC">
        <w:rPr>
          <w:b/>
          <w:bCs/>
        </w:rPr>
        <w:t xml:space="preserve">Ochrona danych osobowych </w:t>
      </w:r>
    </w:p>
    <w:p w:rsidR="00250FFB" w:rsidRPr="009801EC" w:rsidRDefault="00250FFB" w:rsidP="00250FFB">
      <w:pPr>
        <w:spacing w:after="0" w:line="240" w:lineRule="auto"/>
        <w:jc w:val="both"/>
      </w:pPr>
      <w:r w:rsidRPr="009801EC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„RODO”, informuję, że:  </w:t>
      </w:r>
    </w:p>
    <w:p w:rsidR="00250FFB" w:rsidRPr="009801EC" w:rsidRDefault="00250FFB" w:rsidP="00250FFB">
      <w:pPr>
        <w:numPr>
          <w:ilvl w:val="0"/>
          <w:numId w:val="18"/>
        </w:numPr>
        <w:spacing w:after="0" w:line="240" w:lineRule="auto"/>
        <w:jc w:val="both"/>
        <w:rPr>
          <w:bCs/>
        </w:rPr>
      </w:pPr>
      <w:r w:rsidRPr="009801EC">
        <w:rPr>
          <w:bCs/>
        </w:rPr>
        <w:t xml:space="preserve">Administratorem Pani/Pana danych osobowych jest: Centrum Aktywności Społecznej </w:t>
      </w:r>
      <w:r w:rsidR="001701BE" w:rsidRPr="009801EC">
        <w:rPr>
          <w:bCs/>
        </w:rPr>
        <w:t>PRYZMAT w</w:t>
      </w:r>
      <w:r w:rsidRPr="009801EC">
        <w:rPr>
          <w:bCs/>
        </w:rPr>
        <w:t xml:space="preserve"> Suwałkach.</w:t>
      </w:r>
    </w:p>
    <w:p w:rsidR="00250FFB" w:rsidRPr="009801EC" w:rsidRDefault="00250FFB" w:rsidP="00250FFB">
      <w:pPr>
        <w:spacing w:after="0" w:line="240" w:lineRule="auto"/>
        <w:jc w:val="both"/>
        <w:rPr>
          <w:iCs/>
          <w:u w:val="single"/>
        </w:rPr>
      </w:pPr>
      <w:r w:rsidRPr="009801EC">
        <w:rPr>
          <w:iCs/>
          <w:u w:val="single"/>
        </w:rPr>
        <w:t>Dane kontaktowe do Administratora:</w:t>
      </w:r>
    </w:p>
    <w:p w:rsidR="00250FFB" w:rsidRPr="009801EC" w:rsidRDefault="00250FFB" w:rsidP="00250FFB">
      <w:pPr>
        <w:spacing w:after="0" w:line="240" w:lineRule="auto"/>
        <w:jc w:val="both"/>
        <w:rPr>
          <w:iCs/>
        </w:rPr>
      </w:pPr>
      <w:r w:rsidRPr="009801EC">
        <w:rPr>
          <w:iCs/>
        </w:rPr>
        <w:t>ul. Noniewic</w:t>
      </w:r>
      <w:r w:rsidR="00782649">
        <w:rPr>
          <w:iCs/>
        </w:rPr>
        <w:t xml:space="preserve">za 91 16 – 400 </w:t>
      </w:r>
      <w:proofErr w:type="gramStart"/>
      <w:r w:rsidR="00782649">
        <w:rPr>
          <w:iCs/>
        </w:rPr>
        <w:t>Suwałki  tel.</w:t>
      </w:r>
      <w:proofErr w:type="gramEnd"/>
      <w:r w:rsidRPr="009801EC">
        <w:rPr>
          <w:iCs/>
        </w:rPr>
        <w:t xml:space="preserve"> 87 565 02 58 </w:t>
      </w:r>
    </w:p>
    <w:p w:rsidR="00250FFB" w:rsidRPr="00B17864" w:rsidRDefault="00250FFB" w:rsidP="00250FFB">
      <w:pPr>
        <w:spacing w:after="0" w:line="240" w:lineRule="auto"/>
        <w:jc w:val="both"/>
        <w:rPr>
          <w:iCs/>
          <w:lang w:val="fr-FR"/>
        </w:rPr>
      </w:pPr>
      <w:r w:rsidRPr="00B17864">
        <w:rPr>
          <w:iCs/>
          <w:lang w:val="fr-FR"/>
        </w:rPr>
        <w:t xml:space="preserve">e-mail: pryzmat@pryzmat.org.pl </w:t>
      </w:r>
    </w:p>
    <w:p w:rsidR="00250FFB" w:rsidRPr="009801EC" w:rsidRDefault="00250FFB" w:rsidP="00250FFB">
      <w:pPr>
        <w:spacing w:after="0" w:line="240" w:lineRule="auto"/>
        <w:jc w:val="both"/>
      </w:pPr>
      <w:r w:rsidRPr="009801EC">
        <w:t>2.  Inspektorem ochrony danych osobowych jest Pani Justyna Kolesińska, z którym może się Pani/Pan skontaktować w sprawach ochrony swoich danych osobowych pod adresem e -mail: bok@jkdor.pl, pod numerami telefonu 781077867 lub 87 565-02-58 oraz pisemnie na adres naszej siedziby wskazany w ustępie 1 powyżej.</w:t>
      </w:r>
    </w:p>
    <w:p w:rsidR="00250FFB" w:rsidRPr="00250FFB" w:rsidRDefault="00250FFB" w:rsidP="00250FFB">
      <w:pPr>
        <w:spacing w:after="0" w:line="240" w:lineRule="auto"/>
        <w:jc w:val="both"/>
      </w:pPr>
      <w:r w:rsidRPr="009801EC">
        <w:t xml:space="preserve">3. Pani/Pana dane osobowe przetwarzane będą na podstawie art. 6 ust. 1 lit. c RODO w celu związanym z postępowaniem o udzielenie zamówienia publicznego pn.: Dostawa bonów żywnościowych dla Centrum Aktywności Społecznej PRYZMAT w Suwałkach w ramach zadania pt.: „Okręgowy Ośrodek Pomocy Pokrzywdzonym Przestępstwem w </w:t>
      </w:r>
      <w:r w:rsidR="00E575A9">
        <w:t>Suwałkach</w:t>
      </w:r>
      <w:r w:rsidRPr="009801EC">
        <w:t>” współfinansowanego</w:t>
      </w:r>
      <w:r w:rsidRPr="00250FFB">
        <w:t xml:space="preserve"> ze środków Funduszu Sprawiedliwości w roku 20</w:t>
      </w:r>
      <w:r w:rsidR="00E575A9">
        <w:t>2</w:t>
      </w:r>
      <w:r w:rsidR="00B17864">
        <w:t>5</w:t>
      </w:r>
      <w:r w:rsidR="00E575A9">
        <w:t>.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4. Odbiorcami Pani/Pana danych osobowych będą osoby lub podmioty, którym udostępniona zostanie dokumentacja postępowania w oparciu o art. 8 oraz art. 96 ust. 3 ustawy z dnia 29 stycznia 2004 r. – Prawo zamówień publicznych (Dz. U. z 2019 r. poz. 1843), dalej „ustawa </w:t>
      </w:r>
      <w:proofErr w:type="spellStart"/>
      <w:r w:rsidRPr="00250FFB">
        <w:t>Pzp</w:t>
      </w:r>
      <w:proofErr w:type="spellEnd"/>
      <w:r w:rsidRPr="00250FFB">
        <w:t xml:space="preserve">”; 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5. Dane osobowe będą przechowywane, przez okres obowiązywania umowy, a następnie 5 </w:t>
      </w:r>
      <w:proofErr w:type="gramStart"/>
      <w:r w:rsidRPr="00250FFB">
        <w:t>lat,</w:t>
      </w:r>
      <w:proofErr w:type="gramEnd"/>
      <w:r w:rsidRPr="00250FFB">
        <w:t xml:space="preserve"> albo 10 lat w przypadku zamówień współfinansowanych ze środków UE, począwszy od 1 stycznia roku kalendarzowego następującego po zakończeniu okresu obowiązywania umowy. Okresy te dotyczą również Wykonawców, którzy złożyli oferty i nie zostały one uznane jako najkorzystniejsze.;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6. Obowiązek podania przez Panią/Pana danych osobowych bezpośrednio Pani/Pana dotyczących jest wymogiem ustawowym określonym w przepisach ustawy </w:t>
      </w:r>
      <w:proofErr w:type="spellStart"/>
      <w:r w:rsidRPr="00250FFB">
        <w:t>Pzp</w:t>
      </w:r>
      <w:proofErr w:type="spellEnd"/>
      <w:r w:rsidRPr="00250FFB">
        <w:t xml:space="preserve">, związanym z udziałem w w/w postępowaniu.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Konsekwencje niepodania określonych danych wynikają z ustawy </w:t>
      </w:r>
      <w:proofErr w:type="spellStart"/>
      <w:r w:rsidRPr="00250FFB">
        <w:t>Pzp</w:t>
      </w:r>
      <w:proofErr w:type="spellEnd"/>
      <w:r w:rsidRPr="00250FFB">
        <w:t xml:space="preserve">; 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7. W odniesieniu do Pani/Pana danych osobowych decyzje nie będą podejmowane w sposób zautomatyzowany, stosowanie do art. 22 RODO; 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8. Posiada Pani/Pan: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− na podstawie art. 15 RODO prawo dostępu do danych osobowych Pani/Pana dotyczących;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− 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250FFB">
        <w:t>Pzp</w:t>
      </w:r>
      <w:proofErr w:type="spellEnd"/>
      <w:r w:rsidRPr="00250FFB">
        <w:t xml:space="preserve"> oraz nie może naruszać integralności protokołu oraz jego załączników</w:t>
      </w:r>
      <w:proofErr w:type="gramStart"/>
      <w:r w:rsidRPr="00250FFB">
        <w:t>) ;</w:t>
      </w:r>
      <w:proofErr w:type="gramEnd"/>
    </w:p>
    <w:p w:rsidR="00250FFB" w:rsidRPr="00250FFB" w:rsidRDefault="00250FFB" w:rsidP="00250FFB">
      <w:pPr>
        <w:spacing w:after="0" w:line="240" w:lineRule="auto"/>
        <w:jc w:val="both"/>
      </w:pPr>
      <w:r w:rsidRPr="00250FFB">
        <w:t>− 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− prawo do wniesienia skargi do Prezesa Urzędu Ochrony Danych Osobowych, gdy uzna Pani/Pan, że przetwarzanie danych osobowych Pani/Pana dotyczących narusza przepisy RODO; 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9. Nie przysługuje Pani/Panu: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− w związku z art. 17 ust. 3 lit. b, d lub e RODO prawo do usunięcia danych osobowych;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lastRenderedPageBreak/>
        <w:t xml:space="preserve">− prawo do przenoszenia danych osobowych, o którym mowa w art. 20 RODO; </w:t>
      </w:r>
    </w:p>
    <w:p w:rsidR="00250FFB" w:rsidRPr="00250FFB" w:rsidRDefault="00250FFB" w:rsidP="00250FFB">
      <w:pPr>
        <w:spacing w:after="0" w:line="240" w:lineRule="auto"/>
        <w:jc w:val="both"/>
      </w:pPr>
      <w:r w:rsidRPr="00250FFB">
        <w:t xml:space="preserve">− na podstawie art. 21 RODO prawo sprzeciwu, wobec przetwarzania danych osobowych, gdyż podstawą prawną przetwarzania Pani/Pana danych osobowych jest art. 6 ust. 1 lit. c RODO. </w:t>
      </w:r>
    </w:p>
    <w:p w:rsidR="00250FFB" w:rsidRPr="00250FFB" w:rsidRDefault="00250FFB" w:rsidP="00250FFB">
      <w:pPr>
        <w:spacing w:after="0" w:line="240" w:lineRule="auto"/>
        <w:jc w:val="both"/>
      </w:pPr>
    </w:p>
    <w:p w:rsidR="00002DAE" w:rsidRPr="001513CF" w:rsidRDefault="00002DAE" w:rsidP="001513CF">
      <w:pPr>
        <w:spacing w:after="0" w:line="240" w:lineRule="auto"/>
        <w:jc w:val="both"/>
      </w:pPr>
    </w:p>
    <w:p w:rsidR="00250FFB" w:rsidRDefault="00250FFB">
      <w:pPr>
        <w:rPr>
          <w:b/>
          <w:bCs/>
        </w:rPr>
      </w:pPr>
      <w:r>
        <w:rPr>
          <w:b/>
          <w:bCs/>
        </w:rPr>
        <w:br w:type="page"/>
      </w:r>
    </w:p>
    <w:p w:rsidR="00FE0C9A" w:rsidRDefault="00FE0C9A" w:rsidP="00FE0C9A">
      <w:pPr>
        <w:spacing w:after="0" w:line="240" w:lineRule="auto"/>
        <w:jc w:val="both"/>
        <w:rPr>
          <w:b/>
          <w:bCs/>
        </w:rPr>
      </w:pPr>
      <w:r w:rsidRPr="00FE0C9A">
        <w:rPr>
          <w:b/>
          <w:bCs/>
        </w:rPr>
        <w:lastRenderedPageBreak/>
        <w:t>Rozdział 1</w:t>
      </w:r>
      <w:r w:rsidR="00250FFB">
        <w:rPr>
          <w:b/>
          <w:bCs/>
        </w:rPr>
        <w:t>4</w:t>
      </w:r>
    </w:p>
    <w:p w:rsidR="00983AF9" w:rsidRDefault="00983AF9" w:rsidP="00FE0C9A">
      <w:pPr>
        <w:spacing w:after="0" w:line="240" w:lineRule="auto"/>
        <w:jc w:val="both"/>
        <w:rPr>
          <w:b/>
          <w:bCs/>
        </w:rPr>
      </w:pPr>
    </w:p>
    <w:p w:rsidR="00983AF9" w:rsidRPr="00FE0C9A" w:rsidRDefault="00983AF9" w:rsidP="00FE0C9A">
      <w:pPr>
        <w:spacing w:after="0" w:line="240" w:lineRule="auto"/>
        <w:jc w:val="both"/>
      </w:pPr>
    </w:p>
    <w:p w:rsidR="00FE0C9A" w:rsidRDefault="00FE0C9A" w:rsidP="00983AF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83AF9">
        <w:rPr>
          <w:b/>
          <w:bCs/>
          <w:sz w:val="28"/>
          <w:szCs w:val="28"/>
        </w:rPr>
        <w:t>WZÓR UMOWY</w:t>
      </w:r>
    </w:p>
    <w:p w:rsidR="00983AF9" w:rsidRPr="00983AF9" w:rsidRDefault="00983AF9" w:rsidP="00983AF9">
      <w:pPr>
        <w:spacing w:after="0" w:line="240" w:lineRule="auto"/>
        <w:jc w:val="center"/>
        <w:rPr>
          <w:sz w:val="28"/>
          <w:szCs w:val="28"/>
        </w:rPr>
      </w:pPr>
    </w:p>
    <w:p w:rsidR="00FE0C9A" w:rsidRDefault="00390932" w:rsidP="00983AF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3346E">
        <w:rPr>
          <w:b/>
          <w:bCs/>
          <w:sz w:val="24"/>
          <w:szCs w:val="24"/>
        </w:rPr>
        <w:t xml:space="preserve">UMOWA NR </w:t>
      </w:r>
      <w:r w:rsidR="00432E23">
        <w:rPr>
          <w:b/>
          <w:bCs/>
          <w:sz w:val="24"/>
          <w:szCs w:val="24"/>
        </w:rPr>
        <w:t>1</w:t>
      </w:r>
      <w:r w:rsidRPr="0003346E">
        <w:rPr>
          <w:b/>
          <w:bCs/>
          <w:sz w:val="24"/>
          <w:szCs w:val="24"/>
        </w:rPr>
        <w:t>/</w:t>
      </w:r>
      <w:r w:rsidR="00432E23">
        <w:rPr>
          <w:b/>
          <w:bCs/>
          <w:sz w:val="24"/>
          <w:szCs w:val="24"/>
        </w:rPr>
        <w:t>Z/</w:t>
      </w:r>
      <w:r w:rsidR="00DA79C1">
        <w:rPr>
          <w:b/>
          <w:bCs/>
          <w:sz w:val="24"/>
          <w:szCs w:val="24"/>
        </w:rPr>
        <w:t>S</w:t>
      </w:r>
      <w:r w:rsidR="00432E23">
        <w:rPr>
          <w:b/>
          <w:bCs/>
          <w:sz w:val="24"/>
          <w:szCs w:val="24"/>
        </w:rPr>
        <w:t>MS</w:t>
      </w:r>
      <w:r w:rsidR="00FE0C9A" w:rsidRPr="0003346E">
        <w:rPr>
          <w:b/>
          <w:bCs/>
          <w:sz w:val="24"/>
          <w:szCs w:val="24"/>
        </w:rPr>
        <w:t>/20</w:t>
      </w:r>
      <w:r w:rsidR="001513CF">
        <w:rPr>
          <w:b/>
          <w:bCs/>
          <w:sz w:val="24"/>
          <w:szCs w:val="24"/>
        </w:rPr>
        <w:t>2</w:t>
      </w:r>
      <w:r w:rsidR="00B17864">
        <w:rPr>
          <w:b/>
          <w:bCs/>
          <w:sz w:val="24"/>
          <w:szCs w:val="24"/>
        </w:rPr>
        <w:t>5</w:t>
      </w:r>
    </w:p>
    <w:p w:rsidR="00983AF9" w:rsidRPr="00983AF9" w:rsidRDefault="00983AF9" w:rsidP="00983AF9">
      <w:pPr>
        <w:spacing w:after="0" w:line="240" w:lineRule="auto"/>
        <w:jc w:val="center"/>
        <w:rPr>
          <w:sz w:val="24"/>
          <w:szCs w:val="24"/>
        </w:rPr>
      </w:pPr>
    </w:p>
    <w:p w:rsidR="00FE0C9A" w:rsidRDefault="001513CF" w:rsidP="00983A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Zawarta dnia ………… 20</w:t>
      </w:r>
      <w:r w:rsidR="00B17864">
        <w:rPr>
          <w:sz w:val="24"/>
          <w:szCs w:val="24"/>
        </w:rPr>
        <w:t>25</w:t>
      </w:r>
      <w:r w:rsidR="00FE0C9A" w:rsidRPr="00983AF9">
        <w:rPr>
          <w:sz w:val="24"/>
          <w:szCs w:val="24"/>
        </w:rPr>
        <w:t xml:space="preserve">r. w </w:t>
      </w:r>
      <w:r w:rsidR="00002DAE">
        <w:rPr>
          <w:sz w:val="24"/>
          <w:szCs w:val="24"/>
        </w:rPr>
        <w:t>………………</w:t>
      </w:r>
      <w:proofErr w:type="gramStart"/>
      <w:r w:rsidR="00002DAE">
        <w:rPr>
          <w:sz w:val="24"/>
          <w:szCs w:val="24"/>
        </w:rPr>
        <w:t>…….</w:t>
      </w:r>
      <w:proofErr w:type="gramEnd"/>
      <w:r w:rsidR="00FE0C9A" w:rsidRPr="00983AF9">
        <w:rPr>
          <w:sz w:val="24"/>
          <w:szCs w:val="24"/>
        </w:rPr>
        <w:t>pomiędzy:</w:t>
      </w:r>
    </w:p>
    <w:p w:rsidR="00983AF9" w:rsidRPr="00983AF9" w:rsidRDefault="00983AF9" w:rsidP="00983AF9">
      <w:pPr>
        <w:spacing w:after="0" w:line="240" w:lineRule="auto"/>
        <w:jc w:val="center"/>
        <w:rPr>
          <w:sz w:val="24"/>
          <w:szCs w:val="24"/>
        </w:rPr>
      </w:pPr>
    </w:p>
    <w:p w:rsidR="00983AF9" w:rsidRDefault="00FE0C9A" w:rsidP="00FE0C9A">
      <w:pPr>
        <w:spacing w:after="0" w:line="240" w:lineRule="auto"/>
        <w:jc w:val="both"/>
        <w:rPr>
          <w:b/>
          <w:bCs/>
        </w:rPr>
      </w:pPr>
      <w:r w:rsidRPr="00FE0C9A">
        <w:rPr>
          <w:b/>
          <w:bCs/>
        </w:rPr>
        <w:t>Centrum Akt</w:t>
      </w:r>
      <w:r w:rsidR="00983AF9">
        <w:rPr>
          <w:b/>
          <w:bCs/>
        </w:rPr>
        <w:t>ywności Społecznej PRYZMAT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ul. Noniewicza 91, 16-400 Suwałki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reprezentowanym przez: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 dr Jarosława Ruszewskiego – Prezesa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zwanym dalej </w:t>
      </w:r>
      <w:r w:rsidRPr="00FE0C9A">
        <w:rPr>
          <w:b/>
          <w:bCs/>
        </w:rPr>
        <w:t xml:space="preserve">Zamawiającym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a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reprezentowaną przez: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 ………………………………………… - ……………………….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2. ………………………………………… - ……………………….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zwaną dalej </w:t>
      </w:r>
      <w:r w:rsidRPr="00FE0C9A">
        <w:rPr>
          <w:b/>
          <w:bCs/>
        </w:rPr>
        <w:t xml:space="preserve">Wykonawcą. </w:t>
      </w:r>
    </w:p>
    <w:p w:rsidR="00FE0C9A" w:rsidRDefault="00FE0C9A" w:rsidP="00FE0C9A">
      <w:pPr>
        <w:spacing w:after="0" w:line="240" w:lineRule="auto"/>
        <w:jc w:val="both"/>
        <w:rPr>
          <w:b/>
          <w:bCs/>
        </w:rPr>
      </w:pPr>
      <w:r w:rsidRPr="00FE0C9A">
        <w:t xml:space="preserve">łącznie nazywanymi </w:t>
      </w:r>
      <w:r w:rsidRPr="00FE0C9A">
        <w:rPr>
          <w:b/>
          <w:bCs/>
        </w:rPr>
        <w:t xml:space="preserve">Stronami.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983AF9" w:rsidRDefault="00FE0C9A" w:rsidP="00FE0C9A">
      <w:pPr>
        <w:spacing w:after="0" w:line="240" w:lineRule="auto"/>
        <w:jc w:val="both"/>
      </w:pPr>
      <w:r w:rsidRPr="00FE0C9A">
        <w:t xml:space="preserve">Niniejsza umowa zostaje zawarta w wyniku wyboru oferty złożonej przez </w:t>
      </w:r>
      <w:r w:rsidR="00432E23" w:rsidRPr="00432E23">
        <w:rPr>
          <w:b/>
        </w:rPr>
        <w:t>Wykonawcę,</w:t>
      </w:r>
      <w:r w:rsidRPr="00FE0C9A">
        <w:t xml:space="preserve"> jako oferty najkorzystniejszej, w przeprowadzonym postępowaniu o udzielenie zamówienia publicznego w trybie przetargu nieograniczonego na „Dostawę bonów żywnościowych dla Centrum Aktywności Społecznej PRYZMAT w Suwałkach w ramach zadania </w:t>
      </w:r>
      <w:r w:rsidR="00432E23" w:rsidRPr="00432E23">
        <w:t>pt.: „</w:t>
      </w:r>
      <w:r w:rsidR="000B5F91">
        <w:t>Okręgowy Ośrodek Pomocy Pokrzywdzonym Przestępstwem w Łomży wraz z Lokalnymi Punktami w Grajewie, Wysokiem Mazowieckiem i Zambrowie</w:t>
      </w:r>
      <w:r w:rsidR="00B17D3F">
        <w:t xml:space="preserve">”, </w:t>
      </w:r>
      <w:r w:rsidR="00B17D3F" w:rsidRPr="007F1E34">
        <w:t xml:space="preserve">finansowanego ze środków Funduszu </w:t>
      </w:r>
      <w:r w:rsidR="00B17D3F">
        <w:t>Sprawiedliwości</w:t>
      </w:r>
      <w:r w:rsidR="00B17D3F" w:rsidRPr="007F1E34">
        <w:t xml:space="preserve"> w roku 20</w:t>
      </w:r>
      <w:r w:rsidR="00B17D3F">
        <w:t>2</w:t>
      </w:r>
      <w:r w:rsidR="00B17864">
        <w:t>5</w:t>
      </w:r>
      <w:r w:rsidR="00B17D3F" w:rsidRPr="007F1E34">
        <w:t xml:space="preserve">” na podstawie przepisów ustawy z dnia </w:t>
      </w:r>
      <w:r w:rsidR="00B17D3F">
        <w:t xml:space="preserve"> 11 września 2019</w:t>
      </w:r>
      <w:r w:rsidR="00B17D3F" w:rsidRPr="007F1E34">
        <w:t xml:space="preserve"> roku „Prawo zamówień publicznych” zwanej dalej ustawą </w:t>
      </w:r>
      <w:proofErr w:type="spellStart"/>
      <w:r w:rsidR="00B17D3F" w:rsidRPr="007F1E34">
        <w:t>Pzp</w:t>
      </w:r>
      <w:proofErr w:type="spellEnd"/>
      <w:r w:rsidR="00B17D3F" w:rsidRPr="007F1E34">
        <w:t xml:space="preserve"> (</w:t>
      </w:r>
      <w:r w:rsidR="00B17D3F" w:rsidRPr="00BC627C">
        <w:t xml:space="preserve">Dz. U. z </w:t>
      </w:r>
      <w:r w:rsidR="00B17D3F">
        <w:t>2003</w:t>
      </w:r>
      <w:r w:rsidR="00B17D3F" w:rsidRPr="00BC627C">
        <w:t xml:space="preserve"> r. </w:t>
      </w:r>
      <w:r w:rsidR="00B17D3F">
        <w:t>poz. 1605</w:t>
      </w:r>
      <w:r w:rsidR="00B17D3F" w:rsidRPr="009801EC">
        <w:t>)</w:t>
      </w:r>
      <w:r w:rsidR="00B17D3F">
        <w:t>.</w:t>
      </w:r>
    </w:p>
    <w:p w:rsidR="00B17D3F" w:rsidRPr="00FE0C9A" w:rsidRDefault="00B17D3F" w:rsidP="00FE0C9A">
      <w:pPr>
        <w:spacing w:after="0" w:line="240" w:lineRule="auto"/>
        <w:jc w:val="both"/>
      </w:pPr>
    </w:p>
    <w:p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§1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1. Przedmiotem niniejszej umowy są dostawy bonów</w:t>
      </w:r>
      <w:r w:rsidR="00B17D3F">
        <w:t xml:space="preserve"> żywnościowych</w:t>
      </w:r>
      <w:r w:rsidR="00983AF9">
        <w:t xml:space="preserve"> w formie papierowej w ilości </w:t>
      </w:r>
      <w:r w:rsidR="00B17864">
        <w:t>700</w:t>
      </w:r>
      <w:r w:rsidR="00983AF9">
        <w:t xml:space="preserve"> szt. </w:t>
      </w:r>
      <w:r w:rsidRPr="00FE0C9A">
        <w:t xml:space="preserve">bonów o nominale </w:t>
      </w:r>
      <w:r w:rsidR="00B17D3F">
        <w:t>5</w:t>
      </w:r>
      <w:r w:rsidRPr="00FE0C9A">
        <w:t xml:space="preserve">0,00 zł każdy.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2. Dostawa bonów będzie realizowana w 1 transzy.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3. Pod pojęciem „bonów </w:t>
      </w:r>
      <w:r w:rsidR="00B17D3F">
        <w:t>żywnościowych</w:t>
      </w:r>
      <w:r w:rsidRPr="00FE0C9A">
        <w:t>”, zwanych dalej bon</w:t>
      </w:r>
      <w:r w:rsidR="00983AF9">
        <w:t xml:space="preserve">ami, należy rozumieć emitowane </w:t>
      </w:r>
      <w:r w:rsidRPr="00FE0C9A">
        <w:t>i oferowane przez Wykonawcę znaki legitymacyjne na okaz</w:t>
      </w:r>
      <w:r w:rsidR="00983AF9">
        <w:t xml:space="preserve">iciela podlegające wymianie na </w:t>
      </w:r>
      <w:r w:rsidRPr="00FE0C9A">
        <w:t>towary lub usługi w rozumieniu przepisów ustawy z dnia 16</w:t>
      </w:r>
      <w:r w:rsidR="00983AF9">
        <w:t xml:space="preserve"> kwietnia 1993 r. o zwalczaniu </w:t>
      </w:r>
      <w:r w:rsidRPr="00FE0C9A">
        <w:t xml:space="preserve">nieuczciwej konkurencji (Dz. U. z 2003 r. Nr 153, poz. 1503 ze zm.).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4. Miejsce realizacji bonów </w:t>
      </w:r>
      <w:r w:rsidR="00B17D3F">
        <w:t>żywnościowych</w:t>
      </w:r>
      <w:r w:rsidR="00B17D3F" w:rsidRPr="00FE0C9A">
        <w:t xml:space="preserve"> </w:t>
      </w:r>
      <w:r w:rsidRPr="00FE0C9A">
        <w:t xml:space="preserve">winno obejmować placówki handlowe na terenie Polski ze szczególnym uwzględnieniem Województwa Podlaskiego. </w:t>
      </w:r>
    </w:p>
    <w:p w:rsidR="00FE0C9A" w:rsidRPr="00FE0C9A" w:rsidRDefault="00FE0C9A" w:rsidP="00FE0C9A">
      <w:pPr>
        <w:spacing w:after="0" w:line="240" w:lineRule="auto"/>
        <w:jc w:val="both"/>
      </w:pPr>
      <w:r w:rsidRPr="0003346E">
        <w:t xml:space="preserve">5. Termin ważności bonów </w:t>
      </w:r>
      <w:r w:rsidR="00B17D3F">
        <w:t>żywnościowych</w:t>
      </w:r>
      <w:r w:rsidRPr="0003346E">
        <w:t xml:space="preserve">, stanowiących przedmiot umowy będzie upływał dnia: </w:t>
      </w:r>
      <w:r w:rsidR="001513CF">
        <w:rPr>
          <w:b/>
          <w:bCs/>
        </w:rPr>
        <w:t>30.06.202</w:t>
      </w:r>
      <w:r w:rsidR="00B17864">
        <w:rPr>
          <w:b/>
          <w:bCs/>
        </w:rPr>
        <w:t>6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6. Wykonawca zobowiązuje się dostarczyć Zamawiającemu: 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03346E" w:rsidRDefault="00FE0C9A" w:rsidP="00FE0C9A">
      <w:pPr>
        <w:spacing w:after="0" w:line="240" w:lineRule="auto"/>
        <w:jc w:val="both"/>
      </w:pPr>
      <w:r w:rsidRPr="0003346E">
        <w:lastRenderedPageBreak/>
        <w:t xml:space="preserve">Dostawa podstawowa zrealizowana musi zostać nie później niż do </w:t>
      </w:r>
      <w:r w:rsidR="00B17864">
        <w:t>10</w:t>
      </w:r>
      <w:r w:rsidR="00B17D3F">
        <w:t xml:space="preserve"> </w:t>
      </w:r>
      <w:r w:rsidR="00DA79C1">
        <w:t>lutego 202</w:t>
      </w:r>
      <w:r w:rsidR="00B17864">
        <w:t>5</w:t>
      </w:r>
      <w:r w:rsidRPr="0003346E">
        <w:t xml:space="preserve">, ewentualna dostawa uzupełniająca – nie dalej niż do 1 </w:t>
      </w:r>
      <w:r w:rsidR="001513CF">
        <w:t>czerwca 202</w:t>
      </w:r>
      <w:r w:rsidR="00B17864">
        <w:t>5</w:t>
      </w:r>
      <w:r w:rsidR="00390932" w:rsidRPr="0003346E">
        <w:t>,</w:t>
      </w:r>
      <w:r w:rsidR="00B17864">
        <w:t xml:space="preserve"> </w:t>
      </w:r>
      <w:r w:rsidRPr="0003346E">
        <w:t xml:space="preserve">zgodnie ze złożoną ofertą z dnia </w:t>
      </w:r>
      <w:proofErr w:type="gramStart"/>
      <w:r w:rsidR="001513CF">
        <w:t>…....</w:t>
      </w:r>
      <w:proofErr w:type="gramEnd"/>
      <w:r w:rsidR="001513CF">
        <w:t>.01.202</w:t>
      </w:r>
      <w:r w:rsidR="00B17864">
        <w:t>5</w:t>
      </w:r>
      <w:r w:rsidR="0003346E">
        <w:t>r.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7. Kopia oferty złożonej przez Wykonawcę stanowi integralną część niniejszej umowy.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§2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1.Miejscem dostawy bonów </w:t>
      </w:r>
      <w:r w:rsidR="00B17D3F">
        <w:t>żywnościowych</w:t>
      </w:r>
      <w:r w:rsidRPr="00FE0C9A">
        <w:t xml:space="preserve"> jest siedziba Centrum Akt</w:t>
      </w:r>
      <w:r w:rsidR="00983AF9">
        <w:t xml:space="preserve">ywności Społecznej PRYZMAT, ul. </w:t>
      </w:r>
      <w:r w:rsidRPr="00FE0C9A">
        <w:t xml:space="preserve">Noniewicza 91, 16-400 Suwałki.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2. Koszt dostawy bonów ponosi Wykonawca.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3.Potwierdzenie przekazania bonów nastąpi w postaci pisemnego protokoł</w:t>
      </w:r>
      <w:r w:rsidR="00983AF9">
        <w:t xml:space="preserve">u odbioru, przygotowanego przez </w:t>
      </w:r>
      <w:r w:rsidR="00390932">
        <w:t xml:space="preserve">Wykonawcę, zawierającego </w:t>
      </w:r>
      <w:r w:rsidRPr="00FE0C9A">
        <w:t>co najmniej: miejsce i datę sporządze</w:t>
      </w:r>
      <w:r w:rsidR="00983AF9">
        <w:t xml:space="preserve">nia, przedmiot dostawy, podpisy </w:t>
      </w:r>
      <w:r w:rsidRPr="00FE0C9A">
        <w:t xml:space="preserve">upoważnionych pracowników Stron umowy.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4. Za dzień odbioru dostawy przyjmuje się dzień podpisania </w:t>
      </w:r>
      <w:r w:rsidR="00983AF9">
        <w:t xml:space="preserve">przez upoważnionego pracownika </w:t>
      </w:r>
      <w:r w:rsidRPr="00FE0C9A">
        <w:t xml:space="preserve">Zamawiającego protokołu odbioru bez zastrzeżeń. </w:t>
      </w:r>
    </w:p>
    <w:p w:rsidR="00FE0C9A" w:rsidRDefault="00FE0C9A" w:rsidP="00FE0C9A">
      <w:pPr>
        <w:spacing w:after="0" w:line="240" w:lineRule="auto"/>
        <w:jc w:val="both"/>
      </w:pPr>
      <w:r w:rsidRPr="00FE0C9A">
        <w:t>5. W przypadku stwierdzenia braku wymaganej lic</w:t>
      </w:r>
      <w:r w:rsidR="00983AF9">
        <w:t xml:space="preserve">zby bonów, uszkodzenia lub wad </w:t>
      </w:r>
      <w:r w:rsidRPr="00FE0C9A">
        <w:t>dostarczonych bonów, Wykonawca jest zobowiązany do do</w:t>
      </w:r>
      <w:r w:rsidR="00983AF9">
        <w:t xml:space="preserve">starczenia wymaganej </w:t>
      </w:r>
      <w:r w:rsidRPr="00FE0C9A">
        <w:t>liczby, ich wymiany na wolne od uszkodzeń lub wad w term</w:t>
      </w:r>
      <w:r w:rsidR="00983AF9">
        <w:t xml:space="preserve">inie 5 dni od dnia przekazania </w:t>
      </w:r>
      <w:r w:rsidRPr="00FE0C9A">
        <w:t xml:space="preserve">bonów zamawiającemu.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§3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Zamawiający zobowiązuje się poinformować użytkowników bonów o tym, że: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bony nie podlegają wymianie na gotówkę,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>nie przysługuje prawo otrzymania reszty w gotówce w przy</w:t>
      </w:r>
      <w:r w:rsidR="00983AF9">
        <w:t>padku, gdy wartość towaru jest niższa niż</w:t>
      </w:r>
      <w:r w:rsidR="00B17864">
        <w:t xml:space="preserve"> </w:t>
      </w:r>
      <w:r w:rsidRPr="00FE0C9A">
        <w:t xml:space="preserve">nominał bonu,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>są zobowiązani do zapłacenia różnicy gotówką lub do</w:t>
      </w:r>
      <w:r w:rsidR="00983AF9">
        <w:t xml:space="preserve"> zużycia kolejnego bonu (wedle </w:t>
      </w:r>
      <w:r w:rsidRPr="00FE0C9A">
        <w:t xml:space="preserve">swojego wyboru), gdy wartość towaru jest wyższa niż nominał bonu,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 xml:space="preserve">punkty usługowe mają prawo odmówić przyjęcia </w:t>
      </w:r>
      <w:r w:rsidR="00983AF9">
        <w:t xml:space="preserve">bonów uszkodzonych (podartych, zmiętych, sklejonych, </w:t>
      </w:r>
      <w:r w:rsidRPr="00FE0C9A">
        <w:t xml:space="preserve">zabrudzonych w stopniu uniemożliwiającym ich identyfikację),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5. </w:t>
      </w:r>
      <w:r w:rsidRPr="00FE0C9A">
        <w:t xml:space="preserve">bony posiadają termin ważności, po </w:t>
      </w:r>
      <w:r w:rsidR="0003346E" w:rsidRPr="00FE0C9A">
        <w:t>upływie, którego</w:t>
      </w:r>
      <w:r w:rsidRPr="00FE0C9A">
        <w:t xml:space="preserve">, nie można nimi dokonywać płatności, </w:t>
      </w: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6. </w:t>
      </w:r>
      <w:r w:rsidRPr="00FE0C9A">
        <w:t xml:space="preserve">bon może być użyty </w:t>
      </w:r>
      <w:proofErr w:type="gramStart"/>
      <w:r w:rsidR="0003346E" w:rsidRPr="00FE0C9A">
        <w:t>wyłącznie,</w:t>
      </w:r>
      <w:proofErr w:type="gramEnd"/>
      <w:r w:rsidR="0003346E" w:rsidRPr="00FE0C9A">
        <w:t xml:space="preserve"> jako</w:t>
      </w:r>
      <w:r w:rsidRPr="00FE0C9A">
        <w:t xml:space="preserve"> forma zapłaty za zakup</w:t>
      </w:r>
      <w:r w:rsidR="00983AF9">
        <w:t xml:space="preserve"> towarów i usług we wskazanych </w:t>
      </w:r>
      <w:r w:rsidRPr="00FE0C9A">
        <w:t xml:space="preserve">przez Wykonawcę punktach handlowych określonych w ofercie.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§4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Za wykonanie przedmiotu umowy Wykonawca otrzyma </w:t>
      </w:r>
      <w:r w:rsidR="00983AF9">
        <w:t xml:space="preserve">od Zamawiającego wynagrodzenie </w:t>
      </w:r>
      <w:r w:rsidRPr="00FE0C9A">
        <w:t xml:space="preserve">w wysokości </w:t>
      </w:r>
      <w:r w:rsidRPr="00FE0C9A">
        <w:rPr>
          <w:b/>
          <w:bCs/>
        </w:rPr>
        <w:t>………………</w:t>
      </w:r>
      <w:proofErr w:type="gramStart"/>
      <w:r w:rsidRPr="00FE0C9A">
        <w:rPr>
          <w:b/>
          <w:bCs/>
        </w:rPr>
        <w:t>…</w:t>
      </w:r>
      <w:r w:rsidR="00432E23">
        <w:rPr>
          <w:b/>
          <w:bCs/>
        </w:rPr>
        <w:t>….</w:t>
      </w:r>
      <w:proofErr w:type="gramEnd"/>
      <w:r w:rsidR="00432E23">
        <w:rPr>
          <w:b/>
          <w:bCs/>
        </w:rPr>
        <w:t>.</w:t>
      </w:r>
      <w:r w:rsidRPr="00FE0C9A">
        <w:t xml:space="preserve">zł brutto </w:t>
      </w:r>
      <w:r w:rsidRPr="00FE0C9A">
        <w:rPr>
          <w:i/>
          <w:iCs/>
        </w:rPr>
        <w:t>(słownie: ……………</w:t>
      </w:r>
      <w:r w:rsidR="0003346E">
        <w:rPr>
          <w:i/>
          <w:iCs/>
        </w:rPr>
        <w:t>…………</w:t>
      </w:r>
      <w:r w:rsidR="00432E23">
        <w:rPr>
          <w:i/>
          <w:iCs/>
        </w:rPr>
        <w:t>……………………………..</w:t>
      </w:r>
      <w:r w:rsidR="0003346E">
        <w:rPr>
          <w:i/>
          <w:iCs/>
        </w:rPr>
        <w:t>…</w:t>
      </w:r>
      <w:r w:rsidR="00432E23">
        <w:rPr>
          <w:i/>
          <w:iCs/>
        </w:rPr>
        <w:t>……………………………….</w:t>
      </w:r>
      <w:r w:rsidR="0003346E">
        <w:rPr>
          <w:i/>
          <w:iCs/>
        </w:rPr>
        <w:t>…</w:t>
      </w:r>
      <w:r w:rsidR="00432E23">
        <w:rPr>
          <w:i/>
          <w:iCs/>
        </w:rPr>
        <w:t>złotych</w:t>
      </w:r>
      <w:r w:rsidRPr="00FE0C9A">
        <w:t xml:space="preserve">), w tym: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Kwota określona w ust. 1 zawiera wszelkie koszty i podatki związane z realizacją dostawy.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>Zapłata należności za dostarczoną transzę przedmiotu u</w:t>
      </w:r>
      <w:r w:rsidR="00983AF9">
        <w:t xml:space="preserve">mowy nastąpi w formie przelewu </w:t>
      </w:r>
      <w:r w:rsidRPr="00FE0C9A">
        <w:t>bankowego na wskazany na dostarczonej Zamawiającemu nocie księgowej lub fakturze rachunek bankowy Wykonawcy, w terminie do 14 dni od daty dostarc</w:t>
      </w:r>
      <w:r w:rsidR="00983AF9">
        <w:t xml:space="preserve">zenia Zamawiającemu prawidłowo </w:t>
      </w:r>
      <w:r w:rsidRPr="00FE0C9A">
        <w:t xml:space="preserve">wystawionej noty księgowej lub faktury.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 xml:space="preserve">Podstawą do wystawienia noty księgowej lub faktury będzie podpisany przez strony protokół odbioru. </w:t>
      </w: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5. </w:t>
      </w:r>
      <w:r w:rsidRPr="00FE0C9A">
        <w:t xml:space="preserve">Za datę płatności poczytuje się datę złożenia polecenia przelewu w banku Zamawiającego.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§5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Wykonawca zobowiązuje się zapłacić Zamawiającemu karę umowną w razie: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>a) odstąpienia Zamawiającego od umowy z przyczyn, za</w:t>
      </w:r>
      <w:r w:rsidR="00983AF9">
        <w:t xml:space="preserve"> które ponosi odpowiedzialność </w:t>
      </w:r>
      <w:r w:rsidRPr="00FE0C9A">
        <w:t xml:space="preserve">Wykonawca w wysokości 10% całkowitej należności, o której mowa w §4 ust. 1,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b) zwłoki w realizacji zamówienia w wysokości </w:t>
      </w:r>
      <w:r w:rsidR="00983AF9">
        <w:t xml:space="preserve">0,2% należności, o której mowa </w:t>
      </w:r>
      <w:r w:rsidRPr="00FE0C9A">
        <w:t xml:space="preserve">w §4 ust. 1 za każdy dzień zwłoki, z tym, że wysokość </w:t>
      </w:r>
      <w:r w:rsidR="00983AF9">
        <w:t xml:space="preserve">kar umownych </w:t>
      </w:r>
      <w:r w:rsidRPr="00FE0C9A">
        <w:t xml:space="preserve">z niniejszego tytułu nie może przekroczyć 10% w/w należności. 11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c) zwłoki w przekroczeniu terminu wyznaczonego </w:t>
      </w:r>
      <w:r w:rsidR="00983AF9">
        <w:t xml:space="preserve">na dostarczenie towaru bez wad </w:t>
      </w:r>
      <w:r w:rsidRPr="00FE0C9A">
        <w:t xml:space="preserve">w wysokości 0,2% należności, o której mowa w §4 ust. </w:t>
      </w:r>
      <w:r w:rsidR="00983AF9">
        <w:t xml:space="preserve">1, za każdy dzień zwłoki ponad </w:t>
      </w:r>
      <w:r w:rsidRPr="00FE0C9A">
        <w:t xml:space="preserve">termin wyznaczony do wymiany.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lastRenderedPageBreak/>
        <w:t xml:space="preserve">2. </w:t>
      </w:r>
      <w:r w:rsidRPr="00FE0C9A">
        <w:t xml:space="preserve">W przypadku opóźnienia w zapłacie należności za dostarczony towar Wykonawca ma prawo do odsetek w wysokości ustawowej. </w:t>
      </w: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 xml:space="preserve">Wykonawca wyraża zgodę na zapłatę należnych kar umownych w drodze potrącenia z należności przysługujących Wykonawcy.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§6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Zamawiający wyznacza swoich przedstawicieli do realizacji niniejszej umowy w osobach: </w:t>
      </w:r>
      <w:r w:rsidR="00432E23">
        <w:br/>
      </w:r>
      <w:r w:rsidR="00B17D3F">
        <w:t>Wioleta Borowa</w:t>
      </w:r>
      <w:r w:rsidR="00432E23">
        <w:t>, tel.087 565 02 58</w:t>
      </w: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Wykonawca wyznacza swoich przedstawicieli odpowiedzialnych za należytą realizację </w:t>
      </w:r>
      <w:r w:rsidR="009801EC">
        <w:t>w osobie: .....................................................................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§7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>W razie wystąpienia jakichkolwiek sporów lub niejasności na t</w:t>
      </w:r>
      <w:r w:rsidR="00983AF9">
        <w:t xml:space="preserve">le wykonania niniejszej umowy, </w:t>
      </w:r>
      <w:r w:rsidRPr="00FE0C9A">
        <w:t>Strony zobowiązują się do rozstrzyg</w:t>
      </w:r>
      <w:r w:rsidR="00983AF9">
        <w:t xml:space="preserve">ania ich na drodze polubownej, </w:t>
      </w:r>
      <w:r w:rsidRPr="00FE0C9A">
        <w:t xml:space="preserve">a w przypadku nie osiągnięcia porozumienia w terminie 7 dni roboczych od dnia </w:t>
      </w:r>
      <w:proofErr w:type="spellStart"/>
      <w:r w:rsidRPr="00FE0C9A">
        <w:t>doręczeniapisemnego</w:t>
      </w:r>
      <w:proofErr w:type="spellEnd"/>
      <w:r w:rsidRPr="00FE0C9A">
        <w:t xml:space="preserve"> zaproszenia do rozmów, oddają rozstrzygnięcie spo</w:t>
      </w:r>
      <w:r w:rsidR="00983AF9">
        <w:t xml:space="preserve">ru jurysdykcji sądu właściwego </w:t>
      </w:r>
      <w:r w:rsidRPr="00FE0C9A">
        <w:t xml:space="preserve">dla siedziby Zamawiającego.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>Wszelkie zmiany w umowie mogą być dokonane tylko na piśm</w:t>
      </w:r>
      <w:r w:rsidR="00983AF9">
        <w:t xml:space="preserve">ie w formie aneksu pod rygorem </w:t>
      </w:r>
      <w:r w:rsidRPr="00FE0C9A">
        <w:t xml:space="preserve">nieważności. </w:t>
      </w:r>
    </w:p>
    <w:p w:rsidR="00FE0C9A" w:rsidRPr="009801EC" w:rsidRDefault="00FE0C9A" w:rsidP="009801EC">
      <w:pPr>
        <w:shd w:val="clear" w:color="auto" w:fill="FFFFFF" w:themeFill="background1"/>
        <w:spacing w:after="0" w:line="240" w:lineRule="auto"/>
        <w:jc w:val="both"/>
      </w:pPr>
      <w:r w:rsidRPr="009801EC">
        <w:rPr>
          <w:b/>
          <w:bCs/>
        </w:rPr>
        <w:t xml:space="preserve">3. </w:t>
      </w:r>
      <w:r w:rsidRPr="009801EC">
        <w:t>W sprawach nieuregulowanych niniejszą umową mają</w:t>
      </w:r>
      <w:r w:rsidR="00983AF9" w:rsidRPr="009801EC">
        <w:t xml:space="preserve"> zastosowanie przepisy Kodeksu </w:t>
      </w:r>
      <w:r w:rsidRPr="009801EC">
        <w:t xml:space="preserve">cywilnego oraz ustawy Prawo zamówień publicznych. </w:t>
      </w:r>
    </w:p>
    <w:p w:rsidR="009801EC" w:rsidRPr="009801EC" w:rsidRDefault="009801EC" w:rsidP="00FE0C9A">
      <w:pPr>
        <w:spacing w:after="0" w:line="240" w:lineRule="auto"/>
        <w:jc w:val="both"/>
      </w:pPr>
      <w:r w:rsidRPr="009801EC">
        <w:rPr>
          <w:b/>
        </w:rPr>
        <w:t>4.</w:t>
      </w:r>
      <w:r w:rsidRPr="009801EC">
        <w:rPr>
          <w:rFonts w:ascii="Calibri" w:hAnsi="Calibri" w:cs="Calibri"/>
          <w:color w:val="000000"/>
          <w:sz w:val="20"/>
          <w:szCs w:val="20"/>
        </w:rPr>
        <w:t> </w:t>
      </w:r>
      <w:r w:rsidRPr="009801EC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 w:themeFill="background1"/>
        </w:rPr>
        <w:t>Wykonawca potwierdza, że przed zawarciem umowy został poinformowany, że Administratorem jego danych osobowych jest </w:t>
      </w:r>
      <w:r w:rsidRPr="009801EC">
        <w:rPr>
          <w:rFonts w:ascii="Calibri" w:hAnsi="Calibri" w:cs="Calibri"/>
          <w:color w:val="000000"/>
          <w:sz w:val="20"/>
          <w:szCs w:val="20"/>
          <w:shd w:val="clear" w:color="auto" w:fill="FFFFFF" w:themeFill="background1"/>
        </w:rPr>
        <w:t>Centrum Aktywności Społecznej PRYZMAT w Suwałkach ul. Noniewicz 91 16-400 Suwałki oraz zapoznał się z klauzulą informacyjną.</w:t>
      </w:r>
    </w:p>
    <w:p w:rsidR="00FE0C9A" w:rsidRDefault="009801EC" w:rsidP="00FE0C9A">
      <w:pPr>
        <w:spacing w:after="0" w:line="240" w:lineRule="auto"/>
        <w:jc w:val="both"/>
      </w:pPr>
      <w:r w:rsidRPr="009801EC">
        <w:rPr>
          <w:b/>
          <w:bCs/>
        </w:rPr>
        <w:t>5</w:t>
      </w:r>
      <w:r w:rsidR="00FE0C9A" w:rsidRPr="009801EC">
        <w:rPr>
          <w:b/>
          <w:bCs/>
        </w:rPr>
        <w:t xml:space="preserve">. </w:t>
      </w:r>
      <w:r w:rsidR="00FE0C9A" w:rsidRPr="009801EC">
        <w:t>Umowę sporządzono w dwóch</w:t>
      </w:r>
      <w:r w:rsidR="00FE0C9A" w:rsidRPr="00FE0C9A">
        <w:t xml:space="preserve"> jednobrzmiących egze</w:t>
      </w:r>
      <w:r w:rsidR="00983AF9">
        <w:t xml:space="preserve">mplarzach po jednym dla każdej </w:t>
      </w:r>
      <w:r w:rsidR="00FE0C9A" w:rsidRPr="00FE0C9A">
        <w:t xml:space="preserve">ze Stron </w:t>
      </w:r>
    </w:p>
    <w:p w:rsidR="00983AF9" w:rsidRDefault="00983AF9" w:rsidP="00FE0C9A">
      <w:pPr>
        <w:spacing w:after="0" w:line="240" w:lineRule="auto"/>
        <w:jc w:val="both"/>
      </w:pPr>
    </w:p>
    <w:p w:rsidR="00983AF9" w:rsidRDefault="00983AF9" w:rsidP="00FE0C9A">
      <w:pPr>
        <w:spacing w:after="0" w:line="240" w:lineRule="auto"/>
        <w:jc w:val="both"/>
      </w:pPr>
    </w:p>
    <w:p w:rsidR="00983AF9" w:rsidRDefault="00983AF9" w:rsidP="00FE0C9A">
      <w:pPr>
        <w:spacing w:after="0" w:line="240" w:lineRule="auto"/>
        <w:jc w:val="both"/>
      </w:pPr>
    </w:p>
    <w:p w:rsidR="00983AF9" w:rsidRDefault="00983AF9" w:rsidP="00FE0C9A">
      <w:pPr>
        <w:spacing w:after="0" w:line="240" w:lineRule="auto"/>
        <w:jc w:val="both"/>
      </w:pPr>
    </w:p>
    <w:p w:rsidR="00983AF9" w:rsidRPr="00FE0C9A" w:rsidRDefault="00983AF9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  <w:rPr>
          <w:b/>
          <w:bCs/>
        </w:rPr>
      </w:pPr>
      <w:r w:rsidRPr="00FE0C9A">
        <w:rPr>
          <w:b/>
          <w:bCs/>
        </w:rPr>
        <w:t xml:space="preserve">ZAMAWIAJĄCY WYKONAWCA 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1</w:t>
      </w:r>
      <w:r w:rsidRPr="00FE0C9A">
        <w:t>. …………………………</w:t>
      </w:r>
      <w:r w:rsidR="00983AF9">
        <w:t>…</w:t>
      </w:r>
      <w:proofErr w:type="gramStart"/>
      <w:r w:rsidR="00983AF9">
        <w:t>…….</w:t>
      </w:r>
      <w:proofErr w:type="gramEnd"/>
      <w:r w:rsidR="00983AF9">
        <w:t xml:space="preserve">.                                                                                   </w:t>
      </w:r>
      <w:r w:rsidRPr="00FE0C9A">
        <w:rPr>
          <w:b/>
          <w:bCs/>
        </w:rPr>
        <w:t xml:space="preserve">1. </w:t>
      </w:r>
      <w:r w:rsidRPr="00FE0C9A">
        <w:t>…………………………</w:t>
      </w:r>
      <w:proofErr w:type="gramStart"/>
      <w:r w:rsidR="00983AF9">
        <w:t>…….</w:t>
      </w:r>
      <w:proofErr w:type="gramEnd"/>
      <w:r w:rsidR="00983AF9">
        <w:t>.</w:t>
      </w:r>
    </w:p>
    <w:p w:rsidR="00983AF9" w:rsidRPr="00FE0C9A" w:rsidRDefault="00983AF9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2</w:t>
      </w:r>
      <w:r w:rsidRPr="00FE0C9A">
        <w:t>.………</w:t>
      </w:r>
      <w:r w:rsidR="00983AF9">
        <w:t xml:space="preserve">……………………………                                                                                   </w:t>
      </w:r>
      <w:r w:rsidRPr="00FE0C9A">
        <w:rPr>
          <w:b/>
          <w:bCs/>
        </w:rPr>
        <w:t xml:space="preserve">2. </w:t>
      </w:r>
      <w:r w:rsidRPr="00FE0C9A">
        <w:t>…………………………</w:t>
      </w:r>
      <w:proofErr w:type="gramStart"/>
      <w:r w:rsidR="00983AF9">
        <w:t>…….</w:t>
      </w:r>
      <w:proofErr w:type="gramEnd"/>
      <w:r w:rsidR="00983AF9">
        <w:t>.</w:t>
      </w:r>
    </w:p>
    <w:p w:rsidR="00983AF9" w:rsidRDefault="00983AF9" w:rsidP="00FE0C9A">
      <w:pPr>
        <w:spacing w:after="0" w:line="240" w:lineRule="auto"/>
        <w:jc w:val="both"/>
      </w:pPr>
    </w:p>
    <w:p w:rsidR="00983AF9" w:rsidRPr="00FE0C9A" w:rsidRDefault="00983AF9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Pieczęć firmowa Zamawiającego Pieczęć firmowa Wykonawcy </w:t>
      </w:r>
    </w:p>
    <w:p w:rsidR="00BC627C" w:rsidRDefault="00BC627C">
      <w:pPr>
        <w:rPr>
          <w:b/>
          <w:bCs/>
        </w:rPr>
      </w:pPr>
      <w:r>
        <w:rPr>
          <w:b/>
          <w:bCs/>
        </w:rPr>
        <w:br w:type="page"/>
      </w:r>
    </w:p>
    <w:p w:rsidR="00BC627C" w:rsidRDefault="00BC627C" w:rsidP="00BC627C">
      <w:pPr>
        <w:spacing w:after="0" w:line="240" w:lineRule="auto"/>
        <w:jc w:val="both"/>
        <w:rPr>
          <w:b/>
          <w:bCs/>
        </w:rPr>
      </w:pPr>
      <w:r w:rsidRPr="00FE0C9A">
        <w:rPr>
          <w:b/>
          <w:bCs/>
        </w:rPr>
        <w:lastRenderedPageBreak/>
        <w:t>Rozdział 1</w:t>
      </w:r>
      <w:r>
        <w:rPr>
          <w:b/>
          <w:bCs/>
        </w:rPr>
        <w:t>5</w:t>
      </w:r>
    </w:p>
    <w:p w:rsidR="00FE0C9A" w:rsidRPr="00FE0C9A" w:rsidRDefault="00FE0C9A" w:rsidP="00BC627C"/>
    <w:p w:rsidR="00FE0C9A" w:rsidRDefault="00FE0C9A" w:rsidP="009C0A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C0A07">
        <w:rPr>
          <w:b/>
          <w:bCs/>
          <w:sz w:val="28"/>
          <w:szCs w:val="28"/>
        </w:rPr>
        <w:t>WZÓR OFERTY</w:t>
      </w:r>
    </w:p>
    <w:p w:rsidR="009C0A07" w:rsidRPr="009C0A07" w:rsidRDefault="009C0A07" w:rsidP="009C0A07">
      <w:pPr>
        <w:spacing w:after="0" w:line="240" w:lineRule="auto"/>
        <w:jc w:val="center"/>
        <w:rPr>
          <w:sz w:val="28"/>
          <w:szCs w:val="28"/>
        </w:rPr>
      </w:pPr>
    </w:p>
    <w:p w:rsidR="00FE0C9A" w:rsidRDefault="00FE0C9A" w:rsidP="009C0A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C0A07">
        <w:rPr>
          <w:b/>
          <w:bCs/>
          <w:sz w:val="28"/>
          <w:szCs w:val="28"/>
        </w:rPr>
        <w:t>OFERTA</w:t>
      </w:r>
    </w:p>
    <w:p w:rsidR="009C0A07" w:rsidRPr="009C0A07" w:rsidRDefault="009C0A07" w:rsidP="009C0A07">
      <w:pPr>
        <w:spacing w:after="0" w:line="240" w:lineRule="auto"/>
        <w:jc w:val="center"/>
        <w:rPr>
          <w:sz w:val="28"/>
          <w:szCs w:val="28"/>
        </w:rPr>
      </w:pPr>
    </w:p>
    <w:p w:rsidR="00FE0C9A" w:rsidRDefault="00FE0C9A" w:rsidP="009C0A07">
      <w:pPr>
        <w:spacing w:after="0" w:line="240" w:lineRule="auto"/>
        <w:jc w:val="center"/>
        <w:rPr>
          <w:b/>
          <w:bCs/>
        </w:rPr>
      </w:pPr>
      <w:r w:rsidRPr="00FE0C9A">
        <w:rPr>
          <w:b/>
          <w:bCs/>
        </w:rPr>
        <w:t>na:</w:t>
      </w:r>
    </w:p>
    <w:p w:rsidR="009C0A07" w:rsidRDefault="009C0A07" w:rsidP="009C0A07">
      <w:pPr>
        <w:spacing w:after="0" w:line="240" w:lineRule="auto"/>
        <w:jc w:val="center"/>
        <w:rPr>
          <w:b/>
          <w:bCs/>
        </w:rPr>
      </w:pPr>
    </w:p>
    <w:p w:rsidR="009C0A07" w:rsidRPr="00FE0C9A" w:rsidRDefault="009C0A07" w:rsidP="009C0A07">
      <w:pPr>
        <w:spacing w:after="0" w:line="240" w:lineRule="auto"/>
        <w:jc w:val="center"/>
      </w:pP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Dostawę bonów żywnościowych dla Centrum Aktywności Społecznej PRYZMAT w Suwałkach w ramach zadania </w:t>
      </w:r>
      <w:r w:rsidR="00432E23" w:rsidRPr="00432E23">
        <w:rPr>
          <w:b/>
          <w:bCs/>
        </w:rPr>
        <w:t>pt.: „</w:t>
      </w:r>
      <w:r w:rsidR="000B5F91">
        <w:rPr>
          <w:b/>
          <w:bCs/>
        </w:rPr>
        <w:t>Okręgowy Ośrodek Pomocy Pokrzywdzonym Przestępstwem w Łomży wraz z Lokalnymi Punktami w Grajewie, Wysokiem Mazowieckiem i Zambrowie</w:t>
      </w:r>
      <w:r w:rsidR="00B17D3F" w:rsidRPr="004231EE">
        <w:rPr>
          <w:b/>
          <w:bCs/>
        </w:rPr>
        <w:t xml:space="preserve">”, </w:t>
      </w:r>
      <w:r w:rsidR="00B17D3F" w:rsidRPr="007F1E34">
        <w:rPr>
          <w:b/>
          <w:bCs/>
        </w:rPr>
        <w:t xml:space="preserve">finansowanego ze środków Funduszu </w:t>
      </w:r>
      <w:r w:rsidR="00B17D3F">
        <w:rPr>
          <w:b/>
          <w:bCs/>
        </w:rPr>
        <w:t>Sprawiedliwości</w:t>
      </w:r>
      <w:r w:rsidR="00B17D3F" w:rsidRPr="007F1E34">
        <w:rPr>
          <w:b/>
          <w:bCs/>
        </w:rPr>
        <w:t xml:space="preserve"> w roku 20</w:t>
      </w:r>
      <w:r w:rsidR="00B17D3F">
        <w:rPr>
          <w:b/>
          <w:bCs/>
        </w:rPr>
        <w:t>2</w:t>
      </w:r>
      <w:r w:rsidR="00B17864">
        <w:rPr>
          <w:b/>
          <w:bCs/>
        </w:rPr>
        <w:t>5</w:t>
      </w:r>
      <w:r w:rsidR="00B17D3F" w:rsidRPr="007F1E34">
        <w:t>.</w:t>
      </w:r>
    </w:p>
    <w:p w:rsidR="009C0A07" w:rsidRDefault="00000000" w:rsidP="00FE0C9A">
      <w:pPr>
        <w:spacing w:after="0" w:line="240" w:lineRule="auto"/>
        <w:jc w:val="both"/>
      </w:pPr>
      <w:r>
        <w:rPr>
          <w:noProof/>
          <w:lang w:eastAsia="pl-PL"/>
        </w:rPr>
        <w:pict>
          <v:roundrect id="Prostokąt zaokrąglony 5" o:spid="_x0000_s2054" style="position:absolute;left:0;text-align:left;margin-left:1.05pt;margin-top:7.95pt;width:190.85pt;height:81.5pt;flip:y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" filled="f" strokecolor="#243f60 [1604]" strokeweight="2pt">
            <v:path arrowok="t"/>
          </v:roundrect>
        </w:pict>
      </w: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Pieczęć firmowa Wykonawcy </w:t>
      </w:r>
    </w:p>
    <w:p w:rsidR="009C0A07" w:rsidRDefault="009C0A07" w:rsidP="00FE0C9A">
      <w:pPr>
        <w:spacing w:after="0" w:line="240" w:lineRule="auto"/>
        <w:jc w:val="both"/>
        <w:rPr>
          <w:i/>
          <w:iCs/>
        </w:rPr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Nazwa (firma) Wykonawcy / Wykonawców wspólnie ubiegających się o udzielenie zamówienia </w:t>
      </w: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Adres Wykonawcy / Adresy Wykonawców wspólnie ubiegających się o udzielenie zamówienia </w:t>
      </w: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………………………………………………………………………….………………………........... </w:t>
      </w:r>
    </w:p>
    <w:p w:rsidR="00FE0C9A" w:rsidRDefault="009C0A07" w:rsidP="00FE0C9A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Adres do korespondencji</w:t>
      </w:r>
    </w:p>
    <w:p w:rsidR="009C0A07" w:rsidRDefault="009C0A07" w:rsidP="00FE0C9A">
      <w:pPr>
        <w:spacing w:after="0" w:line="240" w:lineRule="auto"/>
        <w:jc w:val="both"/>
        <w:rPr>
          <w:i/>
          <w:iCs/>
        </w:rPr>
      </w:pPr>
    </w:p>
    <w:p w:rsidR="009C0A07" w:rsidRPr="00FE0C9A" w:rsidRDefault="009C0A07" w:rsidP="00FE0C9A">
      <w:pPr>
        <w:spacing w:after="0" w:line="240" w:lineRule="auto"/>
        <w:jc w:val="both"/>
      </w:pPr>
    </w:p>
    <w:p w:rsidR="009C0A07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………………………………………………………………………….………………………........... </w:t>
      </w:r>
    </w:p>
    <w:p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Osoba do kontaktów </w:t>
      </w:r>
    </w:p>
    <w:p w:rsidR="009C0A07" w:rsidRDefault="009C0A07" w:rsidP="00FE0C9A">
      <w:pPr>
        <w:spacing w:after="0" w:line="240" w:lineRule="auto"/>
        <w:jc w:val="both"/>
        <w:rPr>
          <w:i/>
          <w:iCs/>
        </w:rPr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telefon, faks, e-mail </w:t>
      </w:r>
    </w:p>
    <w:p w:rsidR="009C0A07" w:rsidRDefault="009C0A07" w:rsidP="00FE0C9A">
      <w:pPr>
        <w:spacing w:after="0" w:line="240" w:lineRule="auto"/>
        <w:jc w:val="both"/>
        <w:rPr>
          <w:i/>
          <w:iCs/>
        </w:rPr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W odpowiedzi na ogłoszenie o przetargu oferuję wykonanie przedmiotu zamówienia za </w:t>
      </w:r>
      <w:r w:rsidRPr="006F24C7">
        <w:rPr>
          <w:b/>
          <w:bCs/>
        </w:rPr>
        <w:t xml:space="preserve">cenę brutto </w:t>
      </w:r>
      <w:r w:rsidRPr="006F24C7">
        <w:t>- ............................................................... złotych, obejmującą dost</w:t>
      </w:r>
      <w:r w:rsidR="00B17D3F">
        <w:t xml:space="preserve">awę </w:t>
      </w:r>
      <w:r w:rsidR="00B17864">
        <w:t>700</w:t>
      </w:r>
      <w:r w:rsidR="00B17D3F">
        <w:t xml:space="preserve"> sztuk bonów o nominale 5</w:t>
      </w:r>
      <w:r w:rsidRPr="006F24C7">
        <w:t xml:space="preserve">0,00 zł/szt.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  <w:r w:rsidRPr="00FE0C9A">
        <w:lastRenderedPageBreak/>
        <w:t xml:space="preserve">Podana cena ofertowa obejmuje wykonanie całości przedmiotu zamówienia opisanego w Specyfikacji Istotnych Warunków Zamówienia. </w:t>
      </w:r>
    </w:p>
    <w:p w:rsidR="009C0A07" w:rsidRPr="00FE0C9A" w:rsidRDefault="009C0A07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  <w:r w:rsidRPr="0003346E">
        <w:rPr>
          <w:b/>
          <w:bCs/>
        </w:rPr>
        <w:t xml:space="preserve">2. </w:t>
      </w:r>
      <w:r w:rsidRPr="0003346E">
        <w:t xml:space="preserve">Termin wykonania przedmiotu zamówienia: Dostawa podstawowa zrealizowana musi zostać nie później niż do </w:t>
      </w:r>
      <w:r w:rsidR="00B17864">
        <w:t>10</w:t>
      </w:r>
      <w:r w:rsidR="00DA79C1">
        <w:t xml:space="preserve"> lutego 202</w:t>
      </w:r>
      <w:r w:rsidR="00B17864">
        <w:t>5</w:t>
      </w:r>
      <w:r w:rsidRPr="0003346E">
        <w:t xml:space="preserve">, ewentualna dostawa uzupełniająca – nie dalej niż do 1 </w:t>
      </w:r>
      <w:r w:rsidR="001513CF">
        <w:t>czerwca 202</w:t>
      </w:r>
      <w:r w:rsidR="00B17864">
        <w:t>5</w:t>
      </w:r>
      <w:r w:rsidRPr="0003346E">
        <w:t>.</w:t>
      </w:r>
    </w:p>
    <w:p w:rsidR="009C0A07" w:rsidRPr="00FE0C9A" w:rsidRDefault="009C0A07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 xml:space="preserve">Oferuję termin ważności bonów </w:t>
      </w:r>
      <w:r w:rsidR="00B17D3F">
        <w:t>żywnościowych</w:t>
      </w:r>
      <w:r w:rsidRPr="00FE0C9A">
        <w:t xml:space="preserve">: …………………………………………………. </w:t>
      </w: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 xml:space="preserve">Warunki płatności: do 14 dni od daty złożenia przez Wykonawcę w siedzibie Zamawiającego oryginału prawidłowo wystawionej noty księgowej bądź faktury.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5. </w:t>
      </w:r>
      <w:r w:rsidRPr="00FE0C9A">
        <w:t xml:space="preserve">Oświadczam, że zapoznałem się ze Specyfikacją Istotnych Warunków Zamówienia i nie wnoszę do niej zastrzeżeń oraz uzyskałem konieczne informacje do przygotowania oferty.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6. </w:t>
      </w:r>
      <w:r w:rsidRPr="00FE0C9A">
        <w:t xml:space="preserve">Oświadczam, że jestem związany ofertą do upływu terminu wskazanego w specyfikacji istotnych warunków zamówienia, tj. 30 dni.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7. </w:t>
      </w:r>
      <w:r w:rsidRPr="00FE0C9A">
        <w:t xml:space="preserve">Oświadczam, że akceptuję wzór umowy zawarty w Specyfikacji Istotnych Warunków Zamówienia i zobowiązuję się, w przypadku wyboru mojej oferty, do zawarcia umowy na wyżej wymienionych warunkach, w miejscu i terminie wyznaczonym przez Zamawiającego.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8. </w:t>
      </w:r>
      <w:r w:rsidRPr="00FE0C9A">
        <w:t xml:space="preserve">Zamówienie wykonam: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- samodzielnie* </w:t>
      </w:r>
    </w:p>
    <w:p w:rsidR="00FE0C9A" w:rsidRDefault="00FE0C9A" w:rsidP="00FE0C9A">
      <w:pPr>
        <w:spacing w:after="0" w:line="240" w:lineRule="auto"/>
        <w:jc w:val="both"/>
      </w:pPr>
      <w:r w:rsidRPr="00FE0C9A">
        <w:t>- przy udziale podwykonawców, którym powierzę/-my</w:t>
      </w:r>
      <w:r w:rsidR="009C0A07">
        <w:t xml:space="preserve"> wykonanie następujących części </w:t>
      </w:r>
      <w:r w:rsidRPr="00FE0C9A">
        <w:t>zamówienia</w:t>
      </w:r>
      <w:proofErr w:type="gramStart"/>
      <w:r w:rsidRPr="00FE0C9A">
        <w:t>*:...................................................................................................................</w:t>
      </w:r>
      <w:r w:rsidR="009C0A07">
        <w:t>.........................................</w:t>
      </w:r>
      <w:proofErr w:type="gramEnd"/>
    </w:p>
    <w:p w:rsidR="009C0A07" w:rsidRPr="00FE0C9A" w:rsidRDefault="009C0A07" w:rsidP="00FE0C9A">
      <w:pPr>
        <w:spacing w:after="0" w:line="240" w:lineRule="auto"/>
        <w:jc w:val="both"/>
      </w:pPr>
    </w:p>
    <w:p w:rsidR="00FE0C9A" w:rsidRDefault="009C0A07" w:rsidP="00FE0C9A">
      <w:pPr>
        <w:spacing w:after="0" w:line="240" w:lineRule="auto"/>
        <w:jc w:val="both"/>
      </w:pPr>
      <w:r w:rsidRPr="009C0A07">
        <w:rPr>
          <w:b/>
        </w:rPr>
        <w:t>9</w:t>
      </w:r>
      <w:r w:rsidR="00FE0C9A" w:rsidRPr="009C0A07">
        <w:rPr>
          <w:b/>
        </w:rPr>
        <w:t>.</w:t>
      </w:r>
      <w:r w:rsidR="00FE0C9A" w:rsidRPr="00FE0C9A">
        <w:t xml:space="preserve"> Zgodnie z wymogami Zamawiającego, przedstawiamy w załączeniu wymagane dokumenty wymienione w Specyfikacji Istotnych Warunków Zamówienia. </w:t>
      </w: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........................................................................................................................................................... </w:t>
      </w:r>
    </w:p>
    <w:p w:rsidR="00FE0C9A" w:rsidRDefault="00FE0C9A" w:rsidP="009C0A07">
      <w:pPr>
        <w:spacing w:after="0" w:line="240" w:lineRule="auto"/>
        <w:rPr>
          <w:i/>
          <w:iCs/>
        </w:rPr>
      </w:pPr>
      <w:r w:rsidRPr="00FE0C9A">
        <w:rPr>
          <w:i/>
          <w:iCs/>
        </w:rPr>
        <w:t xml:space="preserve">miejscowość i </w:t>
      </w:r>
      <w:proofErr w:type="spellStart"/>
      <w:r w:rsidRPr="00FE0C9A">
        <w:rPr>
          <w:i/>
          <w:iCs/>
        </w:rPr>
        <w:t>datapieczęć</w:t>
      </w:r>
      <w:proofErr w:type="spellEnd"/>
      <w:r w:rsidRPr="00FE0C9A">
        <w:rPr>
          <w:i/>
          <w:iCs/>
        </w:rPr>
        <w:t xml:space="preserve"> </w:t>
      </w:r>
      <w:r w:rsidR="009C0A07">
        <w:rPr>
          <w:i/>
          <w:iCs/>
        </w:rPr>
        <w:t xml:space="preserve">i podpis osoby/osób uprawnionej </w:t>
      </w:r>
      <w:r w:rsidRPr="00FE0C9A">
        <w:rPr>
          <w:i/>
          <w:iCs/>
        </w:rPr>
        <w:t xml:space="preserve">do reprezentowania Wykonawcy </w:t>
      </w:r>
    </w:p>
    <w:p w:rsidR="009C0A07" w:rsidRDefault="009C0A07" w:rsidP="009C0A07">
      <w:pPr>
        <w:spacing w:after="0" w:line="240" w:lineRule="auto"/>
        <w:jc w:val="both"/>
        <w:rPr>
          <w:i/>
          <w:iCs/>
        </w:rPr>
      </w:pPr>
    </w:p>
    <w:p w:rsidR="009C0A07" w:rsidRDefault="009C0A07" w:rsidP="009C0A07">
      <w:pPr>
        <w:spacing w:after="0" w:line="240" w:lineRule="auto"/>
        <w:jc w:val="both"/>
        <w:rPr>
          <w:i/>
          <w:iCs/>
        </w:rPr>
      </w:pPr>
    </w:p>
    <w:p w:rsidR="009C0A07" w:rsidRPr="00FE0C9A" w:rsidRDefault="009C0A07" w:rsidP="009C0A07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* niepotrzebne skreślić </w:t>
      </w:r>
      <w:r w:rsidRPr="00FE0C9A">
        <w:t xml:space="preserve">14 </w:t>
      </w:r>
    </w:p>
    <w:p w:rsidR="00FE0C9A" w:rsidRDefault="009C0A07" w:rsidP="00BC627C">
      <w:pPr>
        <w:spacing w:after="0" w:line="240" w:lineRule="auto"/>
        <w:jc w:val="both"/>
        <w:rPr>
          <w:b/>
          <w:bCs/>
        </w:rPr>
      </w:pPr>
      <w:r>
        <w:br w:type="page"/>
      </w:r>
      <w:r w:rsidR="00BC627C" w:rsidRPr="00FE0C9A">
        <w:rPr>
          <w:b/>
          <w:bCs/>
        </w:rPr>
        <w:lastRenderedPageBreak/>
        <w:t>Rozdział 1</w:t>
      </w:r>
      <w:r w:rsidR="00BC627C">
        <w:rPr>
          <w:b/>
          <w:bCs/>
        </w:rPr>
        <w:t>6</w:t>
      </w:r>
    </w:p>
    <w:p w:rsidR="00BC627C" w:rsidRPr="00BC627C" w:rsidRDefault="00BC627C" w:rsidP="00BC627C">
      <w:pPr>
        <w:spacing w:after="0" w:line="240" w:lineRule="auto"/>
        <w:jc w:val="both"/>
        <w:rPr>
          <w:b/>
          <w:bCs/>
        </w:rPr>
      </w:pPr>
    </w:p>
    <w:p w:rsidR="00FE0C9A" w:rsidRPr="009C0A07" w:rsidRDefault="00FE0C9A" w:rsidP="009C0A07">
      <w:pPr>
        <w:spacing w:after="0" w:line="240" w:lineRule="auto"/>
        <w:jc w:val="center"/>
        <w:rPr>
          <w:sz w:val="28"/>
          <w:szCs w:val="28"/>
        </w:rPr>
      </w:pPr>
      <w:r w:rsidRPr="009C0A07">
        <w:rPr>
          <w:b/>
          <w:bCs/>
          <w:sz w:val="28"/>
          <w:szCs w:val="28"/>
        </w:rPr>
        <w:t>WZORY ZAŁĄCZNIKÓW DO OFERTY</w:t>
      </w:r>
    </w:p>
    <w:p w:rsidR="00FE0C9A" w:rsidRDefault="00FE0C9A" w:rsidP="009C0A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C0A07">
        <w:rPr>
          <w:b/>
          <w:bCs/>
          <w:sz w:val="28"/>
          <w:szCs w:val="28"/>
        </w:rPr>
        <w:t>Załącznik Nr 1</w:t>
      </w:r>
    </w:p>
    <w:p w:rsidR="009C0A07" w:rsidRPr="009C0A07" w:rsidRDefault="009C0A07" w:rsidP="009C0A07">
      <w:pPr>
        <w:spacing w:after="0" w:line="240" w:lineRule="auto"/>
        <w:jc w:val="center"/>
        <w:rPr>
          <w:sz w:val="28"/>
          <w:szCs w:val="28"/>
        </w:rPr>
      </w:pPr>
    </w:p>
    <w:p w:rsidR="00FE0C9A" w:rsidRDefault="00FE0C9A" w:rsidP="009C0A07">
      <w:pPr>
        <w:spacing w:after="0" w:line="240" w:lineRule="auto"/>
        <w:jc w:val="center"/>
        <w:rPr>
          <w:sz w:val="24"/>
          <w:szCs w:val="24"/>
        </w:rPr>
      </w:pPr>
      <w:r w:rsidRPr="009C0A07">
        <w:rPr>
          <w:sz w:val="24"/>
          <w:szCs w:val="24"/>
        </w:rPr>
        <w:t>do SIWZ</w:t>
      </w:r>
    </w:p>
    <w:p w:rsidR="009C0A07" w:rsidRPr="009C0A07" w:rsidRDefault="009C0A07" w:rsidP="009C0A07">
      <w:pPr>
        <w:spacing w:after="0" w:line="240" w:lineRule="auto"/>
        <w:jc w:val="center"/>
        <w:rPr>
          <w:sz w:val="24"/>
          <w:szCs w:val="24"/>
        </w:rPr>
      </w:pPr>
    </w:p>
    <w:p w:rsidR="00FE0C9A" w:rsidRDefault="00FE0C9A" w:rsidP="009C0A0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C0A07">
        <w:rPr>
          <w:b/>
          <w:bCs/>
          <w:sz w:val="24"/>
          <w:szCs w:val="24"/>
        </w:rPr>
        <w:t>Oświadczenie Wykonawcy</w:t>
      </w:r>
    </w:p>
    <w:p w:rsidR="009C0A07" w:rsidRPr="009C0A07" w:rsidRDefault="009C0A07" w:rsidP="009C0A07">
      <w:pPr>
        <w:spacing w:after="0" w:line="240" w:lineRule="auto"/>
        <w:jc w:val="center"/>
        <w:rPr>
          <w:sz w:val="24"/>
          <w:szCs w:val="24"/>
        </w:rPr>
      </w:pPr>
    </w:p>
    <w:p w:rsidR="00FE0C9A" w:rsidRDefault="00FE0C9A" w:rsidP="009C0A07">
      <w:pPr>
        <w:spacing w:after="0" w:line="240" w:lineRule="auto"/>
        <w:jc w:val="center"/>
      </w:pPr>
      <w:r w:rsidRPr="00FE0C9A">
        <w:t>dotyczy postępowania w trybie przetargu nieograniczonego na</w:t>
      </w:r>
    </w:p>
    <w:p w:rsidR="009C0A07" w:rsidRPr="00FE0C9A" w:rsidRDefault="009C0A07" w:rsidP="009C0A07">
      <w:pPr>
        <w:spacing w:after="0" w:line="240" w:lineRule="auto"/>
        <w:jc w:val="center"/>
      </w:pP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Dostawę bonów żywnościowych dla Centrum Aktywności Społecznej PRYZMAT w ramach zadania </w:t>
      </w:r>
      <w:r w:rsidR="00432E23" w:rsidRPr="00432E23">
        <w:rPr>
          <w:b/>
          <w:bCs/>
        </w:rPr>
        <w:t>pt.: „</w:t>
      </w:r>
      <w:r w:rsidR="000B5F91">
        <w:rPr>
          <w:b/>
          <w:bCs/>
        </w:rPr>
        <w:t>Okręgowy Ośrodek Pomocy Pokrzywdzonym Przestępstwem w Łomży wraz z Lokalnymi Punktami w Grajewie, Wysokiem Mazowieckiem i Zambrowie</w:t>
      </w:r>
      <w:r w:rsidR="00B17D3F" w:rsidRPr="004231EE">
        <w:rPr>
          <w:b/>
          <w:bCs/>
        </w:rPr>
        <w:t xml:space="preserve">”, </w:t>
      </w:r>
      <w:r w:rsidR="00B17D3F" w:rsidRPr="007F1E34">
        <w:rPr>
          <w:b/>
          <w:bCs/>
        </w:rPr>
        <w:t xml:space="preserve">finansowanego ze środków Funduszu </w:t>
      </w:r>
      <w:r w:rsidR="00B17D3F">
        <w:rPr>
          <w:b/>
          <w:bCs/>
        </w:rPr>
        <w:t>Sprawiedliwości</w:t>
      </w:r>
      <w:r w:rsidR="00B17D3F" w:rsidRPr="007F1E34">
        <w:rPr>
          <w:b/>
          <w:bCs/>
        </w:rPr>
        <w:t xml:space="preserve"> w roku 20</w:t>
      </w:r>
      <w:r w:rsidR="00B17D3F">
        <w:rPr>
          <w:b/>
          <w:bCs/>
        </w:rPr>
        <w:t>2</w:t>
      </w:r>
      <w:r w:rsidR="00B17864">
        <w:rPr>
          <w:b/>
          <w:bCs/>
        </w:rPr>
        <w:t>5</w:t>
      </w:r>
      <w:r w:rsidR="00B17D3F" w:rsidRPr="007F1E34">
        <w:t>.</w:t>
      </w: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000000" w:rsidP="00FE0C9A">
      <w:pPr>
        <w:spacing w:after="0" w:line="240" w:lineRule="auto"/>
        <w:jc w:val="both"/>
      </w:pPr>
      <w:r>
        <w:rPr>
          <w:noProof/>
          <w:lang w:eastAsia="pl-PL"/>
        </w:rPr>
        <w:pict>
          <v:roundrect id="Prostokąt zaokrąglony 6" o:spid="_x0000_s2053" style="position:absolute;left:0;text-align:left;margin-left:13pt;margin-top:-21.6pt;width:190.85pt;height:81.5pt;flip:y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" filled="f" strokecolor="#385d8a" strokeweight="2pt">
            <v:path arrowok="t"/>
            <v:textbox>
              <w:txbxContent>
                <w:p w:rsidR="009C0A07" w:rsidRDefault="009C0A07" w:rsidP="009C0A07">
                  <w:pPr>
                    <w:jc w:val="center"/>
                  </w:pPr>
                </w:p>
              </w:txbxContent>
            </v:textbox>
          </v:roundrect>
        </w:pict>
      </w: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Pieczęć firmowa Wykonawcy </w:t>
      </w:r>
    </w:p>
    <w:p w:rsidR="009C0A07" w:rsidRDefault="009C0A07" w:rsidP="00FE0C9A">
      <w:pPr>
        <w:spacing w:after="0" w:line="240" w:lineRule="auto"/>
        <w:jc w:val="both"/>
        <w:rPr>
          <w:i/>
          <w:iCs/>
        </w:rPr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Nazwa (firma) Wykonawcy / Wykonawców wspólnie ubiegających się o udzielenie zamówienia </w:t>
      </w: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Adres Wykonawcy / Adresy Wykonawców wspólnie ubiegających się o udzielenie zamówienia </w:t>
      </w: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</w:pPr>
      <w:r w:rsidRPr="00FE0C9A">
        <w:t xml:space="preserve">Przystępując do udziału w postępowaniu o zamówienie publiczne oświadczam, że spełniam warunki udziału w postępowaniu wymienione </w:t>
      </w:r>
      <w:r w:rsidR="00B17D3F" w:rsidRPr="007F1E34">
        <w:t xml:space="preserve">w </w:t>
      </w:r>
      <w:r w:rsidR="00B17D3F">
        <w:t>art. 57</w:t>
      </w:r>
      <w:r w:rsidR="00B17D3F" w:rsidRPr="007F1E34">
        <w:t xml:space="preserve"> ust. 1</w:t>
      </w:r>
      <w:r w:rsidR="00B17D3F" w:rsidRPr="00137885">
        <w:t xml:space="preserve"> </w:t>
      </w:r>
      <w:r w:rsidR="00B17D3F" w:rsidRPr="007F1E34">
        <w:t xml:space="preserve">Ustawy z </w:t>
      </w:r>
      <w:r w:rsidR="00B17D3F">
        <w:t xml:space="preserve">11 września 2019 </w:t>
      </w:r>
      <w:r w:rsidR="00B17D3F" w:rsidRPr="00B022C0">
        <w:t>roku</w:t>
      </w:r>
      <w:r w:rsidR="00B17D3F" w:rsidRPr="007F1E34">
        <w:t xml:space="preserve"> Prawo zamówień </w:t>
      </w:r>
      <w:proofErr w:type="gramStart"/>
      <w:r w:rsidR="00B17D3F" w:rsidRPr="007F1E34">
        <w:t>publicznych(</w:t>
      </w:r>
      <w:proofErr w:type="gramEnd"/>
      <w:r w:rsidR="00B17D3F">
        <w:t>Dz. U. z 2023</w:t>
      </w:r>
      <w:r w:rsidR="00B17D3F" w:rsidRPr="00BC627C">
        <w:t xml:space="preserve"> r. </w:t>
      </w:r>
      <w:r w:rsidR="00B17D3F">
        <w:t>poz. 1605</w:t>
      </w:r>
      <w:r w:rsidR="00B17D3F" w:rsidRPr="009801EC">
        <w:t>)</w:t>
      </w: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>...............</w:t>
      </w:r>
      <w:r w:rsidR="009C0A07">
        <w:t>......................................................................</w:t>
      </w:r>
      <w:r w:rsidRPr="00FE0C9A">
        <w:t xml:space="preserve">…………………………………………….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miejscowość i data podpis osoby/osób uprawnionej do reprezentowania Wykonawcy </w:t>
      </w:r>
    </w:p>
    <w:p w:rsidR="00FE0C9A" w:rsidRPr="00772E9F" w:rsidRDefault="009C0A07" w:rsidP="00772E9F">
      <w:r>
        <w:br w:type="page"/>
      </w:r>
    </w:p>
    <w:p w:rsidR="00FE0C9A" w:rsidRPr="009C0A07" w:rsidRDefault="00FE0C9A" w:rsidP="009C0A07">
      <w:pPr>
        <w:spacing w:after="0" w:line="240" w:lineRule="auto"/>
        <w:jc w:val="right"/>
        <w:rPr>
          <w:sz w:val="24"/>
          <w:szCs w:val="24"/>
        </w:rPr>
      </w:pPr>
      <w:r w:rsidRPr="009C0A07">
        <w:rPr>
          <w:b/>
          <w:bCs/>
          <w:sz w:val="24"/>
          <w:szCs w:val="24"/>
        </w:rPr>
        <w:lastRenderedPageBreak/>
        <w:t xml:space="preserve">Załącznik Nr 2 </w:t>
      </w:r>
    </w:p>
    <w:p w:rsidR="00FE0C9A" w:rsidRDefault="00FE0C9A" w:rsidP="009C0A07">
      <w:pPr>
        <w:spacing w:after="0" w:line="240" w:lineRule="auto"/>
        <w:jc w:val="right"/>
        <w:rPr>
          <w:sz w:val="24"/>
          <w:szCs w:val="24"/>
        </w:rPr>
      </w:pPr>
      <w:r w:rsidRPr="009C0A07">
        <w:rPr>
          <w:sz w:val="24"/>
          <w:szCs w:val="24"/>
        </w:rPr>
        <w:t xml:space="preserve">do SIWZ </w:t>
      </w:r>
    </w:p>
    <w:p w:rsidR="009C0A07" w:rsidRDefault="009C0A07" w:rsidP="009C0A07">
      <w:pPr>
        <w:spacing w:after="0" w:line="240" w:lineRule="auto"/>
        <w:jc w:val="right"/>
        <w:rPr>
          <w:sz w:val="24"/>
          <w:szCs w:val="24"/>
        </w:rPr>
      </w:pPr>
    </w:p>
    <w:p w:rsidR="009C0A07" w:rsidRPr="009C0A07" w:rsidRDefault="009C0A07" w:rsidP="009C0A07">
      <w:pPr>
        <w:spacing w:after="0" w:line="240" w:lineRule="auto"/>
        <w:jc w:val="center"/>
        <w:rPr>
          <w:sz w:val="24"/>
          <w:szCs w:val="24"/>
        </w:rPr>
      </w:pPr>
    </w:p>
    <w:p w:rsidR="00FE0C9A" w:rsidRPr="009C0A07" w:rsidRDefault="00FE0C9A" w:rsidP="009C0A07">
      <w:pPr>
        <w:spacing w:after="0" w:line="240" w:lineRule="auto"/>
        <w:jc w:val="center"/>
        <w:rPr>
          <w:sz w:val="24"/>
          <w:szCs w:val="24"/>
        </w:rPr>
      </w:pPr>
      <w:r w:rsidRPr="009C0A07">
        <w:rPr>
          <w:b/>
          <w:bCs/>
          <w:sz w:val="24"/>
          <w:szCs w:val="24"/>
        </w:rPr>
        <w:t>Oświadczenie Wykonawcy</w:t>
      </w:r>
    </w:p>
    <w:p w:rsidR="00FE0C9A" w:rsidRDefault="00FE0C9A" w:rsidP="009C0A07">
      <w:pPr>
        <w:spacing w:after="0" w:line="240" w:lineRule="auto"/>
        <w:jc w:val="center"/>
      </w:pPr>
      <w:r w:rsidRPr="00FE0C9A">
        <w:t>dotyczy postępowania w trybie przetargu nieograniczonego na</w:t>
      </w:r>
    </w:p>
    <w:p w:rsidR="009C0A07" w:rsidRPr="00FE0C9A" w:rsidRDefault="009C0A07" w:rsidP="009C0A07">
      <w:pPr>
        <w:spacing w:after="0" w:line="240" w:lineRule="auto"/>
        <w:jc w:val="center"/>
      </w:pPr>
    </w:p>
    <w:p w:rsidR="00B17D3F" w:rsidRPr="00B022C0" w:rsidRDefault="00FE0C9A" w:rsidP="00B17D3F">
      <w:pPr>
        <w:spacing w:after="0" w:line="240" w:lineRule="auto"/>
        <w:jc w:val="both"/>
        <w:rPr>
          <w:b/>
        </w:rPr>
      </w:pPr>
      <w:r w:rsidRPr="00FE0C9A">
        <w:rPr>
          <w:b/>
          <w:bCs/>
        </w:rPr>
        <w:t xml:space="preserve">Dostawę bonów żywnościowych dla Centrum Aktywności Społecznej PRYZMAT w Suwałkach w ramach zadania </w:t>
      </w:r>
      <w:r w:rsidR="00432E23" w:rsidRPr="00432E23">
        <w:rPr>
          <w:b/>
          <w:bCs/>
        </w:rPr>
        <w:t>pt.: „</w:t>
      </w:r>
      <w:r w:rsidR="000B5F91">
        <w:rPr>
          <w:b/>
          <w:bCs/>
        </w:rPr>
        <w:t>Okręgowy Ośrodek Pomocy Pokrzywdzonym Przestępstwem w Łomży wraz z Lokalnymi Punktami w Grajewie, Wysokiem Mazowieckiem i Zambrowie</w:t>
      </w:r>
      <w:r w:rsidR="00B17D3F" w:rsidRPr="00B022C0">
        <w:rPr>
          <w:b/>
          <w:bCs/>
        </w:rPr>
        <w:t>”, finansowanego ze środków Funduszu Sprawiedliwości w roku 202</w:t>
      </w:r>
      <w:r w:rsidR="00B17864">
        <w:rPr>
          <w:b/>
          <w:bCs/>
        </w:rPr>
        <w:t>5</w:t>
      </w:r>
      <w:r w:rsidR="00B17D3F" w:rsidRPr="00B022C0">
        <w:rPr>
          <w:b/>
        </w:rPr>
        <w:t>.</w:t>
      </w:r>
    </w:p>
    <w:p w:rsidR="00FE0C9A" w:rsidRDefault="00FE0C9A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000000" w:rsidP="00FE0C9A">
      <w:pPr>
        <w:spacing w:after="0" w:line="240" w:lineRule="auto"/>
        <w:jc w:val="both"/>
      </w:pPr>
      <w:r>
        <w:rPr>
          <w:noProof/>
          <w:lang w:eastAsia="pl-PL"/>
        </w:rPr>
        <w:pict>
          <v:roundrect id="Prostokąt zaokrąglony 8" o:spid="_x0000_s2052" style="position:absolute;left:0;text-align:left;margin-left:13pt;margin-top:1.4pt;width:190.85pt;height:81.5pt;flip:y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" filled="f" strokecolor="#385d8a" strokeweight="2pt">
            <v:path arrowok="t"/>
          </v:roundrect>
        </w:pict>
      </w: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Pieczęć firmowa Wykonawcy </w:t>
      </w:r>
    </w:p>
    <w:p w:rsidR="009C0A07" w:rsidRDefault="009C0A07" w:rsidP="00FE0C9A">
      <w:pPr>
        <w:spacing w:after="0" w:line="240" w:lineRule="auto"/>
        <w:jc w:val="both"/>
        <w:rPr>
          <w:i/>
          <w:iCs/>
        </w:rPr>
      </w:pPr>
    </w:p>
    <w:p w:rsidR="009C0A07" w:rsidRDefault="009C0A07" w:rsidP="00FE0C9A">
      <w:pPr>
        <w:spacing w:after="0" w:line="240" w:lineRule="auto"/>
        <w:jc w:val="both"/>
        <w:rPr>
          <w:i/>
          <w:iCs/>
        </w:rPr>
      </w:pPr>
    </w:p>
    <w:p w:rsidR="009C0A07" w:rsidRDefault="009C0A07" w:rsidP="00FE0C9A">
      <w:pPr>
        <w:spacing w:after="0" w:line="240" w:lineRule="auto"/>
        <w:jc w:val="both"/>
        <w:rPr>
          <w:i/>
          <w:iCs/>
        </w:rPr>
      </w:pPr>
    </w:p>
    <w:p w:rsidR="009C0A07" w:rsidRPr="00FE0C9A" w:rsidRDefault="009C0A07" w:rsidP="00FE0C9A">
      <w:pPr>
        <w:spacing w:after="0" w:line="240" w:lineRule="auto"/>
        <w:jc w:val="both"/>
      </w:pPr>
    </w:p>
    <w:p w:rsidR="00B17D3F" w:rsidRDefault="00FE0C9A" w:rsidP="00B17D3F">
      <w:pPr>
        <w:spacing w:after="0" w:line="240" w:lineRule="auto"/>
        <w:jc w:val="both"/>
      </w:pPr>
      <w:r w:rsidRPr="00FE0C9A">
        <w:t xml:space="preserve">Przystępując do udziału w postępowaniu o zamówienie publiczne oświadczam, że nie podlegam wykluczeniu z udziału w postępowaniu na podstawie przesłanek wymienionych </w:t>
      </w:r>
      <w:r w:rsidR="00B17D3F" w:rsidRPr="00B022C0">
        <w:t xml:space="preserve">w </w:t>
      </w:r>
      <w:r w:rsidR="00B17D3F" w:rsidRPr="00B022C0">
        <w:rPr>
          <w:b/>
          <w:bCs/>
        </w:rPr>
        <w:t xml:space="preserve">art. 57 </w:t>
      </w:r>
      <w:r w:rsidR="00B17D3F" w:rsidRPr="00B022C0">
        <w:t xml:space="preserve">Ustawy z dnia </w:t>
      </w:r>
      <w:r w:rsidR="00B17D3F">
        <w:t xml:space="preserve">11 września 2019 </w:t>
      </w:r>
      <w:r w:rsidR="00B17D3F" w:rsidRPr="00B022C0">
        <w:t xml:space="preserve">roku Prawo zamówień </w:t>
      </w:r>
      <w:proofErr w:type="gramStart"/>
      <w:r w:rsidR="00B17D3F" w:rsidRPr="00B022C0">
        <w:t>publicznych(</w:t>
      </w:r>
      <w:proofErr w:type="gramEnd"/>
      <w:r w:rsidR="00B17D3F" w:rsidRPr="00B022C0">
        <w:t>Dz. U. z 2023 r. poz. 1605)</w:t>
      </w: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Default="009C0A07" w:rsidP="00FE0C9A">
      <w:pPr>
        <w:spacing w:after="0" w:line="240" w:lineRule="auto"/>
        <w:jc w:val="both"/>
      </w:pPr>
    </w:p>
    <w:p w:rsidR="009C0A07" w:rsidRPr="00FE0C9A" w:rsidRDefault="009C0A07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>..................................</w:t>
      </w:r>
      <w:r w:rsidR="009C0A07">
        <w:t>..................</w:t>
      </w:r>
      <w:r w:rsidRPr="00FE0C9A">
        <w:t xml:space="preserve">...................................................................................... </w:t>
      </w:r>
    </w:p>
    <w:p w:rsidR="00FE0C9A" w:rsidRPr="00FE0C9A" w:rsidRDefault="00FE0C9A" w:rsidP="009C0A07">
      <w:pPr>
        <w:spacing w:after="0" w:line="240" w:lineRule="auto"/>
        <w:jc w:val="both"/>
      </w:pPr>
      <w:r w:rsidRPr="00FE0C9A">
        <w:rPr>
          <w:i/>
          <w:iCs/>
        </w:rPr>
        <w:t xml:space="preserve">miejscowość i data podpis osoby/osób uprawnionej do reprezentowania Wykonawcy </w:t>
      </w:r>
    </w:p>
    <w:p w:rsidR="00FE0C9A" w:rsidRPr="00FE0C9A" w:rsidRDefault="00FE0C9A" w:rsidP="009C0A07"/>
    <w:p w:rsidR="009C0A07" w:rsidRDefault="009C0A07">
      <w:pPr>
        <w:rPr>
          <w:b/>
          <w:bCs/>
        </w:rPr>
      </w:pPr>
      <w:r>
        <w:rPr>
          <w:b/>
          <w:bCs/>
        </w:rPr>
        <w:br w:type="page"/>
      </w:r>
    </w:p>
    <w:p w:rsidR="00FE0C9A" w:rsidRPr="00FE0C9A" w:rsidRDefault="00FE0C9A" w:rsidP="009C0A07">
      <w:pPr>
        <w:spacing w:after="0" w:line="240" w:lineRule="auto"/>
        <w:jc w:val="right"/>
      </w:pPr>
      <w:r w:rsidRPr="00FE0C9A">
        <w:rPr>
          <w:b/>
          <w:bCs/>
        </w:rPr>
        <w:lastRenderedPageBreak/>
        <w:t xml:space="preserve">Załącznik Nr 3 </w:t>
      </w:r>
    </w:p>
    <w:p w:rsidR="00FE0C9A" w:rsidRDefault="00FE0C9A" w:rsidP="009C0A07">
      <w:pPr>
        <w:spacing w:after="0" w:line="240" w:lineRule="auto"/>
        <w:jc w:val="right"/>
      </w:pPr>
      <w:r w:rsidRPr="00FE0C9A">
        <w:t xml:space="preserve">do SIWZ </w:t>
      </w:r>
    </w:p>
    <w:p w:rsidR="00D75CEA" w:rsidRDefault="00000000" w:rsidP="009C0A07">
      <w:pPr>
        <w:spacing w:after="0" w:line="240" w:lineRule="auto"/>
        <w:jc w:val="right"/>
      </w:pPr>
      <w:r>
        <w:rPr>
          <w:noProof/>
          <w:lang w:eastAsia="pl-PL"/>
        </w:rPr>
        <w:pict>
          <v:roundrect id="Prostokąt zaokrąglony 9" o:spid="_x0000_s2051" style="position:absolute;left:0;text-align:left;margin-left:3.4pt;margin-top:9.65pt;width:190.85pt;height:81.5pt;flip:y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" filled="f" strokecolor="#385d8a" strokeweight="2pt">
            <v:path arrowok="t"/>
            <v:textbox>
              <w:txbxContent>
                <w:p w:rsidR="009C0A07" w:rsidRDefault="009C0A07" w:rsidP="009C0A07">
                  <w:pPr>
                    <w:jc w:val="center"/>
                  </w:pPr>
                </w:p>
                <w:p w:rsidR="00D75CEA" w:rsidRDefault="00D75CEA" w:rsidP="009C0A07">
                  <w:pPr>
                    <w:jc w:val="center"/>
                  </w:pPr>
                </w:p>
                <w:p w:rsidR="00D75CEA" w:rsidRDefault="00D75CEA" w:rsidP="009C0A07">
                  <w:pPr>
                    <w:jc w:val="center"/>
                  </w:pPr>
                </w:p>
                <w:p w:rsidR="00D75CEA" w:rsidRDefault="00D75CEA" w:rsidP="009C0A07">
                  <w:pPr>
                    <w:jc w:val="center"/>
                  </w:pPr>
                </w:p>
                <w:p w:rsidR="00D75CEA" w:rsidRDefault="00D75CEA" w:rsidP="009C0A07">
                  <w:pPr>
                    <w:jc w:val="center"/>
                  </w:pPr>
                </w:p>
              </w:txbxContent>
            </v:textbox>
          </v:roundrect>
        </w:pict>
      </w:r>
    </w:p>
    <w:p w:rsidR="009C0A07" w:rsidRDefault="009C0A07" w:rsidP="009C0A07">
      <w:pPr>
        <w:spacing w:after="0" w:line="240" w:lineRule="auto"/>
        <w:jc w:val="right"/>
      </w:pPr>
    </w:p>
    <w:p w:rsidR="00D75CEA" w:rsidRDefault="00D75CEA" w:rsidP="009C0A07">
      <w:pPr>
        <w:spacing w:after="0" w:line="240" w:lineRule="auto"/>
        <w:jc w:val="right"/>
      </w:pPr>
    </w:p>
    <w:p w:rsidR="00D75CEA" w:rsidRDefault="00D75CEA" w:rsidP="009C0A07">
      <w:pPr>
        <w:spacing w:after="0" w:line="240" w:lineRule="auto"/>
        <w:jc w:val="right"/>
      </w:pPr>
    </w:p>
    <w:p w:rsidR="009C0A07" w:rsidRDefault="009C0A07" w:rsidP="009C0A07">
      <w:pPr>
        <w:spacing w:after="0" w:line="240" w:lineRule="auto"/>
        <w:jc w:val="right"/>
      </w:pPr>
    </w:p>
    <w:p w:rsidR="009C0A07" w:rsidRDefault="009C0A07" w:rsidP="009C0A07">
      <w:pPr>
        <w:spacing w:after="0" w:line="240" w:lineRule="auto"/>
        <w:jc w:val="right"/>
      </w:pPr>
    </w:p>
    <w:p w:rsidR="009C0A07" w:rsidRPr="00FE0C9A" w:rsidRDefault="009C0A07" w:rsidP="009C0A07">
      <w:pPr>
        <w:spacing w:after="0" w:line="240" w:lineRule="auto"/>
        <w:jc w:val="right"/>
      </w:pPr>
    </w:p>
    <w:p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Pieczęć firmowa Wykonawcy </w:t>
      </w:r>
    </w:p>
    <w:p w:rsidR="00D75CEA" w:rsidRDefault="00D75CEA" w:rsidP="00FE0C9A">
      <w:pPr>
        <w:spacing w:after="0" w:line="240" w:lineRule="auto"/>
        <w:jc w:val="both"/>
        <w:rPr>
          <w:i/>
          <w:iCs/>
        </w:rPr>
      </w:pPr>
    </w:p>
    <w:p w:rsidR="00D75CEA" w:rsidRPr="00FE0C9A" w:rsidRDefault="00D75CEA" w:rsidP="00FE0C9A">
      <w:pPr>
        <w:spacing w:after="0" w:line="240" w:lineRule="auto"/>
        <w:jc w:val="both"/>
      </w:pPr>
    </w:p>
    <w:p w:rsidR="00FE0C9A" w:rsidRDefault="00FE0C9A" w:rsidP="00D75CEA">
      <w:pPr>
        <w:spacing w:after="0" w:line="240" w:lineRule="auto"/>
        <w:jc w:val="center"/>
        <w:rPr>
          <w:b/>
          <w:bCs/>
        </w:rPr>
      </w:pPr>
      <w:r w:rsidRPr="00FE0C9A">
        <w:rPr>
          <w:b/>
          <w:bCs/>
        </w:rPr>
        <w:t>Oświadczenie Wykonawcy</w:t>
      </w:r>
    </w:p>
    <w:p w:rsidR="00D75CEA" w:rsidRPr="00FE0C9A" w:rsidRDefault="00D75CEA" w:rsidP="00D75CEA">
      <w:pPr>
        <w:spacing w:after="0" w:line="240" w:lineRule="auto"/>
        <w:jc w:val="center"/>
      </w:pPr>
    </w:p>
    <w:p w:rsidR="00FE0C9A" w:rsidRDefault="00FE0C9A" w:rsidP="00D75CEA">
      <w:pPr>
        <w:spacing w:after="0" w:line="240" w:lineRule="auto"/>
        <w:jc w:val="center"/>
      </w:pPr>
      <w:r w:rsidRPr="00FE0C9A">
        <w:t>dotyczy postępowania w trybi</w:t>
      </w:r>
      <w:r w:rsidR="00772E9F">
        <w:t>e przetargu nieograniczonego na</w:t>
      </w:r>
      <w:r w:rsidRPr="00FE0C9A">
        <w:t>:</w:t>
      </w:r>
    </w:p>
    <w:p w:rsidR="00D75CEA" w:rsidRPr="00FE0C9A" w:rsidRDefault="00D75CEA" w:rsidP="00D75CEA">
      <w:pPr>
        <w:spacing w:after="0" w:line="240" w:lineRule="auto"/>
        <w:jc w:val="center"/>
      </w:pPr>
    </w:p>
    <w:p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Dostawę bonów żywnościowych dla Centrum Aktywności Społecznej PRYZMAT w Suwałkach w ramach zadania </w:t>
      </w:r>
      <w:r w:rsidR="00432E23" w:rsidRPr="00432E23">
        <w:rPr>
          <w:b/>
          <w:bCs/>
        </w:rPr>
        <w:t>pt.: „</w:t>
      </w:r>
      <w:r w:rsidR="000B5F91">
        <w:rPr>
          <w:b/>
          <w:bCs/>
        </w:rPr>
        <w:t>Okręgowy Ośrodek Pomocy Pokrzywdzonym Przestępstwem w Łomży wraz z Lokalnymi Punktami w Grajewie, Wysokiem Mazowieckiem i Zambrowie</w:t>
      </w:r>
      <w:r w:rsidR="00B17D3F" w:rsidRPr="00B022C0">
        <w:rPr>
          <w:b/>
          <w:bCs/>
        </w:rPr>
        <w:t>”, finansowanego ze środków Funduszu Sprawiedliwości w roku 202</w:t>
      </w:r>
      <w:r w:rsidR="00B17864">
        <w:rPr>
          <w:b/>
          <w:bCs/>
        </w:rPr>
        <w:t>5</w:t>
      </w:r>
      <w:r w:rsidR="00B17D3F" w:rsidRPr="00B022C0">
        <w:rPr>
          <w:b/>
        </w:rPr>
        <w:t>.</w:t>
      </w:r>
    </w:p>
    <w:p w:rsidR="00D75CEA" w:rsidRDefault="00D75CEA" w:rsidP="00FE0C9A">
      <w:pPr>
        <w:spacing w:after="0" w:line="240" w:lineRule="auto"/>
        <w:jc w:val="both"/>
      </w:pPr>
    </w:p>
    <w:p w:rsidR="00D75CEA" w:rsidRDefault="00D75CEA" w:rsidP="00FE0C9A">
      <w:pPr>
        <w:spacing w:after="0" w:line="240" w:lineRule="auto"/>
        <w:jc w:val="both"/>
      </w:pPr>
    </w:p>
    <w:p w:rsidR="00D75CEA" w:rsidRPr="00FE0C9A" w:rsidRDefault="00D75CE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>Ninie</w:t>
      </w:r>
      <w:r w:rsidR="0003346E">
        <w:t>jszym, oświadczam, że w …………</w:t>
      </w:r>
      <w:proofErr w:type="gramStart"/>
      <w:r w:rsidR="0003346E">
        <w:t>…….</w:t>
      </w:r>
      <w:proofErr w:type="gramEnd"/>
      <w:r w:rsidR="0003346E">
        <w:t>. (</w:t>
      </w:r>
      <w:r w:rsidRPr="00FE0C9A">
        <w:rPr>
          <w:i/>
          <w:iCs/>
        </w:rPr>
        <w:t xml:space="preserve">ilość </w:t>
      </w:r>
      <w:proofErr w:type="gramStart"/>
      <w:r w:rsidRPr="00FE0C9A">
        <w:rPr>
          <w:i/>
          <w:iCs/>
        </w:rPr>
        <w:t>słownie</w:t>
      </w:r>
      <w:r w:rsidRPr="00FE0C9A">
        <w:t>:…</w:t>
      </w:r>
      <w:proofErr w:type="gramEnd"/>
      <w:r w:rsidRPr="00FE0C9A">
        <w:t>…………</w:t>
      </w:r>
      <w:r w:rsidR="0003346E">
        <w:t>………………………………………………………….</w:t>
      </w:r>
      <w:r w:rsidRPr="00FE0C9A">
        <w:t xml:space="preserve">…………) punktach handlowych zlokalizowanych na terenie Polski akceptowane są oferowane przez nas bony </w:t>
      </w:r>
      <w:r w:rsidR="00B17D3F">
        <w:t xml:space="preserve">żywnościowe </w:t>
      </w:r>
      <w:r w:rsidRPr="00FE0C9A">
        <w:t xml:space="preserve">umożliwiające bezgotówkowe nabycie żywności w tych placówkach. </w:t>
      </w:r>
    </w:p>
    <w:p w:rsidR="00FE0C9A" w:rsidRDefault="00FE0C9A" w:rsidP="00FE0C9A">
      <w:pPr>
        <w:spacing w:after="0" w:line="240" w:lineRule="auto"/>
        <w:jc w:val="both"/>
      </w:pPr>
      <w:r w:rsidRPr="00FE0C9A">
        <w:t>Ninie</w:t>
      </w:r>
      <w:r w:rsidR="000E6417">
        <w:t>jszym, oświadczam, że w ……</w:t>
      </w:r>
      <w:proofErr w:type="gramStart"/>
      <w:r w:rsidR="0003346E">
        <w:t>…….</w:t>
      </w:r>
      <w:proofErr w:type="gramEnd"/>
      <w:r w:rsidR="000E6417">
        <w:t>….. (</w:t>
      </w:r>
      <w:r w:rsidRPr="00FE0C9A">
        <w:rPr>
          <w:i/>
          <w:iCs/>
        </w:rPr>
        <w:t xml:space="preserve">ilość </w:t>
      </w:r>
      <w:proofErr w:type="gramStart"/>
      <w:r w:rsidRPr="00FE0C9A">
        <w:rPr>
          <w:i/>
          <w:iCs/>
        </w:rPr>
        <w:t>słownie</w:t>
      </w:r>
      <w:r w:rsidRPr="00FE0C9A">
        <w:t>:…</w:t>
      </w:r>
      <w:proofErr w:type="gramEnd"/>
      <w:r w:rsidRPr="00FE0C9A">
        <w:t>…………</w:t>
      </w:r>
      <w:r w:rsidR="0003346E">
        <w:t>………………………………………………………….</w:t>
      </w:r>
      <w:r w:rsidRPr="00FE0C9A">
        <w:t xml:space="preserve">…………) punktach handlowych zlokalizowanych na terenie </w:t>
      </w:r>
      <w:r w:rsidR="00432E23">
        <w:t>w</w:t>
      </w:r>
      <w:r w:rsidRPr="00FE0C9A">
        <w:t xml:space="preserve">ojewództwa </w:t>
      </w:r>
      <w:r w:rsidR="00432E23">
        <w:t>p</w:t>
      </w:r>
      <w:r w:rsidRPr="00FE0C9A">
        <w:t xml:space="preserve">odlaskiego akceptowane są oferowane przez nas bony </w:t>
      </w:r>
      <w:r w:rsidR="00B17D3F">
        <w:t>żywnościowe</w:t>
      </w:r>
      <w:r w:rsidR="00B17D3F" w:rsidRPr="00FE0C9A">
        <w:t xml:space="preserve"> </w:t>
      </w:r>
      <w:r w:rsidRPr="00FE0C9A">
        <w:t xml:space="preserve">umożliwiające bezgotówkowe nabycie żywności w tych placówkach. </w:t>
      </w:r>
    </w:p>
    <w:p w:rsidR="00D75CEA" w:rsidRPr="00FE0C9A" w:rsidRDefault="00D75CEA" w:rsidP="00FE0C9A">
      <w:pPr>
        <w:spacing w:after="0" w:line="240" w:lineRule="auto"/>
        <w:jc w:val="both"/>
      </w:pPr>
    </w:p>
    <w:p w:rsidR="00FE0C9A" w:rsidRDefault="0003346E" w:rsidP="00FE0C9A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Jednocześnie zobowiązujemy się</w:t>
      </w:r>
      <w:r w:rsidR="00FE0C9A" w:rsidRPr="00FE0C9A">
        <w:rPr>
          <w:i/>
          <w:iCs/>
        </w:rPr>
        <w:t xml:space="preserve">, na żądanie Zamawiającego, przedstawić wykaz punktów handlowych wraz z ich nazwami i adresami w celu ewentualnego potwierdzenia zgodności liczby punktów handlowych z ich liczbą podana w niniejszym oświadczeniu. </w:t>
      </w:r>
    </w:p>
    <w:p w:rsidR="00D75CEA" w:rsidRDefault="00D75CEA" w:rsidP="00FE0C9A">
      <w:pPr>
        <w:spacing w:after="0" w:line="240" w:lineRule="auto"/>
        <w:jc w:val="both"/>
        <w:rPr>
          <w:i/>
          <w:iCs/>
        </w:rPr>
      </w:pPr>
    </w:p>
    <w:p w:rsidR="00D75CEA" w:rsidRDefault="00D75CEA" w:rsidP="00FE0C9A">
      <w:pPr>
        <w:spacing w:after="0" w:line="240" w:lineRule="auto"/>
        <w:jc w:val="both"/>
        <w:rPr>
          <w:i/>
          <w:iCs/>
        </w:rPr>
      </w:pPr>
    </w:p>
    <w:p w:rsidR="00D75CEA" w:rsidRDefault="00D75CEA" w:rsidP="00FE0C9A">
      <w:pPr>
        <w:spacing w:after="0" w:line="240" w:lineRule="auto"/>
        <w:jc w:val="both"/>
        <w:rPr>
          <w:i/>
          <w:iCs/>
        </w:rPr>
      </w:pPr>
    </w:p>
    <w:p w:rsidR="00D75CEA" w:rsidRPr="00FE0C9A" w:rsidRDefault="00D75CE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>.................................</w:t>
      </w:r>
      <w:r w:rsidR="000E6417">
        <w:t xml:space="preserve">                                               ..</w:t>
      </w:r>
      <w:r w:rsidR="00D75CEA">
        <w:t>........................</w:t>
      </w:r>
      <w:r w:rsidRPr="00FE0C9A">
        <w:t xml:space="preserve">............................................................................. </w:t>
      </w:r>
    </w:p>
    <w:p w:rsidR="00FE0C9A" w:rsidRPr="00FE0C9A" w:rsidRDefault="00FE0C9A" w:rsidP="00D75CEA">
      <w:pPr>
        <w:spacing w:after="0" w:line="240" w:lineRule="auto"/>
        <w:jc w:val="both"/>
      </w:pPr>
      <w:r w:rsidRPr="00FE0C9A">
        <w:rPr>
          <w:i/>
          <w:iCs/>
        </w:rPr>
        <w:t xml:space="preserve">miejscowość i data podpis osoby/osób uprawnionej do reprezentowania Wykonawcy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D75CEA" w:rsidRDefault="00D75CEA">
      <w:pPr>
        <w:rPr>
          <w:b/>
          <w:bCs/>
        </w:rPr>
      </w:pPr>
      <w:r>
        <w:rPr>
          <w:b/>
          <w:bCs/>
        </w:rPr>
        <w:br w:type="page"/>
      </w:r>
    </w:p>
    <w:p w:rsidR="00FE0C9A" w:rsidRPr="00FE0C9A" w:rsidRDefault="00FE0C9A" w:rsidP="00D75CEA">
      <w:pPr>
        <w:spacing w:after="0" w:line="240" w:lineRule="auto"/>
        <w:jc w:val="right"/>
      </w:pPr>
      <w:r w:rsidRPr="00FE0C9A">
        <w:rPr>
          <w:b/>
          <w:bCs/>
        </w:rPr>
        <w:lastRenderedPageBreak/>
        <w:t xml:space="preserve">Załącznik Nr 4 </w:t>
      </w:r>
    </w:p>
    <w:p w:rsidR="00FE0C9A" w:rsidRDefault="00FE0C9A" w:rsidP="00D75CEA">
      <w:pPr>
        <w:spacing w:after="0" w:line="240" w:lineRule="auto"/>
        <w:jc w:val="right"/>
      </w:pPr>
      <w:r w:rsidRPr="00FE0C9A">
        <w:t xml:space="preserve">do SIWZ </w:t>
      </w:r>
    </w:p>
    <w:p w:rsidR="00D75CEA" w:rsidRDefault="00D75CEA" w:rsidP="00D75CEA">
      <w:pPr>
        <w:spacing w:after="0" w:line="240" w:lineRule="auto"/>
        <w:jc w:val="right"/>
      </w:pPr>
    </w:p>
    <w:p w:rsidR="00D75CEA" w:rsidRDefault="00D75CEA" w:rsidP="00D75CEA">
      <w:pPr>
        <w:spacing w:after="0" w:line="240" w:lineRule="auto"/>
        <w:jc w:val="right"/>
      </w:pPr>
    </w:p>
    <w:p w:rsidR="00D75CEA" w:rsidRDefault="00000000" w:rsidP="00D75CEA">
      <w:pPr>
        <w:spacing w:after="0" w:line="240" w:lineRule="auto"/>
        <w:jc w:val="right"/>
      </w:pPr>
      <w:r>
        <w:rPr>
          <w:noProof/>
          <w:lang w:eastAsia="pl-PL"/>
        </w:rPr>
        <w:pict>
          <v:roundrect id="Prostokąt zaokrąglony 10" o:spid="_x0000_s2050" style="position:absolute;left:0;text-align:left;margin-left:-1.3pt;margin-top:9.65pt;width:190.85pt;height:81.5pt;flip:y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" filled="f" strokecolor="#385d8a" strokeweight="2pt">
            <v:path arrowok="t"/>
          </v:roundrect>
        </w:pict>
      </w:r>
    </w:p>
    <w:p w:rsidR="00D75CEA" w:rsidRDefault="00D75CEA" w:rsidP="00D75CEA">
      <w:pPr>
        <w:spacing w:after="0" w:line="240" w:lineRule="auto"/>
        <w:jc w:val="right"/>
      </w:pPr>
    </w:p>
    <w:p w:rsidR="00D75CEA" w:rsidRDefault="00D75CEA" w:rsidP="00D75CEA">
      <w:pPr>
        <w:spacing w:after="0" w:line="240" w:lineRule="auto"/>
        <w:jc w:val="right"/>
      </w:pPr>
    </w:p>
    <w:p w:rsidR="00D75CEA" w:rsidRDefault="00D75CEA" w:rsidP="00D75CEA">
      <w:pPr>
        <w:spacing w:after="0" w:line="240" w:lineRule="auto"/>
        <w:jc w:val="right"/>
      </w:pPr>
    </w:p>
    <w:p w:rsidR="00D75CEA" w:rsidRDefault="00D75CEA" w:rsidP="00D75CEA">
      <w:pPr>
        <w:spacing w:after="0" w:line="240" w:lineRule="auto"/>
        <w:jc w:val="right"/>
      </w:pPr>
    </w:p>
    <w:p w:rsidR="00D75CEA" w:rsidRDefault="00D75CEA" w:rsidP="00D75CEA">
      <w:pPr>
        <w:spacing w:after="0" w:line="240" w:lineRule="auto"/>
        <w:jc w:val="right"/>
      </w:pPr>
    </w:p>
    <w:p w:rsidR="00D75CEA" w:rsidRPr="00FE0C9A" w:rsidRDefault="00D75CEA" w:rsidP="00D75CEA">
      <w:pPr>
        <w:spacing w:after="0" w:line="240" w:lineRule="auto"/>
        <w:jc w:val="right"/>
      </w:pPr>
    </w:p>
    <w:p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Pieczęć firmowa Wykonawcy </w:t>
      </w:r>
    </w:p>
    <w:p w:rsidR="00D75CEA" w:rsidRDefault="00D75CEA" w:rsidP="00FE0C9A">
      <w:pPr>
        <w:spacing w:after="0" w:line="240" w:lineRule="auto"/>
        <w:jc w:val="both"/>
        <w:rPr>
          <w:i/>
          <w:iCs/>
        </w:rPr>
      </w:pPr>
    </w:p>
    <w:p w:rsidR="00D75CEA" w:rsidRPr="00FE0C9A" w:rsidRDefault="00D75CE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Informacja adresowa Wykonawcy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 Nazwa firmy: </w:t>
      </w:r>
    </w:p>
    <w:p w:rsidR="00FE0C9A" w:rsidRDefault="00FE0C9A" w:rsidP="00FE0C9A">
      <w:pPr>
        <w:spacing w:after="0" w:line="240" w:lineRule="auto"/>
        <w:jc w:val="both"/>
      </w:pPr>
      <w:r w:rsidRPr="00FE0C9A">
        <w:t xml:space="preserve">_____________________________________________________________________________ </w:t>
      </w:r>
    </w:p>
    <w:p w:rsidR="00D75CEA" w:rsidRPr="00FE0C9A" w:rsidRDefault="00D75CE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1. REGON: |___|___|___|___|___|___|___|___|___|___|___|___|___|___|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2. NIP: _____________________________________________________________ </w:t>
      </w: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3. kod, miejscowość, województwo, powiat: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>____ - _____ , ___________________ , ____________________ , ______________________</w:t>
      </w:r>
    </w:p>
    <w:p w:rsidR="00FE0C9A" w:rsidRPr="00FE0C9A" w:rsidRDefault="00D75CEA" w:rsidP="00FE0C9A">
      <w:pPr>
        <w:spacing w:after="0" w:line="240" w:lineRule="auto"/>
        <w:jc w:val="both"/>
      </w:pPr>
      <w:r>
        <w:t xml:space="preserve">4. ulica, nr domu, nr lokalu: </w:t>
      </w:r>
    </w:p>
    <w:p w:rsidR="00FE0C9A" w:rsidRDefault="00FE0C9A" w:rsidP="00FE0C9A">
      <w:pPr>
        <w:spacing w:after="0" w:line="240" w:lineRule="auto"/>
        <w:jc w:val="both"/>
        <w:rPr>
          <w:lang w:val="en-US"/>
        </w:rPr>
      </w:pPr>
      <w:r w:rsidRPr="00FE0C9A">
        <w:rPr>
          <w:lang w:val="en-US"/>
        </w:rPr>
        <w:t>___________________________________________ , ____________ , ________________</w:t>
      </w:r>
    </w:p>
    <w:p w:rsidR="00D75CEA" w:rsidRPr="00FE0C9A" w:rsidRDefault="00D75CEA" w:rsidP="00FE0C9A">
      <w:pPr>
        <w:spacing w:after="0" w:line="240" w:lineRule="auto"/>
        <w:jc w:val="both"/>
        <w:rPr>
          <w:lang w:val="en-US"/>
        </w:rPr>
      </w:pPr>
    </w:p>
    <w:p w:rsidR="00FE0C9A" w:rsidRDefault="00FE0C9A" w:rsidP="00FE0C9A">
      <w:pPr>
        <w:spacing w:after="0" w:line="240" w:lineRule="auto"/>
        <w:jc w:val="both"/>
        <w:rPr>
          <w:lang w:val="en-US"/>
        </w:rPr>
      </w:pPr>
      <w:r w:rsidRPr="00FE0C9A">
        <w:rPr>
          <w:lang w:val="en-US"/>
        </w:rPr>
        <w:t xml:space="preserve">5. e-mail: __________________@________________________ </w:t>
      </w:r>
    </w:p>
    <w:p w:rsidR="00D75CEA" w:rsidRPr="00FE0C9A" w:rsidRDefault="00D75CEA" w:rsidP="00FE0C9A">
      <w:pPr>
        <w:spacing w:after="0" w:line="240" w:lineRule="auto"/>
        <w:jc w:val="both"/>
        <w:rPr>
          <w:lang w:val="en-US"/>
        </w:rPr>
      </w:pPr>
    </w:p>
    <w:p w:rsidR="00FE0C9A" w:rsidRPr="00FE0C9A" w:rsidRDefault="00D75CEA" w:rsidP="00FE0C9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6. </w:t>
      </w:r>
      <w:proofErr w:type="spellStart"/>
      <w:r>
        <w:rPr>
          <w:lang w:val="en-US"/>
        </w:rPr>
        <w:t>numer</w:t>
      </w:r>
      <w:proofErr w:type="spellEnd"/>
    </w:p>
    <w:p w:rsidR="00FE0C9A" w:rsidRDefault="00FE0C9A" w:rsidP="00FE0C9A">
      <w:pPr>
        <w:spacing w:after="0" w:line="240" w:lineRule="auto"/>
        <w:jc w:val="both"/>
        <w:rPr>
          <w:lang w:val="en-US"/>
        </w:rPr>
      </w:pPr>
      <w:r w:rsidRPr="00FE0C9A">
        <w:rPr>
          <w:lang w:val="en-US"/>
        </w:rPr>
        <w:t xml:space="preserve">tel. ___________________________ </w:t>
      </w:r>
      <w:proofErr w:type="spellStart"/>
      <w:r w:rsidRPr="00FE0C9A">
        <w:rPr>
          <w:lang w:val="en-US"/>
        </w:rPr>
        <w:t>faks</w:t>
      </w:r>
      <w:proofErr w:type="spellEnd"/>
      <w:r w:rsidRPr="00FE0C9A">
        <w:rPr>
          <w:lang w:val="en-US"/>
        </w:rPr>
        <w:t xml:space="preserve"> ___________________________ </w:t>
      </w:r>
    </w:p>
    <w:p w:rsidR="00D75CEA" w:rsidRPr="00FE0C9A" w:rsidRDefault="00D75CEA" w:rsidP="00FE0C9A">
      <w:pPr>
        <w:spacing w:after="0" w:line="240" w:lineRule="auto"/>
        <w:jc w:val="both"/>
        <w:rPr>
          <w:lang w:val="en-US"/>
        </w:rPr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7. Dane </w:t>
      </w:r>
      <w:proofErr w:type="gramStart"/>
      <w:r w:rsidRPr="00FE0C9A">
        <w:t>osoby ,</w:t>
      </w:r>
      <w:proofErr w:type="gramEnd"/>
      <w:r w:rsidRPr="00FE0C9A">
        <w:t xml:space="preserve"> która w imieniu Wykonawcy będzie upoważniona do podpisania umowy: </w:t>
      </w:r>
    </w:p>
    <w:p w:rsidR="00FE0C9A" w:rsidRPr="00FE0C9A" w:rsidRDefault="00FE0C9A" w:rsidP="00FE0C9A">
      <w:pPr>
        <w:spacing w:after="0" w:line="240" w:lineRule="auto"/>
        <w:jc w:val="both"/>
      </w:pPr>
    </w:p>
    <w:p w:rsidR="00FE0C9A" w:rsidRDefault="00D75CEA" w:rsidP="00FE0C9A">
      <w:pPr>
        <w:spacing w:after="0" w:line="240" w:lineRule="auto"/>
        <w:jc w:val="both"/>
        <w:rPr>
          <w:i/>
          <w:iCs/>
        </w:rPr>
      </w:pPr>
      <w:proofErr w:type="gramStart"/>
      <w:r>
        <w:rPr>
          <w:i/>
          <w:iCs/>
        </w:rPr>
        <w:t>Imię:_</w:t>
      </w:r>
      <w:proofErr w:type="gramEnd"/>
      <w:r>
        <w:rPr>
          <w:i/>
          <w:iCs/>
        </w:rPr>
        <w:t xml:space="preserve">_______________________ </w:t>
      </w:r>
      <w:proofErr w:type="spellStart"/>
      <w:r>
        <w:rPr>
          <w:i/>
          <w:iCs/>
        </w:rPr>
        <w:t>Nazwisko:___________________Stanowisko</w:t>
      </w:r>
      <w:proofErr w:type="spellEnd"/>
      <w:r>
        <w:rPr>
          <w:i/>
          <w:iCs/>
        </w:rPr>
        <w:t>:___________________</w:t>
      </w:r>
    </w:p>
    <w:p w:rsidR="00D75CEA" w:rsidRPr="00FE0C9A" w:rsidRDefault="00D75CE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 xml:space="preserve">8. Nazwa banku i numer konta, na które ma zostać przekazane wynagrodzenie Wykonawcy za zrealizowaną </w:t>
      </w:r>
      <w:proofErr w:type="gramStart"/>
      <w:r w:rsidRPr="00FE0C9A">
        <w:t>umowę  _</w:t>
      </w:r>
      <w:proofErr w:type="gramEnd"/>
      <w:r w:rsidRPr="00FE0C9A">
        <w:t>__________________________________</w:t>
      </w:r>
      <w:r w:rsidR="00D75CEA">
        <w:t>______________________</w:t>
      </w:r>
    </w:p>
    <w:p w:rsidR="00D75CEA" w:rsidRDefault="00D75CEA" w:rsidP="00FE0C9A">
      <w:pPr>
        <w:spacing w:after="0" w:line="240" w:lineRule="auto"/>
        <w:jc w:val="both"/>
      </w:pPr>
    </w:p>
    <w:p w:rsidR="000E6417" w:rsidRDefault="000E6417" w:rsidP="00FE0C9A">
      <w:pPr>
        <w:spacing w:after="0" w:line="240" w:lineRule="auto"/>
        <w:jc w:val="both"/>
      </w:pPr>
    </w:p>
    <w:p w:rsidR="000E6417" w:rsidRDefault="000E6417" w:rsidP="00FE0C9A">
      <w:pPr>
        <w:spacing w:after="0" w:line="240" w:lineRule="auto"/>
        <w:jc w:val="both"/>
      </w:pPr>
    </w:p>
    <w:p w:rsidR="000E6417" w:rsidRDefault="000E6417" w:rsidP="00FE0C9A">
      <w:pPr>
        <w:spacing w:after="0" w:line="240" w:lineRule="auto"/>
        <w:jc w:val="both"/>
      </w:pPr>
    </w:p>
    <w:p w:rsidR="00D75CEA" w:rsidRPr="00FE0C9A" w:rsidRDefault="00D75CEA" w:rsidP="00FE0C9A">
      <w:pPr>
        <w:spacing w:after="0" w:line="240" w:lineRule="auto"/>
        <w:jc w:val="both"/>
      </w:pPr>
    </w:p>
    <w:p w:rsidR="00FE0C9A" w:rsidRPr="00FE0C9A" w:rsidRDefault="00FE0C9A" w:rsidP="00FE0C9A">
      <w:pPr>
        <w:spacing w:after="0" w:line="240" w:lineRule="auto"/>
        <w:jc w:val="both"/>
      </w:pPr>
      <w:r w:rsidRPr="00FE0C9A">
        <w:t>..................................</w:t>
      </w:r>
      <w:r w:rsidR="00D75CEA">
        <w:t>....................</w:t>
      </w:r>
      <w:r w:rsidRPr="00FE0C9A">
        <w:t xml:space="preserve">................................................................................. </w:t>
      </w:r>
    </w:p>
    <w:p w:rsidR="00FE0C9A" w:rsidRPr="00D75CE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>miejscowość i data podpis osoby/osób uprawnionej do reprezentowania Wykonawcy</w:t>
      </w:r>
    </w:p>
    <w:p w:rsidR="00FE0C9A" w:rsidRPr="00D75CEA" w:rsidRDefault="00FE0C9A" w:rsidP="00FE0C9A">
      <w:pPr>
        <w:spacing w:after="0" w:line="240" w:lineRule="auto"/>
        <w:jc w:val="both"/>
      </w:pPr>
    </w:p>
    <w:p w:rsidR="00FE0C9A" w:rsidRPr="00D75CEA" w:rsidRDefault="00FE0C9A" w:rsidP="00FE0C9A">
      <w:pPr>
        <w:spacing w:after="0" w:line="240" w:lineRule="auto"/>
        <w:jc w:val="both"/>
      </w:pPr>
    </w:p>
    <w:p w:rsidR="00FE0C9A" w:rsidRPr="00D75CEA" w:rsidRDefault="00FE0C9A" w:rsidP="00FE0C9A">
      <w:pPr>
        <w:spacing w:after="0" w:line="240" w:lineRule="auto"/>
        <w:jc w:val="both"/>
      </w:pPr>
    </w:p>
    <w:p w:rsidR="00445CDD" w:rsidRPr="00FE0C9A" w:rsidRDefault="00445CDD" w:rsidP="00FE0C9A">
      <w:pPr>
        <w:spacing w:after="0" w:line="240" w:lineRule="auto"/>
        <w:jc w:val="both"/>
      </w:pPr>
    </w:p>
    <w:sectPr w:rsidR="00445CDD" w:rsidRPr="00FE0C9A" w:rsidSect="002D448F">
      <w:headerReference w:type="default" r:id="rId8"/>
      <w:footerReference w:type="default" r:id="rId9"/>
      <w:pgSz w:w="11906" w:h="16838"/>
      <w:pgMar w:top="2694" w:right="849" w:bottom="99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46D2" w:rsidRDefault="007646D2" w:rsidP="003E60F2">
      <w:pPr>
        <w:spacing w:after="0" w:line="240" w:lineRule="auto"/>
      </w:pPr>
      <w:r>
        <w:separator/>
      </w:r>
    </w:p>
  </w:endnote>
  <w:endnote w:type="continuationSeparator" w:id="0">
    <w:p w:rsidR="007646D2" w:rsidRDefault="007646D2" w:rsidP="003E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0C9A" w:rsidRPr="00FB0410" w:rsidRDefault="00FE0C9A" w:rsidP="00FB0410">
    <w:pPr>
      <w:shd w:val="clear" w:color="auto" w:fill="FFFFFF"/>
      <w:textAlignment w:val="baseline"/>
      <w:outlineLvl w:val="2"/>
      <w:rPr>
        <w:rFonts w:ascii="Verdana" w:hAnsi="Verdana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46D2" w:rsidRDefault="007646D2" w:rsidP="003E60F2">
      <w:pPr>
        <w:spacing w:after="0" w:line="240" w:lineRule="auto"/>
      </w:pPr>
      <w:r>
        <w:separator/>
      </w:r>
    </w:p>
  </w:footnote>
  <w:footnote w:type="continuationSeparator" w:id="0">
    <w:p w:rsidR="007646D2" w:rsidRDefault="007646D2" w:rsidP="003E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0C9A" w:rsidRPr="003E60F2" w:rsidRDefault="00000000" w:rsidP="001513CF">
    <w:pPr>
      <w:pStyle w:val="Nagwek"/>
      <w:jc w:val="right"/>
      <w:rPr>
        <w:sz w:val="26"/>
        <w:szCs w:val="26"/>
      </w:rPr>
    </w:pPr>
    <w:r>
      <w:rPr>
        <w:b/>
        <w:noProof/>
        <w:sz w:val="32"/>
        <w:szCs w:val="32"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0.15pt;margin-top:5.65pt;width:75.3pt;height:75.3pt;z-index:251660288" wrapcoords="-218 0 -218 21382 21600 21382 21600 0 -218 0" o:allowoverlap="f">
          <v:imagedata r:id="rId1" o:title=""/>
        </v:shape>
        <o:OLEObject Type="Embed" ProgID="MSPhotoEd.3" ShapeID="_x0000_s1025" DrawAspect="Content" ObjectID="_1798285478" r:id="rId2"/>
      </w:object>
    </w:r>
  </w:p>
  <w:p w:rsidR="00FE0C9A" w:rsidRPr="007B26EC" w:rsidRDefault="00FE0C9A" w:rsidP="001513CF">
    <w:pPr>
      <w:pStyle w:val="Nagwek"/>
      <w:jc w:val="right"/>
      <w:rPr>
        <w:b/>
        <w:color w:val="FF0000"/>
        <w:sz w:val="36"/>
        <w:szCs w:val="36"/>
      </w:rPr>
    </w:pPr>
    <w:r w:rsidRPr="007B26EC">
      <w:rPr>
        <w:b/>
        <w:sz w:val="36"/>
        <w:szCs w:val="36"/>
      </w:rPr>
      <w:t>Centrum Aktywności Społecznej PRYZMAT</w:t>
    </w:r>
  </w:p>
  <w:p w:rsidR="00FE0C9A" w:rsidRPr="00D56C96" w:rsidRDefault="00002DAE" w:rsidP="001513CF">
    <w:pPr>
      <w:pStyle w:val="Nagwek"/>
      <w:jc w:val="right"/>
      <w:rPr>
        <w:rFonts w:ascii="Verdana" w:hAnsi="Verdana" w:cs="Arial"/>
        <w:sz w:val="20"/>
        <w:szCs w:val="20"/>
      </w:rPr>
    </w:pPr>
    <w:r>
      <w:rPr>
        <w:sz w:val="26"/>
        <w:szCs w:val="26"/>
      </w:rPr>
      <w:t xml:space="preserve">                  16-400 Suwałki, ul. Noniewicza 91</w:t>
    </w:r>
    <w:r w:rsidR="00FE0C9A" w:rsidRPr="00D56C96">
      <w:rPr>
        <w:sz w:val="26"/>
        <w:szCs w:val="26"/>
      </w:rPr>
      <w:t xml:space="preserve">, </w:t>
    </w:r>
    <w:r w:rsidR="00FE0C9A" w:rsidRPr="00D56C96">
      <w:rPr>
        <w:rFonts w:ascii="Verdana" w:hAnsi="Verdana" w:cs="Arial"/>
        <w:sz w:val="20"/>
        <w:szCs w:val="20"/>
      </w:rPr>
      <w:t xml:space="preserve">tel./fax 87 565 02 58,  </w:t>
    </w:r>
  </w:p>
  <w:p w:rsidR="00FE0C9A" w:rsidRPr="00002DAE" w:rsidRDefault="00FE0C9A" w:rsidP="001513CF">
    <w:pPr>
      <w:pStyle w:val="Nagwek"/>
      <w:jc w:val="right"/>
      <w:rPr>
        <w:rFonts w:ascii="Verdana" w:hAnsi="Verdana" w:cs="Arial"/>
        <w:sz w:val="20"/>
        <w:szCs w:val="20"/>
        <w:lang w:val="en-US"/>
      </w:rPr>
    </w:pPr>
    <w:r w:rsidRPr="00002DAE">
      <w:rPr>
        <w:rFonts w:ascii="Verdana" w:hAnsi="Verdana" w:cs="Arial"/>
        <w:sz w:val="20"/>
        <w:szCs w:val="20"/>
        <w:lang w:val="en-US"/>
      </w:rPr>
      <w:t>e-mail: pokrzywdzeni@pryzmat.org.pl, www.pryzmat.org.pl</w:t>
    </w:r>
    <w:r w:rsidRPr="00002DAE">
      <w:rPr>
        <w:rFonts w:ascii="Verdana" w:hAnsi="Verdana" w:cs="Arial"/>
        <w:sz w:val="20"/>
        <w:szCs w:val="20"/>
        <w:lang w:val="en-US"/>
      </w:rPr>
      <w:br/>
    </w:r>
  </w:p>
  <w:p w:rsidR="00FE0C9A" w:rsidRPr="009B2C3B" w:rsidRDefault="00FE0C9A">
    <w:pPr>
      <w:pStyle w:val="Nagwek"/>
      <w:rPr>
        <w:sz w:val="26"/>
        <w:szCs w:val="26"/>
      </w:rPr>
    </w:pPr>
    <w:r>
      <w:rPr>
        <w:sz w:val="26"/>
        <w:szCs w:val="26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6A2"/>
    <w:multiLevelType w:val="hybridMultilevel"/>
    <w:tmpl w:val="4C409C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FE4ED9"/>
    <w:multiLevelType w:val="hybridMultilevel"/>
    <w:tmpl w:val="4ACE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92D63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372AA3"/>
    <w:multiLevelType w:val="hybridMultilevel"/>
    <w:tmpl w:val="DC46110A"/>
    <w:lvl w:ilvl="0" w:tplc="A4F49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A702B"/>
    <w:multiLevelType w:val="hybridMultilevel"/>
    <w:tmpl w:val="737E1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32179D"/>
    <w:multiLevelType w:val="singleLevel"/>
    <w:tmpl w:val="B64872F6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6" w15:restartNumberingAfterBreak="0">
    <w:nsid w:val="3C873EC6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D25336"/>
    <w:multiLevelType w:val="hybridMultilevel"/>
    <w:tmpl w:val="D06EA2C8"/>
    <w:lvl w:ilvl="0" w:tplc="A4F498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202C14"/>
    <w:multiLevelType w:val="hybridMultilevel"/>
    <w:tmpl w:val="F2DA3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F6CE8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576B3"/>
    <w:multiLevelType w:val="hybridMultilevel"/>
    <w:tmpl w:val="24EE2B20"/>
    <w:lvl w:ilvl="0" w:tplc="A4F49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A2FC9"/>
    <w:multiLevelType w:val="hybridMultilevel"/>
    <w:tmpl w:val="6F3E3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9A0895"/>
    <w:multiLevelType w:val="hybridMultilevel"/>
    <w:tmpl w:val="6CB86B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4400F9"/>
    <w:multiLevelType w:val="hybridMultilevel"/>
    <w:tmpl w:val="6478E9E6"/>
    <w:lvl w:ilvl="0" w:tplc="7E76F3E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11B3D"/>
    <w:multiLevelType w:val="hybridMultilevel"/>
    <w:tmpl w:val="F4D4077A"/>
    <w:lvl w:ilvl="0" w:tplc="171E633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E0275E"/>
    <w:multiLevelType w:val="hybridMultilevel"/>
    <w:tmpl w:val="E748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71980"/>
    <w:multiLevelType w:val="hybridMultilevel"/>
    <w:tmpl w:val="FDD2107E"/>
    <w:lvl w:ilvl="0" w:tplc="F566EB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066800"/>
    <w:multiLevelType w:val="hybridMultilevel"/>
    <w:tmpl w:val="1506F8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81360D"/>
    <w:multiLevelType w:val="hybridMultilevel"/>
    <w:tmpl w:val="B76C3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27E1D"/>
    <w:multiLevelType w:val="hybridMultilevel"/>
    <w:tmpl w:val="5A84EBAE"/>
    <w:lvl w:ilvl="0" w:tplc="A4F49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658697">
    <w:abstractNumId w:val="1"/>
  </w:num>
  <w:num w:numId="2" w16cid:durableId="937635466">
    <w:abstractNumId w:val="14"/>
  </w:num>
  <w:num w:numId="3" w16cid:durableId="780875171">
    <w:abstractNumId w:val="11"/>
  </w:num>
  <w:num w:numId="4" w16cid:durableId="964384627">
    <w:abstractNumId w:val="17"/>
  </w:num>
  <w:num w:numId="5" w16cid:durableId="558782108">
    <w:abstractNumId w:val="12"/>
  </w:num>
  <w:num w:numId="6" w16cid:durableId="855193727">
    <w:abstractNumId w:val="4"/>
  </w:num>
  <w:num w:numId="7" w16cid:durableId="2064405511">
    <w:abstractNumId w:val="0"/>
  </w:num>
  <w:num w:numId="8" w16cid:durableId="1221743150">
    <w:abstractNumId w:val="6"/>
  </w:num>
  <w:num w:numId="9" w16cid:durableId="1510869753">
    <w:abstractNumId w:val="2"/>
  </w:num>
  <w:num w:numId="10" w16cid:durableId="404643523">
    <w:abstractNumId w:val="9"/>
  </w:num>
  <w:num w:numId="11" w16cid:durableId="1102721651">
    <w:abstractNumId w:val="5"/>
  </w:num>
  <w:num w:numId="12" w16cid:durableId="1796438382">
    <w:abstractNumId w:val="18"/>
  </w:num>
  <w:num w:numId="13" w16cid:durableId="2137212725">
    <w:abstractNumId w:val="19"/>
  </w:num>
  <w:num w:numId="14" w16cid:durableId="602539587">
    <w:abstractNumId w:val="3"/>
  </w:num>
  <w:num w:numId="15" w16cid:durableId="236787897">
    <w:abstractNumId w:val="13"/>
  </w:num>
  <w:num w:numId="16" w16cid:durableId="1344552578">
    <w:abstractNumId w:val="7"/>
  </w:num>
  <w:num w:numId="17" w16cid:durableId="1664162455">
    <w:abstractNumId w:val="10"/>
  </w:num>
  <w:num w:numId="18" w16cid:durableId="1681658141">
    <w:abstractNumId w:val="16"/>
  </w:num>
  <w:num w:numId="19" w16cid:durableId="990408614">
    <w:abstractNumId w:val="15"/>
  </w:num>
  <w:num w:numId="20" w16cid:durableId="989484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0F2"/>
    <w:rsid w:val="00002DAE"/>
    <w:rsid w:val="0003346E"/>
    <w:rsid w:val="00045CF6"/>
    <w:rsid w:val="000705A0"/>
    <w:rsid w:val="000A4F70"/>
    <w:rsid w:val="000B5F91"/>
    <w:rsid w:val="000E6417"/>
    <w:rsid w:val="00125454"/>
    <w:rsid w:val="001262CD"/>
    <w:rsid w:val="001513CF"/>
    <w:rsid w:val="00152D9E"/>
    <w:rsid w:val="001701BE"/>
    <w:rsid w:val="001C7446"/>
    <w:rsid w:val="0024115E"/>
    <w:rsid w:val="002430E3"/>
    <w:rsid w:val="00250FFB"/>
    <w:rsid w:val="00256024"/>
    <w:rsid w:val="00294C91"/>
    <w:rsid w:val="0029619F"/>
    <w:rsid w:val="002D448F"/>
    <w:rsid w:val="002D7498"/>
    <w:rsid w:val="002E6A48"/>
    <w:rsid w:val="002F53BF"/>
    <w:rsid w:val="00311C62"/>
    <w:rsid w:val="0033237A"/>
    <w:rsid w:val="0035607E"/>
    <w:rsid w:val="003574F6"/>
    <w:rsid w:val="00365EC1"/>
    <w:rsid w:val="003801BA"/>
    <w:rsid w:val="00390932"/>
    <w:rsid w:val="003D745D"/>
    <w:rsid w:val="003E2931"/>
    <w:rsid w:val="003E5DC1"/>
    <w:rsid w:val="003E60F2"/>
    <w:rsid w:val="0042740A"/>
    <w:rsid w:val="00432E23"/>
    <w:rsid w:val="00445CDD"/>
    <w:rsid w:val="004521C6"/>
    <w:rsid w:val="004607BD"/>
    <w:rsid w:val="0047540D"/>
    <w:rsid w:val="004775FB"/>
    <w:rsid w:val="00495F3D"/>
    <w:rsid w:val="00541551"/>
    <w:rsid w:val="00572111"/>
    <w:rsid w:val="005B6248"/>
    <w:rsid w:val="005B6683"/>
    <w:rsid w:val="005C3DD1"/>
    <w:rsid w:val="005F127C"/>
    <w:rsid w:val="00600A81"/>
    <w:rsid w:val="00645806"/>
    <w:rsid w:val="00677FD8"/>
    <w:rsid w:val="006D011B"/>
    <w:rsid w:val="006E6403"/>
    <w:rsid w:val="006F24C7"/>
    <w:rsid w:val="007176A1"/>
    <w:rsid w:val="00720726"/>
    <w:rsid w:val="0075097C"/>
    <w:rsid w:val="00762335"/>
    <w:rsid w:val="007646D2"/>
    <w:rsid w:val="00772E9F"/>
    <w:rsid w:val="00782649"/>
    <w:rsid w:val="007A4124"/>
    <w:rsid w:val="007B26EC"/>
    <w:rsid w:val="007B279C"/>
    <w:rsid w:val="007C0D8D"/>
    <w:rsid w:val="007D1BE0"/>
    <w:rsid w:val="007D45CA"/>
    <w:rsid w:val="00803CCA"/>
    <w:rsid w:val="00805BBD"/>
    <w:rsid w:val="00817A46"/>
    <w:rsid w:val="00821893"/>
    <w:rsid w:val="008946AF"/>
    <w:rsid w:val="008B5DAF"/>
    <w:rsid w:val="00903C11"/>
    <w:rsid w:val="0094251B"/>
    <w:rsid w:val="00944A85"/>
    <w:rsid w:val="009801EC"/>
    <w:rsid w:val="00983AF9"/>
    <w:rsid w:val="009B2C3B"/>
    <w:rsid w:val="009C0A07"/>
    <w:rsid w:val="009C0F7A"/>
    <w:rsid w:val="009F0CE6"/>
    <w:rsid w:val="00A00348"/>
    <w:rsid w:val="00A348D6"/>
    <w:rsid w:val="00A37FDC"/>
    <w:rsid w:val="00A81BDA"/>
    <w:rsid w:val="00AB1361"/>
    <w:rsid w:val="00B063D3"/>
    <w:rsid w:val="00B17864"/>
    <w:rsid w:val="00B17D3F"/>
    <w:rsid w:val="00B32D06"/>
    <w:rsid w:val="00B362FE"/>
    <w:rsid w:val="00B419B4"/>
    <w:rsid w:val="00B420B4"/>
    <w:rsid w:val="00BC4D50"/>
    <w:rsid w:val="00BC627C"/>
    <w:rsid w:val="00BD543A"/>
    <w:rsid w:val="00BD5B04"/>
    <w:rsid w:val="00BF16F9"/>
    <w:rsid w:val="00C21AD6"/>
    <w:rsid w:val="00CA45F5"/>
    <w:rsid w:val="00CE017C"/>
    <w:rsid w:val="00D1370F"/>
    <w:rsid w:val="00D24F88"/>
    <w:rsid w:val="00D501C1"/>
    <w:rsid w:val="00D50A0B"/>
    <w:rsid w:val="00D56C96"/>
    <w:rsid w:val="00D75CEA"/>
    <w:rsid w:val="00D82253"/>
    <w:rsid w:val="00DA79C1"/>
    <w:rsid w:val="00DC0748"/>
    <w:rsid w:val="00E22042"/>
    <w:rsid w:val="00E25CFD"/>
    <w:rsid w:val="00E575A9"/>
    <w:rsid w:val="00E753E8"/>
    <w:rsid w:val="00E82FD0"/>
    <w:rsid w:val="00E94DBE"/>
    <w:rsid w:val="00E95BC0"/>
    <w:rsid w:val="00ED7E1A"/>
    <w:rsid w:val="00EE4032"/>
    <w:rsid w:val="00F13F5D"/>
    <w:rsid w:val="00F85D31"/>
    <w:rsid w:val="00FB0410"/>
    <w:rsid w:val="00FE0C9A"/>
    <w:rsid w:val="00FE1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9A317DE"/>
  <w15:docId w15:val="{8D2CF21A-8FD3-4860-8937-925E75A3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0F2"/>
  </w:style>
  <w:style w:type="paragraph" w:styleId="Stopka">
    <w:name w:val="footer"/>
    <w:basedOn w:val="Normalny"/>
    <w:link w:val="StopkaZnak"/>
    <w:uiPriority w:val="99"/>
    <w:unhideWhenUsed/>
    <w:rsid w:val="003E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0F2"/>
  </w:style>
  <w:style w:type="paragraph" w:styleId="Tekstdymka">
    <w:name w:val="Balloon Text"/>
    <w:basedOn w:val="Normalny"/>
    <w:link w:val="TekstdymkaZnak"/>
    <w:uiPriority w:val="99"/>
    <w:semiHidden/>
    <w:unhideWhenUsed/>
    <w:rsid w:val="003E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0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6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6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BCE9-3F59-46ED-9A90-65E6D3D2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5394</Words>
  <Characters>32370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Roziewska</cp:lastModifiedBy>
  <cp:revision>7</cp:revision>
  <cp:lastPrinted>2017-02-14T07:52:00Z</cp:lastPrinted>
  <dcterms:created xsi:type="dcterms:W3CDTF">2022-01-17T13:55:00Z</dcterms:created>
  <dcterms:modified xsi:type="dcterms:W3CDTF">2025-01-13T13:58:00Z</dcterms:modified>
</cp:coreProperties>
</file>